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3438D" w14:textId="77777777" w:rsidR="00441340" w:rsidRDefault="00441340" w:rsidP="00441340">
      <w:pPr>
        <w:pStyle w:val="a3"/>
        <w:jc w:val="right"/>
        <w:rPr>
          <w:rFonts w:ascii="Georgia" w:hAnsi="Georgia"/>
        </w:rPr>
      </w:pPr>
      <w:bookmarkStart w:id="0" w:name="_Hlk47604378"/>
      <w:r>
        <w:rPr>
          <w:rFonts w:ascii="Georgia" w:hAnsi="Georgia"/>
        </w:rPr>
        <w:t>Приложение № 2</w:t>
      </w:r>
      <w:r>
        <w:rPr>
          <w:rFonts w:ascii="Georgia" w:hAnsi="Georgia"/>
        </w:rPr>
        <w:br/>
        <w:t>к приказу Министерства здравоохранения</w:t>
      </w:r>
      <w:r>
        <w:rPr>
          <w:rFonts w:ascii="Georgia" w:hAnsi="Georgia"/>
        </w:rPr>
        <w:br/>
        <w:t>Российской Федерации</w:t>
      </w:r>
      <w:r>
        <w:rPr>
          <w:rFonts w:ascii="Georgia" w:hAnsi="Georgia"/>
        </w:rPr>
        <w:br/>
        <w:t xml:space="preserve">от </w:t>
      </w:r>
      <w:proofErr w:type="gramStart"/>
      <w:r>
        <w:rPr>
          <w:rFonts w:ascii="Georgia" w:hAnsi="Georgia"/>
        </w:rPr>
        <w:t>« »</w:t>
      </w:r>
      <w:proofErr w:type="gramEnd"/>
      <w:r>
        <w:rPr>
          <w:rFonts w:ascii="Georgia" w:hAnsi="Georgia"/>
        </w:rPr>
        <w:t>___________ 2020 №____</w:t>
      </w:r>
    </w:p>
    <w:bookmarkEnd w:id="0"/>
    <w:p w14:paraId="02036A45" w14:textId="77777777" w:rsidR="00441340" w:rsidRDefault="00441340" w:rsidP="00441340">
      <w:pPr>
        <w:pStyle w:val="a3"/>
        <w:jc w:val="center"/>
        <w:rPr>
          <w:rStyle w:val="a4"/>
          <w:rFonts w:ascii="Georgia" w:hAnsi="Georgia"/>
        </w:rPr>
      </w:pPr>
    </w:p>
    <w:p w14:paraId="581077DC" w14:textId="77777777" w:rsidR="00441340" w:rsidRDefault="00441340" w:rsidP="00441340">
      <w:pPr>
        <w:pStyle w:val="a3"/>
        <w:jc w:val="center"/>
        <w:rPr>
          <w:rFonts w:ascii="Georgia" w:hAnsi="Georgia"/>
        </w:rPr>
      </w:pPr>
      <w:r>
        <w:rPr>
          <w:rStyle w:val="a4"/>
          <w:rFonts w:ascii="Georgia" w:hAnsi="Georgia"/>
        </w:rPr>
        <w:t>Перечень</w:t>
      </w:r>
      <w:r>
        <w:rPr>
          <w:rFonts w:ascii="Georgia" w:hAnsi="Georgia"/>
          <w:b/>
          <w:bCs/>
        </w:rPr>
        <w:br/>
      </w:r>
      <w:r>
        <w:rPr>
          <w:rStyle w:val="a4"/>
          <w:rFonts w:ascii="Georgia" w:hAnsi="Georgia"/>
        </w:rPr>
        <w:t xml:space="preserve">медицинских противопоказаний к работам с вредными и (или)опасными производственными факторами, а также </w:t>
      </w:r>
      <w:proofErr w:type="spellStart"/>
      <w:proofErr w:type="gramStart"/>
      <w:r>
        <w:rPr>
          <w:rStyle w:val="a4"/>
          <w:rFonts w:ascii="Georgia" w:hAnsi="Georgia"/>
        </w:rPr>
        <w:t>работам,при</w:t>
      </w:r>
      <w:proofErr w:type="spellEnd"/>
      <w:proofErr w:type="gramEnd"/>
      <w:r>
        <w:rPr>
          <w:rStyle w:val="a4"/>
          <w:rFonts w:ascii="Georgia" w:hAnsi="Georgia"/>
        </w:rPr>
        <w:t xml:space="preserve"> выполнении которых проводятся обязательные предварительные медицинские осмотры при поступлении на работу и периодические медицинские осмотры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783"/>
        <w:gridCol w:w="4338"/>
        <w:gridCol w:w="1385"/>
        <w:gridCol w:w="2841"/>
      </w:tblGrid>
      <w:tr w:rsidR="00441340" w14:paraId="43A231C3" w14:textId="77777777" w:rsidTr="000130A3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D325DE" w14:textId="77777777" w:rsidR="00441340" w:rsidRDefault="00441340" w:rsidP="000130A3">
            <w:pPr>
              <w:pStyle w:val="a3"/>
            </w:pPr>
            <w:r>
              <w:rPr>
                <w:rStyle w:val="a4"/>
              </w:rPr>
              <w:t>№№</w:t>
            </w:r>
          </w:p>
        </w:tc>
        <w:tc>
          <w:tcPr>
            <w:tcW w:w="6780" w:type="dxa"/>
            <w:tcBorders>
              <w:top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61607230" w14:textId="77777777" w:rsidR="00441340" w:rsidRDefault="00441340" w:rsidP="000130A3">
            <w:pPr>
              <w:pStyle w:val="a3"/>
            </w:pPr>
            <w:r>
              <w:rPr>
                <w:rStyle w:val="a4"/>
              </w:rPr>
              <w:t>Наименование болезней, степень нарушения функции организма</w:t>
            </w:r>
          </w:p>
        </w:tc>
        <w:tc>
          <w:tcPr>
            <w:tcW w:w="1980" w:type="dxa"/>
            <w:tcBorders>
              <w:top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4C0992A6" w14:textId="77777777" w:rsidR="00441340" w:rsidRDefault="00441340" w:rsidP="000130A3">
            <w:pPr>
              <w:pStyle w:val="a3"/>
            </w:pPr>
            <w:r>
              <w:rPr>
                <w:rStyle w:val="a4"/>
              </w:rPr>
              <w:t>Код по МКБ-10</w:t>
            </w:r>
          </w:p>
        </w:tc>
        <w:tc>
          <w:tcPr>
            <w:tcW w:w="5910" w:type="dxa"/>
            <w:tcBorders>
              <w:top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264BC3C5" w14:textId="77777777" w:rsidR="00441340" w:rsidRDefault="00441340" w:rsidP="000130A3">
            <w:pPr>
              <w:pStyle w:val="a3"/>
            </w:pPr>
            <w:r>
              <w:rPr>
                <w:rStyle w:val="a4"/>
              </w:rPr>
              <w:t>Вредные и (или) опасные производственные факторы, виды работ</w:t>
            </w:r>
            <w:r>
              <w:rPr>
                <w:rStyle w:val="a4"/>
                <w:vertAlign w:val="superscript"/>
              </w:rPr>
              <w:t>1</w:t>
            </w:r>
          </w:p>
        </w:tc>
      </w:tr>
      <w:tr w:rsidR="00441340" w14:paraId="41B268BA" w14:textId="77777777" w:rsidTr="000130A3">
        <w:trPr>
          <w:trHeight w:val="839"/>
        </w:trPr>
        <w:tc>
          <w:tcPr>
            <w:tcW w:w="15375" w:type="dxa"/>
            <w:gridSpan w:val="4"/>
            <w:tcBorders>
              <w:bottom w:val="single" w:sz="6" w:space="0" w:color="000000"/>
            </w:tcBorders>
            <w:hideMark/>
          </w:tcPr>
          <w:p w14:paraId="405BCD79" w14:textId="77777777" w:rsidR="00441340" w:rsidRDefault="00441340" w:rsidP="000130A3">
            <w:pPr>
              <w:pStyle w:val="a3"/>
            </w:pPr>
            <w:r>
              <w:t> </w:t>
            </w:r>
          </w:p>
          <w:p w14:paraId="1CE66750" w14:textId="77777777" w:rsidR="00441340" w:rsidRDefault="00441340" w:rsidP="000130A3">
            <w:pPr>
              <w:pStyle w:val="a3"/>
            </w:pPr>
            <w:r>
              <w:t> </w:t>
            </w:r>
          </w:p>
          <w:p w14:paraId="4E161F0F" w14:textId="77777777" w:rsidR="00441340" w:rsidRDefault="00441340" w:rsidP="000130A3">
            <w:pPr>
              <w:pStyle w:val="a3"/>
            </w:pPr>
            <w:r>
              <w:t>Класс I. Некоторые инфекционные и паразитарные болезни</w:t>
            </w:r>
            <w:r>
              <w:rPr>
                <w:vertAlign w:val="superscript"/>
              </w:rPr>
              <w:t>2</w:t>
            </w:r>
          </w:p>
        </w:tc>
      </w:tr>
      <w:tr w:rsidR="00441340" w14:paraId="3E6D1564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74687F15" w14:textId="77777777" w:rsidR="00441340" w:rsidRDefault="00441340" w:rsidP="000130A3">
            <w:pPr>
              <w:pStyle w:val="a3"/>
            </w:pPr>
            <w:r>
              <w:t>1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67E04ED3" w14:textId="77777777" w:rsidR="00441340" w:rsidRDefault="00441340" w:rsidP="000130A3">
            <w:pPr>
              <w:pStyle w:val="a3"/>
            </w:pPr>
            <w:r>
              <w:t>Туберкулёз органов дыхания, других органов и систем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233CDAC8" w14:textId="77777777" w:rsidR="00441340" w:rsidRDefault="00441340" w:rsidP="000130A3">
            <w:pPr>
              <w:pStyle w:val="a3"/>
            </w:pPr>
            <w:r>
              <w:t>А15-А19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70A1F43C" w14:textId="77777777" w:rsidR="00441340" w:rsidRDefault="00441340" w:rsidP="000130A3">
            <w:pPr>
              <w:pStyle w:val="a3"/>
            </w:pPr>
            <w:r>
              <w:t> </w:t>
            </w:r>
          </w:p>
          <w:p w14:paraId="102389E0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40840686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79DA6DF3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BB8EE33" w14:textId="77777777" w:rsidR="00441340" w:rsidRDefault="00441340" w:rsidP="000130A3">
            <w:pPr>
              <w:pStyle w:val="a3"/>
            </w:pPr>
            <w:r>
              <w:t>а) Активный туберкулез органов дыхания; последствия хирургического лечения или выраженные остаточные изменения легких и плевры, сопровождающиеся дыхательной (легочной) недостаточностью II степени и более; при неэффективности лечения или отказе от него. Активный прогрессирующий, генерализованный туберкулез с сочетанным поражением различных органов и систем, независимо от характера течения, давности и исхода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1096FC2A" w14:textId="77777777" w:rsidR="00441340" w:rsidRDefault="00441340" w:rsidP="000130A3">
            <w:pPr>
              <w:pStyle w:val="a3"/>
            </w:pPr>
            <w:r>
              <w:t> </w:t>
            </w:r>
          </w:p>
          <w:p w14:paraId="0B547E60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380D54F" w14:textId="77777777" w:rsidR="00441340" w:rsidRDefault="00441340" w:rsidP="000130A3">
            <w:pPr>
              <w:pStyle w:val="a3"/>
            </w:pPr>
            <w:r>
              <w:t>1-6</w:t>
            </w:r>
          </w:p>
        </w:tc>
      </w:tr>
      <w:tr w:rsidR="00441340" w14:paraId="1D06F1E9" w14:textId="77777777" w:rsidTr="000130A3">
        <w:tc>
          <w:tcPr>
            <w:tcW w:w="15375" w:type="dxa"/>
            <w:gridSpan w:val="4"/>
            <w:tcBorders>
              <w:bottom w:val="single" w:sz="6" w:space="0" w:color="000000"/>
            </w:tcBorders>
            <w:hideMark/>
          </w:tcPr>
          <w:p w14:paraId="23FB1FD1" w14:textId="77777777" w:rsidR="00441340" w:rsidRDefault="00441340" w:rsidP="000130A3">
            <w:pPr>
              <w:pStyle w:val="a3"/>
            </w:pPr>
            <w:r>
              <w:t> </w:t>
            </w:r>
          </w:p>
          <w:p w14:paraId="7400664C" w14:textId="77777777" w:rsidR="00441340" w:rsidRDefault="00441340" w:rsidP="000130A3">
            <w:pPr>
              <w:pStyle w:val="a3"/>
            </w:pPr>
            <w:r>
              <w:t> </w:t>
            </w:r>
          </w:p>
          <w:p w14:paraId="4E61557D" w14:textId="77777777" w:rsidR="00441340" w:rsidRDefault="00441340" w:rsidP="000130A3">
            <w:pPr>
              <w:pStyle w:val="a3"/>
            </w:pPr>
            <w:r>
              <w:t>Класс II. Новообразования</w:t>
            </w:r>
          </w:p>
          <w:p w14:paraId="07197B33" w14:textId="77777777" w:rsidR="00441340" w:rsidRDefault="00441340" w:rsidP="000130A3">
            <w:pPr>
              <w:pStyle w:val="a3"/>
            </w:pPr>
            <w:r>
              <w:t> </w:t>
            </w:r>
          </w:p>
          <w:p w14:paraId="7797FE62" w14:textId="77777777" w:rsidR="00441340" w:rsidRDefault="00441340" w:rsidP="000130A3">
            <w:pPr>
              <w:pStyle w:val="a3"/>
            </w:pPr>
            <w:r>
              <w:lastRenderedPageBreak/>
              <w:t> </w:t>
            </w:r>
          </w:p>
        </w:tc>
      </w:tr>
      <w:tr w:rsidR="00441340" w14:paraId="418E757D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E7B384F" w14:textId="77777777" w:rsidR="00441340" w:rsidRDefault="00441340" w:rsidP="000130A3">
            <w:pPr>
              <w:pStyle w:val="a3"/>
            </w:pPr>
            <w:r>
              <w:lastRenderedPageBreak/>
              <w:t>2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82BFF2C" w14:textId="77777777" w:rsidR="00441340" w:rsidRDefault="00441340" w:rsidP="000130A3">
            <w:pPr>
              <w:pStyle w:val="a3"/>
            </w:pPr>
            <w:r>
              <w:t xml:space="preserve">злокачественные новообразования всех органов и тканей. Новообразования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situ</w:t>
            </w:r>
            <w:proofErr w:type="spellEnd"/>
          </w:p>
          <w:p w14:paraId="5AE917F8" w14:textId="77777777" w:rsidR="00441340" w:rsidRDefault="00441340" w:rsidP="000130A3">
            <w:pPr>
              <w:pStyle w:val="a3"/>
            </w:pPr>
            <w:r>
              <w:t> </w:t>
            </w:r>
          </w:p>
          <w:p w14:paraId="3B496EE5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0B300CF4" w14:textId="77777777" w:rsidR="00441340" w:rsidRDefault="00441340" w:rsidP="000130A3">
            <w:pPr>
              <w:pStyle w:val="a3"/>
            </w:pPr>
            <w:r>
              <w:t>C00-C97; D00-D09</w:t>
            </w:r>
          </w:p>
          <w:p w14:paraId="4D6DA43D" w14:textId="77777777" w:rsidR="00441340" w:rsidRDefault="00441340" w:rsidP="000130A3">
            <w:pPr>
              <w:pStyle w:val="a3"/>
            </w:pPr>
            <w:r>
              <w:t> </w:t>
            </w:r>
          </w:p>
          <w:p w14:paraId="02428976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DA02A6A" w14:textId="77777777" w:rsidR="00441340" w:rsidRDefault="00441340" w:rsidP="000130A3">
            <w:pPr>
              <w:pStyle w:val="a3"/>
            </w:pPr>
            <w:r>
              <w:t>1-6</w:t>
            </w:r>
          </w:p>
          <w:p w14:paraId="14880758" w14:textId="77777777" w:rsidR="00441340" w:rsidRDefault="00441340" w:rsidP="000130A3">
            <w:pPr>
              <w:pStyle w:val="a3"/>
            </w:pPr>
            <w:r>
              <w:t>После лечения решение вопроса о профессиональной пригодности принимается врачебной комиссией с учётом заключения врача онколога</w:t>
            </w:r>
          </w:p>
        </w:tc>
      </w:tr>
      <w:tr w:rsidR="00441340" w14:paraId="7ED91B51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113E10EF" w14:textId="77777777" w:rsidR="00441340" w:rsidRDefault="00441340" w:rsidP="000130A3">
            <w:pPr>
              <w:pStyle w:val="a3"/>
            </w:pPr>
            <w:r>
              <w:t>3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151C501B" w14:textId="77777777" w:rsidR="00441340" w:rsidRDefault="00441340" w:rsidP="000130A3">
            <w:pPr>
              <w:pStyle w:val="a3"/>
            </w:pPr>
            <w:r>
              <w:t>Доброкачественные новообразования</w:t>
            </w:r>
          </w:p>
          <w:p w14:paraId="7A39E6E2" w14:textId="77777777" w:rsidR="00441340" w:rsidRDefault="00441340" w:rsidP="000130A3">
            <w:pPr>
              <w:pStyle w:val="a3"/>
            </w:pPr>
            <w:r>
              <w:t> </w:t>
            </w:r>
          </w:p>
          <w:p w14:paraId="1A5B6C75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405C7DD3" w14:textId="77777777" w:rsidR="00441340" w:rsidRDefault="00441340" w:rsidP="000130A3">
            <w:pPr>
              <w:pStyle w:val="a3"/>
            </w:pPr>
            <w:r>
              <w:t>D10-D36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3753DFC5" w14:textId="77777777" w:rsidR="00441340" w:rsidRDefault="00441340" w:rsidP="000130A3">
            <w:pPr>
              <w:pStyle w:val="a3"/>
            </w:pPr>
            <w:r>
              <w:t>1.6, 1.7.2, 1.10-1.12, 1.22, 1.27, 1.34, 1.36-1.38, 1.42, 1.46, 1.47.2, 1.49.4, 1.49.5, 1.49.7-1.49.13, 1.50, 1.51.1, 1.52.2, 1.52.4, 1.52.7, 2.1, 2.2, 2.5.2, 2.6, 2.7, 3.1.1-3.1.4, 3.1.7-3.1.10, 3.2, 6.5</w:t>
            </w:r>
          </w:p>
          <w:p w14:paraId="27BC536C" w14:textId="77777777" w:rsidR="00441340" w:rsidRDefault="00441340" w:rsidP="000130A3">
            <w:pPr>
              <w:pStyle w:val="a3"/>
            </w:pPr>
            <w:r>
              <w:t>Решение вопроса о профессиональной пригодности принимается врачебной комиссией с учётом заключения врача онколога</w:t>
            </w:r>
          </w:p>
        </w:tc>
      </w:tr>
      <w:tr w:rsidR="00441340" w14:paraId="784B55C9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69F9DE65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31D5BF27" w14:textId="77777777" w:rsidR="00441340" w:rsidRDefault="00441340" w:rsidP="000130A3">
            <w:pPr>
              <w:pStyle w:val="a3"/>
            </w:pPr>
            <w:r>
              <w:t>а) новообразования со значительным нарушением функции или склонные к росту, независимо от локализации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70131BAC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281993E4" w14:textId="77777777" w:rsidR="00441340" w:rsidRDefault="00441340" w:rsidP="000130A3">
            <w:pPr>
              <w:pStyle w:val="a3"/>
            </w:pPr>
            <w:r>
              <w:t>6.13, 6.14</w:t>
            </w:r>
          </w:p>
        </w:tc>
      </w:tr>
      <w:tr w:rsidR="00441340" w14:paraId="17B4EFEE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7D26F68D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5ACD8D36" w14:textId="77777777" w:rsidR="00441340" w:rsidRDefault="00441340" w:rsidP="000130A3">
            <w:pPr>
              <w:pStyle w:val="a3"/>
            </w:pPr>
            <w:r>
              <w:t xml:space="preserve">б) </w:t>
            </w:r>
            <w:proofErr w:type="spellStart"/>
            <w:proofErr w:type="gramStart"/>
            <w:r>
              <w:t>новообразования,препятствующие</w:t>
            </w:r>
            <w:proofErr w:type="spellEnd"/>
            <w:proofErr w:type="gramEnd"/>
            <w:r>
              <w:t xml:space="preserve"> ношению одежды и туалету кожных покровов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1AAF328D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E330E35" w14:textId="77777777" w:rsidR="00441340" w:rsidRDefault="00441340" w:rsidP="000130A3">
            <w:pPr>
              <w:pStyle w:val="a3"/>
            </w:pPr>
            <w:r>
              <w:t>4.1, 4.2</w:t>
            </w:r>
          </w:p>
        </w:tc>
      </w:tr>
      <w:tr w:rsidR="00441340" w14:paraId="3A85B7B3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13654DCA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3065E712" w14:textId="77777777" w:rsidR="00441340" w:rsidRDefault="00441340" w:rsidP="000130A3">
            <w:pPr>
              <w:pStyle w:val="a3"/>
            </w:pPr>
            <w:r>
              <w:t>в) новообразования среднего уха, полости носа, придаточных пазух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505E6937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50F74E5A" w14:textId="77777777" w:rsidR="00441340" w:rsidRDefault="00441340" w:rsidP="000130A3">
            <w:pPr>
              <w:pStyle w:val="a3"/>
            </w:pPr>
            <w:r>
              <w:t>6.5, 6.6, 6.7</w:t>
            </w:r>
          </w:p>
        </w:tc>
      </w:tr>
      <w:tr w:rsidR="00441340" w14:paraId="67743CE5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36E5222C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0F5CCB27" w14:textId="77777777" w:rsidR="00441340" w:rsidRDefault="00441340" w:rsidP="000130A3">
            <w:pPr>
              <w:pStyle w:val="a3"/>
            </w:pPr>
            <w:r>
              <w:t>г) новообразования гортани, глотки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75EA507C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391EA387" w14:textId="77777777" w:rsidR="00441340" w:rsidRDefault="00441340" w:rsidP="000130A3">
            <w:pPr>
              <w:pStyle w:val="a3"/>
            </w:pPr>
            <w:r>
              <w:t>5.2.2</w:t>
            </w:r>
          </w:p>
        </w:tc>
      </w:tr>
      <w:tr w:rsidR="00441340" w14:paraId="5FBE51D5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715108A3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CC54130" w14:textId="77777777" w:rsidR="00441340" w:rsidRDefault="00441340" w:rsidP="000130A3">
            <w:pPr>
              <w:pStyle w:val="a3"/>
            </w:pPr>
            <w:r>
              <w:t xml:space="preserve">д) </w:t>
            </w:r>
            <w:proofErr w:type="spellStart"/>
            <w:r>
              <w:t>меланоформный</w:t>
            </w:r>
            <w:proofErr w:type="spellEnd"/>
            <w:r>
              <w:t xml:space="preserve"> </w:t>
            </w:r>
            <w:proofErr w:type="spellStart"/>
            <w:r>
              <w:t>невус</w:t>
            </w:r>
            <w:proofErr w:type="spellEnd"/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46629E89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5068CE47" w14:textId="77777777" w:rsidR="00441340" w:rsidRDefault="00441340" w:rsidP="000130A3">
            <w:pPr>
              <w:pStyle w:val="a3"/>
            </w:pPr>
            <w:r>
              <w:t>6.13</w:t>
            </w:r>
          </w:p>
        </w:tc>
      </w:tr>
      <w:tr w:rsidR="00441340" w14:paraId="2A94CF5C" w14:textId="77777777" w:rsidTr="000130A3">
        <w:tc>
          <w:tcPr>
            <w:tcW w:w="15375" w:type="dxa"/>
            <w:gridSpan w:val="4"/>
            <w:tcBorders>
              <w:bottom w:val="single" w:sz="6" w:space="0" w:color="000000"/>
            </w:tcBorders>
            <w:hideMark/>
          </w:tcPr>
          <w:p w14:paraId="235642A1" w14:textId="77777777" w:rsidR="00441340" w:rsidRDefault="00441340" w:rsidP="000130A3">
            <w:pPr>
              <w:pStyle w:val="a3"/>
            </w:pPr>
            <w:r>
              <w:t> </w:t>
            </w:r>
          </w:p>
          <w:p w14:paraId="3F46E3B2" w14:textId="77777777" w:rsidR="00441340" w:rsidRDefault="00441340" w:rsidP="000130A3">
            <w:pPr>
              <w:pStyle w:val="a3"/>
            </w:pPr>
            <w:r>
              <w:t> </w:t>
            </w:r>
          </w:p>
          <w:p w14:paraId="1D99E8E6" w14:textId="77777777" w:rsidR="00441340" w:rsidRDefault="00441340" w:rsidP="000130A3">
            <w:pPr>
              <w:pStyle w:val="a3"/>
            </w:pPr>
            <w:r>
              <w:lastRenderedPageBreak/>
              <w:t>Класс III. Болезни крови, кроветворных органов и отдельные нарушения, вовлекающие иммунный механизм</w:t>
            </w:r>
          </w:p>
          <w:p w14:paraId="3488931A" w14:textId="77777777" w:rsidR="00441340" w:rsidRDefault="00441340" w:rsidP="000130A3">
            <w:pPr>
              <w:pStyle w:val="a3"/>
            </w:pPr>
            <w:r>
              <w:t> </w:t>
            </w:r>
          </w:p>
          <w:p w14:paraId="76801439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126850D6" w14:textId="77777777" w:rsidTr="000130A3">
        <w:trPr>
          <w:trHeight w:val="410"/>
        </w:trPr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9E3D19E" w14:textId="77777777" w:rsidR="00441340" w:rsidRDefault="00441340" w:rsidP="000130A3">
            <w:pPr>
              <w:pStyle w:val="a3"/>
            </w:pPr>
            <w:r>
              <w:lastRenderedPageBreak/>
              <w:t>4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23ED6208" w14:textId="77777777" w:rsidR="00441340" w:rsidRDefault="00441340" w:rsidP="000130A3">
            <w:pPr>
              <w:pStyle w:val="a3"/>
            </w:pPr>
            <w:r>
              <w:t>Анемии. Нарушения свертываемости крови, пурпура, другие геморрагические состояния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64D69942" w14:textId="77777777" w:rsidR="00441340" w:rsidRDefault="00441340" w:rsidP="000130A3">
            <w:pPr>
              <w:pStyle w:val="a3"/>
            </w:pPr>
            <w:r>
              <w:t>D50-89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17C25657" w14:textId="77777777" w:rsidR="00441340" w:rsidRDefault="00441340" w:rsidP="000130A3">
            <w:pPr>
              <w:pStyle w:val="a3"/>
            </w:pPr>
            <w:r>
              <w:t> </w:t>
            </w:r>
          </w:p>
          <w:p w14:paraId="15770786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73426738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46F1DB36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7738CAB" w14:textId="77777777" w:rsidR="00441340" w:rsidRDefault="00441340" w:rsidP="000130A3">
            <w:pPr>
              <w:pStyle w:val="a3"/>
            </w:pPr>
            <w:proofErr w:type="gramStart"/>
            <w:r>
              <w:t>а)болезни</w:t>
            </w:r>
            <w:proofErr w:type="gramEnd"/>
            <w:r>
              <w:t xml:space="preserve"> крови, кроветворных органов тяжелой или средней степени, с прогрессирующим и рецидивирующим течением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36E86519" w14:textId="77777777" w:rsidR="00441340" w:rsidRDefault="00441340" w:rsidP="000130A3">
            <w:pPr>
              <w:pStyle w:val="a3"/>
            </w:pPr>
            <w:r>
              <w:t> </w:t>
            </w:r>
          </w:p>
          <w:p w14:paraId="0C7B35EB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6DD036EF" w14:textId="77777777" w:rsidR="00441340" w:rsidRDefault="00441340" w:rsidP="000130A3">
            <w:pPr>
              <w:pStyle w:val="a3"/>
            </w:pPr>
            <w:r>
              <w:t>1-6</w:t>
            </w:r>
          </w:p>
          <w:p w14:paraId="67D8625D" w14:textId="77777777" w:rsidR="00441340" w:rsidRDefault="00441340" w:rsidP="000130A3">
            <w:pPr>
              <w:pStyle w:val="a3"/>
            </w:pPr>
            <w:r>
              <w:t>После лечения решение вопроса о профессиональной пригодности принимается врачебной комиссией с учётом заключения врача гематолога</w:t>
            </w:r>
          </w:p>
        </w:tc>
      </w:tr>
      <w:tr w:rsidR="00441340" w14:paraId="1E134CCE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557EBC97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7A15C066" w14:textId="77777777" w:rsidR="00441340" w:rsidRDefault="00441340" w:rsidP="000130A3">
            <w:pPr>
              <w:pStyle w:val="a3"/>
            </w:pPr>
            <w:r>
              <w:t>б) метгемоглобинемия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2F82F733" w14:textId="77777777" w:rsidR="00441340" w:rsidRDefault="00441340" w:rsidP="000130A3">
            <w:pPr>
              <w:pStyle w:val="a3"/>
            </w:pPr>
            <w:r>
              <w:t> </w:t>
            </w:r>
          </w:p>
          <w:p w14:paraId="4E5239F7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3869BC9" w14:textId="77777777" w:rsidR="00441340" w:rsidRDefault="00441340" w:rsidP="000130A3">
            <w:pPr>
              <w:pStyle w:val="a3"/>
            </w:pPr>
            <w:r>
              <w:t>1.1, 1.10, 1.21, 1.37.1, 1.38</w:t>
            </w:r>
          </w:p>
        </w:tc>
      </w:tr>
      <w:tr w:rsidR="00441340" w14:paraId="26BD56ED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65764C0E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0650B165" w14:textId="77777777" w:rsidR="00441340" w:rsidRDefault="00441340" w:rsidP="000130A3">
            <w:pPr>
              <w:pStyle w:val="a3"/>
            </w:pPr>
            <w:r>
              <w:t>в) анемии легкой степени (гемоглобин100-130 г/л у мужчин, 90-120 г/л у женщин)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60B23047" w14:textId="77777777" w:rsidR="00441340" w:rsidRDefault="00441340" w:rsidP="000130A3">
            <w:pPr>
              <w:pStyle w:val="a3"/>
            </w:pPr>
            <w:r>
              <w:t> </w:t>
            </w:r>
          </w:p>
          <w:p w14:paraId="2EF303AA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3BE04B81" w14:textId="77777777" w:rsidR="00441340" w:rsidRDefault="00441340" w:rsidP="000130A3">
            <w:pPr>
              <w:pStyle w:val="a3"/>
            </w:pPr>
            <w:r>
              <w:t>1.12, 1.15.1, 1.21, 1.24, 1.27, 1.34, 1.37.1.1, 1.37.2, 1.38, 1.46, 4.1</w:t>
            </w:r>
          </w:p>
        </w:tc>
      </w:tr>
      <w:tr w:rsidR="00441340" w14:paraId="2354CFDF" w14:textId="77777777" w:rsidTr="000130A3">
        <w:tc>
          <w:tcPr>
            <w:tcW w:w="15375" w:type="dxa"/>
            <w:gridSpan w:val="4"/>
            <w:tcBorders>
              <w:bottom w:val="single" w:sz="6" w:space="0" w:color="000000"/>
            </w:tcBorders>
            <w:hideMark/>
          </w:tcPr>
          <w:p w14:paraId="48BC8B61" w14:textId="77777777" w:rsidR="00441340" w:rsidRDefault="00441340" w:rsidP="000130A3">
            <w:pPr>
              <w:pStyle w:val="a3"/>
            </w:pPr>
            <w:r>
              <w:t> </w:t>
            </w:r>
          </w:p>
          <w:p w14:paraId="043BD472" w14:textId="77777777" w:rsidR="00441340" w:rsidRDefault="00441340" w:rsidP="000130A3">
            <w:pPr>
              <w:pStyle w:val="a3"/>
            </w:pPr>
            <w:r>
              <w:t> </w:t>
            </w:r>
          </w:p>
          <w:p w14:paraId="0651C27B" w14:textId="77777777" w:rsidR="00441340" w:rsidRDefault="00441340" w:rsidP="000130A3">
            <w:pPr>
              <w:pStyle w:val="a3"/>
            </w:pPr>
            <w:r>
              <w:t>Класс IV. Болезни эндокринной системы, расстройства питания, нарушения обмена веществ</w:t>
            </w:r>
          </w:p>
          <w:p w14:paraId="099E8A7B" w14:textId="77777777" w:rsidR="00441340" w:rsidRDefault="00441340" w:rsidP="000130A3">
            <w:pPr>
              <w:pStyle w:val="a3"/>
            </w:pPr>
            <w:r>
              <w:t> </w:t>
            </w:r>
          </w:p>
          <w:p w14:paraId="22334117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1A2AB9ED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07B7608D" w14:textId="77777777" w:rsidR="00441340" w:rsidRDefault="00441340" w:rsidP="000130A3">
            <w:pPr>
              <w:pStyle w:val="a3"/>
            </w:pPr>
            <w:r>
              <w:t>5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20FFC017" w14:textId="77777777" w:rsidR="00441340" w:rsidRDefault="00441340" w:rsidP="000130A3">
            <w:pPr>
              <w:pStyle w:val="a3"/>
            </w:pPr>
            <w:r>
              <w:t>Сахарный диабет, болезни щитовидной железы, других эндокринных желез, ожирение, другие виды нарушений обмена веществ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0E78F50C" w14:textId="77777777" w:rsidR="00441340" w:rsidRDefault="00441340" w:rsidP="000130A3">
            <w:pPr>
              <w:pStyle w:val="a3"/>
            </w:pPr>
            <w:r>
              <w:t>E00-E07, Е10-Е14, Е20-Е27, Е66, Е84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515D73CC" w14:textId="77777777" w:rsidR="00441340" w:rsidRDefault="00441340" w:rsidP="000130A3">
            <w:pPr>
              <w:pStyle w:val="a3"/>
            </w:pPr>
            <w:r>
              <w:t> </w:t>
            </w:r>
          </w:p>
          <w:p w14:paraId="093039EC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271B7A65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742B6C7F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0EE3534" w14:textId="77777777" w:rsidR="00441340" w:rsidRDefault="00441340" w:rsidP="000130A3">
            <w:pPr>
              <w:pStyle w:val="a3"/>
            </w:pPr>
            <w:proofErr w:type="gramStart"/>
            <w:r>
              <w:t>а)болезни</w:t>
            </w:r>
            <w:proofErr w:type="gramEnd"/>
            <w:r>
              <w:t xml:space="preserve"> эндокринной системы прогрессирующего течения с признаками поражения и выраженным </w:t>
            </w:r>
            <w:r>
              <w:lastRenderedPageBreak/>
              <w:t>нарушением функции других органов и систем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0D7BE97B" w14:textId="77777777" w:rsidR="00441340" w:rsidRDefault="00441340" w:rsidP="000130A3">
            <w:pPr>
              <w:pStyle w:val="a3"/>
            </w:pPr>
            <w:r>
              <w:lastRenderedPageBreak/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65B8C223" w14:textId="77777777" w:rsidR="00441340" w:rsidRDefault="00441340" w:rsidP="000130A3">
            <w:pPr>
              <w:pStyle w:val="a3"/>
            </w:pPr>
            <w:r>
              <w:t>1-6</w:t>
            </w:r>
          </w:p>
          <w:p w14:paraId="7BFCAA3A" w14:textId="77777777" w:rsidR="00441340" w:rsidRDefault="00441340" w:rsidP="000130A3">
            <w:pPr>
              <w:pStyle w:val="a3"/>
            </w:pPr>
            <w:r>
              <w:t xml:space="preserve">После лечения решение вопроса о профессиональной </w:t>
            </w:r>
            <w:r>
              <w:lastRenderedPageBreak/>
              <w:t>пригодности принимается врачебной комиссией с учётом заключения врача эндокринолога</w:t>
            </w:r>
          </w:p>
        </w:tc>
      </w:tr>
      <w:tr w:rsidR="00441340" w14:paraId="3407FE92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643329F7" w14:textId="77777777" w:rsidR="00441340" w:rsidRDefault="00441340" w:rsidP="000130A3">
            <w:pPr>
              <w:pStyle w:val="a3"/>
            </w:pPr>
            <w:r>
              <w:lastRenderedPageBreak/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19DDC831" w14:textId="77777777" w:rsidR="00441340" w:rsidRDefault="00441340" w:rsidP="000130A3">
            <w:pPr>
              <w:pStyle w:val="a3"/>
            </w:pPr>
            <w:r>
              <w:t>б) ожирение II степени и более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6C55C302" w14:textId="77777777" w:rsidR="00441340" w:rsidRDefault="00441340" w:rsidP="000130A3">
            <w:pPr>
              <w:pStyle w:val="a3"/>
            </w:pPr>
            <w:r>
              <w:t> </w:t>
            </w:r>
          </w:p>
          <w:p w14:paraId="3127214F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53597A9" w14:textId="77777777" w:rsidR="00441340" w:rsidRDefault="00441340" w:rsidP="000130A3">
            <w:pPr>
              <w:pStyle w:val="a3"/>
            </w:pPr>
            <w:r>
              <w:t>6.13</w:t>
            </w:r>
          </w:p>
        </w:tc>
      </w:tr>
      <w:tr w:rsidR="00441340" w14:paraId="5903C22E" w14:textId="77777777" w:rsidTr="000130A3">
        <w:tc>
          <w:tcPr>
            <w:tcW w:w="15375" w:type="dxa"/>
            <w:gridSpan w:val="4"/>
            <w:tcBorders>
              <w:bottom w:val="single" w:sz="6" w:space="0" w:color="000000"/>
            </w:tcBorders>
            <w:hideMark/>
          </w:tcPr>
          <w:p w14:paraId="31BDE827" w14:textId="77777777" w:rsidR="00441340" w:rsidRDefault="00441340" w:rsidP="000130A3">
            <w:pPr>
              <w:pStyle w:val="a3"/>
            </w:pPr>
            <w:r>
              <w:t> </w:t>
            </w:r>
          </w:p>
          <w:p w14:paraId="5D7FF416" w14:textId="77777777" w:rsidR="00441340" w:rsidRDefault="00441340" w:rsidP="000130A3">
            <w:pPr>
              <w:pStyle w:val="a3"/>
            </w:pPr>
            <w:r>
              <w:t> </w:t>
            </w:r>
          </w:p>
          <w:p w14:paraId="10C3DA9E" w14:textId="77777777" w:rsidR="00441340" w:rsidRDefault="00441340" w:rsidP="000130A3">
            <w:pPr>
              <w:pStyle w:val="a3"/>
            </w:pPr>
            <w:r>
              <w:t xml:space="preserve">Класс V. Психические </w:t>
            </w:r>
            <w:proofErr w:type="spellStart"/>
            <w:r>
              <w:t>расстройстваи</w:t>
            </w:r>
            <w:proofErr w:type="spellEnd"/>
            <w:r>
              <w:t xml:space="preserve"> расстройства поведения - по перечням и в порядке, утвержденным Правительством Российской Федерации</w:t>
            </w:r>
          </w:p>
          <w:p w14:paraId="44A6A515" w14:textId="77777777" w:rsidR="00441340" w:rsidRDefault="00441340" w:rsidP="000130A3">
            <w:pPr>
              <w:pStyle w:val="a3"/>
            </w:pPr>
            <w:r>
              <w:t> </w:t>
            </w:r>
          </w:p>
          <w:p w14:paraId="4817ED9F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74F66543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003D3B40" w14:textId="77777777" w:rsidR="00441340" w:rsidRDefault="00441340" w:rsidP="000130A3">
            <w:pPr>
              <w:pStyle w:val="a3"/>
            </w:pPr>
            <w:r>
              <w:t>6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816C63D" w14:textId="77777777" w:rsidR="00441340" w:rsidRDefault="00441340" w:rsidP="000130A3">
            <w:pPr>
              <w:pStyle w:val="a3"/>
            </w:pPr>
            <w:r>
              <w:t>Хронические и затяжные психические расстройства с тяжелыми стойкими или часто обостряющимися болезненными проявлениями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2CBFF0A6" w14:textId="77777777" w:rsidR="00441340" w:rsidRDefault="00441340" w:rsidP="000130A3">
            <w:pPr>
              <w:pStyle w:val="a3"/>
            </w:pPr>
            <w:r>
              <w:t>F00-F09, F20-F</w:t>
            </w:r>
            <w:proofErr w:type="gramStart"/>
            <w:r>
              <w:t>34,F</w:t>
            </w:r>
            <w:proofErr w:type="gramEnd"/>
            <w:r>
              <w:t>40-F42, F60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5A7FD40A" w14:textId="77777777" w:rsidR="00441340" w:rsidRDefault="00441340" w:rsidP="000130A3">
            <w:pPr>
              <w:pStyle w:val="a3"/>
            </w:pPr>
            <w:r>
              <w:t>1-6</w:t>
            </w:r>
          </w:p>
        </w:tc>
      </w:tr>
      <w:tr w:rsidR="00441340" w14:paraId="29EE0BA6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B97AF2E" w14:textId="77777777" w:rsidR="00441340" w:rsidRDefault="00441340" w:rsidP="000130A3">
            <w:pPr>
              <w:pStyle w:val="a3"/>
            </w:pPr>
            <w:r>
              <w:t>7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75284AA7" w14:textId="77777777" w:rsidR="00441340" w:rsidRDefault="00441340" w:rsidP="000130A3">
            <w:pPr>
              <w:pStyle w:val="a3"/>
            </w:pPr>
            <w:r>
              <w:t xml:space="preserve">Психические расстройства и расстройства </w:t>
            </w:r>
            <w:proofErr w:type="spellStart"/>
            <w:proofErr w:type="gramStart"/>
            <w:r>
              <w:t>поведения,связанные</w:t>
            </w:r>
            <w:proofErr w:type="spellEnd"/>
            <w:proofErr w:type="gramEnd"/>
            <w:r>
              <w:t xml:space="preserve"> с употреблением психоактивных веществ (за исключением никотина)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25C4EBCB" w14:textId="77777777" w:rsidR="00441340" w:rsidRDefault="00441340" w:rsidP="000130A3">
            <w:pPr>
              <w:pStyle w:val="a3"/>
            </w:pPr>
            <w:r>
              <w:t>F10-F16, F18, F19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0E969FCB" w14:textId="77777777" w:rsidR="00441340" w:rsidRDefault="00441340" w:rsidP="000130A3">
            <w:pPr>
              <w:pStyle w:val="a3"/>
            </w:pPr>
            <w:r>
              <w:t>1.52.6</w:t>
            </w:r>
          </w:p>
          <w:p w14:paraId="437CE871" w14:textId="77777777" w:rsidR="00441340" w:rsidRDefault="00441340" w:rsidP="000130A3">
            <w:pPr>
              <w:pStyle w:val="a3"/>
            </w:pPr>
            <w:r>
              <w:t>До прекращения диспансерного наблюдения в связи со стойкой ремиссией (выздоровлением)</w:t>
            </w:r>
          </w:p>
        </w:tc>
      </w:tr>
      <w:tr w:rsidR="00441340" w14:paraId="16307C60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C41958E" w14:textId="77777777" w:rsidR="00441340" w:rsidRDefault="00441340" w:rsidP="000130A3">
            <w:pPr>
              <w:pStyle w:val="a3"/>
            </w:pPr>
            <w:r>
              <w:t>8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6B132F8A" w14:textId="77777777" w:rsidR="00441340" w:rsidRDefault="00441340" w:rsidP="000130A3">
            <w:pPr>
              <w:pStyle w:val="a3"/>
            </w:pPr>
            <w:r>
              <w:t>Заикание, другие нарушения речи, делающие речь недостаточно внятной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5A13C1DC" w14:textId="77777777" w:rsidR="00441340" w:rsidRDefault="00441340" w:rsidP="000130A3">
            <w:pPr>
              <w:pStyle w:val="a3"/>
            </w:pPr>
            <w:r>
              <w:t>F98.5, F98.6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300F129" w14:textId="77777777" w:rsidR="00441340" w:rsidRDefault="00441340" w:rsidP="000130A3">
            <w:pPr>
              <w:pStyle w:val="a3"/>
            </w:pPr>
            <w:r>
              <w:t>6.13, 6.14, 6.15</w:t>
            </w:r>
          </w:p>
        </w:tc>
      </w:tr>
      <w:tr w:rsidR="00441340" w14:paraId="21278E05" w14:textId="77777777" w:rsidTr="000130A3">
        <w:tc>
          <w:tcPr>
            <w:tcW w:w="15375" w:type="dxa"/>
            <w:gridSpan w:val="4"/>
            <w:tcBorders>
              <w:bottom w:val="single" w:sz="6" w:space="0" w:color="000000"/>
            </w:tcBorders>
            <w:hideMark/>
          </w:tcPr>
          <w:p w14:paraId="5D20377B" w14:textId="77777777" w:rsidR="00441340" w:rsidRDefault="00441340" w:rsidP="000130A3">
            <w:pPr>
              <w:pStyle w:val="a3"/>
            </w:pPr>
            <w:r>
              <w:t> </w:t>
            </w:r>
          </w:p>
          <w:p w14:paraId="37FD43E6" w14:textId="77777777" w:rsidR="00441340" w:rsidRDefault="00441340" w:rsidP="000130A3">
            <w:pPr>
              <w:pStyle w:val="a3"/>
            </w:pPr>
            <w:r>
              <w:t> </w:t>
            </w:r>
          </w:p>
          <w:p w14:paraId="0A229CB5" w14:textId="77777777" w:rsidR="00441340" w:rsidRDefault="00441340" w:rsidP="000130A3">
            <w:pPr>
              <w:pStyle w:val="a3"/>
            </w:pPr>
            <w:r>
              <w:t>Класс VI. Болезни нервной системы</w:t>
            </w:r>
          </w:p>
          <w:p w14:paraId="6CE29089" w14:textId="77777777" w:rsidR="00441340" w:rsidRDefault="00441340" w:rsidP="000130A3">
            <w:pPr>
              <w:pStyle w:val="a3"/>
            </w:pPr>
            <w:r>
              <w:t> </w:t>
            </w:r>
          </w:p>
          <w:p w14:paraId="4ACFCE3B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41D31E64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05800E77" w14:textId="77777777" w:rsidR="00441340" w:rsidRDefault="00441340" w:rsidP="000130A3">
            <w:pPr>
              <w:pStyle w:val="a3"/>
            </w:pPr>
            <w:r>
              <w:t>9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1CB7AAFF" w14:textId="77777777" w:rsidR="00441340" w:rsidRDefault="00441340" w:rsidP="000130A3">
            <w:pPr>
              <w:pStyle w:val="a3"/>
            </w:pPr>
            <w:r>
              <w:t>Воспалительные заболевания центральной нервной системы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4D27C237" w14:textId="77777777" w:rsidR="00441340" w:rsidRDefault="00441340" w:rsidP="000130A3">
            <w:pPr>
              <w:pStyle w:val="a3"/>
            </w:pPr>
            <w:r>
              <w:t>G00-G09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0952A00F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1EDE8E9B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5B41ABFB" w14:textId="77777777" w:rsidR="00441340" w:rsidRDefault="00441340" w:rsidP="000130A3">
            <w:pPr>
              <w:pStyle w:val="a3"/>
            </w:pPr>
            <w:r>
              <w:lastRenderedPageBreak/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016FAB3B" w14:textId="77777777" w:rsidR="00441340" w:rsidRDefault="00441340" w:rsidP="000130A3">
            <w:pPr>
              <w:pStyle w:val="a3"/>
            </w:pPr>
            <w:r>
              <w:t xml:space="preserve">а) тяжелые формы </w:t>
            </w:r>
            <w:proofErr w:type="spellStart"/>
            <w:proofErr w:type="gramStart"/>
            <w:r>
              <w:t>заболеваний,их</w:t>
            </w:r>
            <w:proofErr w:type="spellEnd"/>
            <w:proofErr w:type="gramEnd"/>
            <w:r>
              <w:t xml:space="preserve"> последствия в виде выраженных функциональных нарушений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3408B141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C84D4A5" w14:textId="77777777" w:rsidR="00441340" w:rsidRDefault="00441340" w:rsidP="000130A3">
            <w:pPr>
              <w:pStyle w:val="a3"/>
            </w:pPr>
            <w:r>
              <w:t>1-6</w:t>
            </w:r>
          </w:p>
        </w:tc>
      </w:tr>
      <w:tr w:rsidR="00441340" w14:paraId="3936C0CF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5B118535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A30253C" w14:textId="77777777" w:rsidR="00441340" w:rsidRDefault="00441340" w:rsidP="000130A3">
            <w:pPr>
              <w:pStyle w:val="a3"/>
            </w:pPr>
            <w:r>
              <w:t>б) рецидивирующие формы заболеваний с частотой обострения 4 и более раза за календарный год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3411469D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15CECA62" w14:textId="77777777" w:rsidR="00441340" w:rsidRDefault="00441340" w:rsidP="000130A3">
            <w:pPr>
              <w:pStyle w:val="a3"/>
            </w:pPr>
            <w:r>
              <w:t>1.52.6</w:t>
            </w:r>
          </w:p>
        </w:tc>
      </w:tr>
      <w:tr w:rsidR="00441340" w14:paraId="769E32DA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048F8950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119379D0" w14:textId="77777777" w:rsidR="00441340" w:rsidRDefault="00441340" w:rsidP="000130A3">
            <w:pPr>
              <w:pStyle w:val="a3"/>
            </w:pPr>
            <w:proofErr w:type="gramStart"/>
            <w:r>
              <w:t>в)заболевания</w:t>
            </w:r>
            <w:proofErr w:type="gramEnd"/>
            <w:r>
              <w:t xml:space="preserve"> с двигательными нарушениями любой степени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61B4D96E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72064BFE" w14:textId="77777777" w:rsidR="00441340" w:rsidRDefault="00441340" w:rsidP="000130A3">
            <w:pPr>
              <w:pStyle w:val="a3"/>
            </w:pPr>
            <w:r>
              <w:t>6.13, 6.15</w:t>
            </w:r>
          </w:p>
        </w:tc>
      </w:tr>
      <w:tr w:rsidR="00441340" w14:paraId="788A52EC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E11BE79" w14:textId="77777777" w:rsidR="00441340" w:rsidRDefault="00441340" w:rsidP="000130A3">
            <w:pPr>
              <w:pStyle w:val="a3"/>
            </w:pPr>
            <w:r>
              <w:t>10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79C4E35F" w14:textId="77777777" w:rsidR="00441340" w:rsidRDefault="00441340" w:rsidP="000130A3">
            <w:pPr>
              <w:pStyle w:val="a3"/>
            </w:pPr>
            <w:r>
              <w:t xml:space="preserve">Системные атрофии, поражающие преимущественно центральную нервную систему, экстрапирамидные и другие двигательные нарушения, </w:t>
            </w:r>
            <w:proofErr w:type="spellStart"/>
            <w:r>
              <w:t>демиелинизирующие</w:t>
            </w:r>
            <w:proofErr w:type="spellEnd"/>
            <w:r>
              <w:t xml:space="preserve"> болезни центральной нервной системы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1153B54A" w14:textId="77777777" w:rsidR="00441340" w:rsidRDefault="00441340" w:rsidP="000130A3">
            <w:pPr>
              <w:pStyle w:val="a3"/>
            </w:pPr>
            <w:r>
              <w:t>G10-G</w:t>
            </w:r>
            <w:proofErr w:type="gramStart"/>
            <w:r>
              <w:t>12,G</w:t>
            </w:r>
            <w:proofErr w:type="gramEnd"/>
            <w:r>
              <w:t>20-G25, G35-G37</w:t>
            </w:r>
          </w:p>
          <w:p w14:paraId="535EA270" w14:textId="77777777" w:rsidR="00441340" w:rsidRDefault="00441340" w:rsidP="000130A3">
            <w:pPr>
              <w:pStyle w:val="a3"/>
            </w:pPr>
            <w:r>
              <w:t> </w:t>
            </w:r>
          </w:p>
          <w:p w14:paraId="708A7242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0A4E4A70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3F832FF6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6D9C1653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18117241" w14:textId="77777777" w:rsidR="00441340" w:rsidRDefault="00441340" w:rsidP="000130A3">
            <w:pPr>
              <w:pStyle w:val="a3"/>
            </w:pPr>
            <w:r>
              <w:t xml:space="preserve">а) тяжелые формы </w:t>
            </w:r>
            <w:proofErr w:type="spellStart"/>
            <w:proofErr w:type="gramStart"/>
            <w:r>
              <w:t>заболеваний,их</w:t>
            </w:r>
            <w:proofErr w:type="spellEnd"/>
            <w:proofErr w:type="gramEnd"/>
            <w:r>
              <w:t xml:space="preserve"> последствия в виде выраженных функциональных нарушений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7058E414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1D32C383" w14:textId="77777777" w:rsidR="00441340" w:rsidRDefault="00441340" w:rsidP="000130A3">
            <w:pPr>
              <w:pStyle w:val="a3"/>
            </w:pPr>
            <w:r>
              <w:t>1-6</w:t>
            </w:r>
          </w:p>
        </w:tc>
      </w:tr>
      <w:tr w:rsidR="00441340" w14:paraId="777BD3E0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6D3D320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2757358A" w14:textId="77777777" w:rsidR="00441340" w:rsidRDefault="00441340" w:rsidP="000130A3">
            <w:pPr>
              <w:pStyle w:val="a3"/>
            </w:pPr>
            <w:r>
              <w:t>б) рецидивирующие формы заболеваний с частотой обострения 4 и более раза за календарный год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57ADAA7A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3C71DEC4" w14:textId="77777777" w:rsidR="00441340" w:rsidRDefault="00441340" w:rsidP="000130A3">
            <w:pPr>
              <w:pStyle w:val="a3"/>
            </w:pPr>
            <w:r>
              <w:t>1.15.1, 1.17, 1.20, 1.24, 1.27, 1.29.2, 1.29.3, 1.30, 1.32, 1.34, 1.37, 1.38, 1.47.2, 1.47.3, 1.52.6, 6.13, 6.15</w:t>
            </w:r>
          </w:p>
        </w:tc>
      </w:tr>
      <w:tr w:rsidR="00441340" w14:paraId="0468C0AE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647C2DF0" w14:textId="77777777" w:rsidR="00441340" w:rsidRDefault="00441340" w:rsidP="000130A3">
            <w:pPr>
              <w:pStyle w:val="a3"/>
            </w:pPr>
            <w:r>
              <w:t>11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0AFB29E1" w14:textId="77777777" w:rsidR="00441340" w:rsidRDefault="00441340" w:rsidP="000130A3">
            <w:pPr>
              <w:pStyle w:val="a3"/>
            </w:pPr>
            <w:r>
              <w:t>Другие дегенеративные болезни центральной нервной системы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60826079" w14:textId="77777777" w:rsidR="00441340" w:rsidRDefault="00441340" w:rsidP="000130A3">
            <w:pPr>
              <w:pStyle w:val="a3"/>
            </w:pPr>
            <w:r>
              <w:t>G30-G31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04BBE398" w14:textId="77777777" w:rsidR="00441340" w:rsidRDefault="00441340" w:rsidP="000130A3">
            <w:pPr>
              <w:pStyle w:val="a3"/>
            </w:pPr>
            <w:r>
              <w:t> </w:t>
            </w:r>
          </w:p>
          <w:p w14:paraId="3716E555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468B6925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41B47BAC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3F9529F" w14:textId="77777777" w:rsidR="00441340" w:rsidRDefault="00441340" w:rsidP="000130A3">
            <w:pPr>
              <w:pStyle w:val="a3"/>
            </w:pPr>
            <w:r>
              <w:t xml:space="preserve">а) тяжелые формы </w:t>
            </w:r>
            <w:proofErr w:type="spellStart"/>
            <w:proofErr w:type="gramStart"/>
            <w:r>
              <w:t>заболеваний,их</w:t>
            </w:r>
            <w:proofErr w:type="spellEnd"/>
            <w:proofErr w:type="gramEnd"/>
            <w:r>
              <w:t xml:space="preserve"> последствия в виде выраженных функциональных нарушений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4EE36F22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062B4F3C" w14:textId="77777777" w:rsidR="00441340" w:rsidRDefault="00441340" w:rsidP="000130A3">
            <w:pPr>
              <w:pStyle w:val="a3"/>
            </w:pPr>
            <w:r>
              <w:t>1-6</w:t>
            </w:r>
          </w:p>
        </w:tc>
      </w:tr>
      <w:tr w:rsidR="00441340" w14:paraId="36230283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6D4D7AB1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5068D8BA" w14:textId="77777777" w:rsidR="00441340" w:rsidRDefault="00441340" w:rsidP="000130A3">
            <w:pPr>
              <w:pStyle w:val="a3"/>
            </w:pPr>
            <w:r>
              <w:t>б) рецидивирующие формы заболеваний с частотой обострения 4 и более раза за календарный год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614F3E4C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3815C493" w14:textId="77777777" w:rsidR="00441340" w:rsidRDefault="00441340" w:rsidP="000130A3">
            <w:pPr>
              <w:pStyle w:val="a3"/>
            </w:pPr>
            <w:r>
              <w:t>1.47.2, 1.47.3, 1.52.6, 6.13, 6.15</w:t>
            </w:r>
          </w:p>
        </w:tc>
      </w:tr>
      <w:tr w:rsidR="00441340" w14:paraId="27FD3AD6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78241D86" w14:textId="77777777" w:rsidR="00441340" w:rsidRDefault="00441340" w:rsidP="000130A3">
            <w:pPr>
              <w:pStyle w:val="a3"/>
            </w:pPr>
            <w:r>
              <w:t>12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1C8D97E4" w14:textId="77777777" w:rsidR="00441340" w:rsidRDefault="00441340" w:rsidP="000130A3">
            <w:pPr>
              <w:pStyle w:val="a3"/>
            </w:pPr>
            <w:r>
              <w:t>Эпизодические и пароксизмальные расстройства нервной системы: прогрессирующие и с опасным прогнозом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7F08C331" w14:textId="77777777" w:rsidR="00441340" w:rsidRDefault="00441340" w:rsidP="000130A3">
            <w:pPr>
              <w:pStyle w:val="a3"/>
            </w:pPr>
            <w:r>
              <w:t>G40-G47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0E3525F1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1311FBFA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38C6E4A1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13DD9DE" w14:textId="77777777" w:rsidR="00441340" w:rsidRDefault="00441340" w:rsidP="000130A3">
            <w:pPr>
              <w:pStyle w:val="a3"/>
            </w:pPr>
            <w:r>
              <w:t xml:space="preserve">а) любые пароксизмальные состояния, сопровождавшиеся судорогами и/или </w:t>
            </w:r>
            <w:r>
              <w:lastRenderedPageBreak/>
              <w:t>прикусыванием языка и/или недержанием мочи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7CDBEA45" w14:textId="77777777" w:rsidR="00441340" w:rsidRDefault="00441340" w:rsidP="000130A3">
            <w:pPr>
              <w:pStyle w:val="a3"/>
            </w:pPr>
            <w:r>
              <w:lastRenderedPageBreak/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1BB743FE" w14:textId="77777777" w:rsidR="00441340" w:rsidRDefault="00441340" w:rsidP="000130A3">
            <w:pPr>
              <w:pStyle w:val="a3"/>
            </w:pPr>
            <w:r>
              <w:t>1-6</w:t>
            </w:r>
          </w:p>
          <w:p w14:paraId="60B8228A" w14:textId="77777777" w:rsidR="00441340" w:rsidRDefault="00441340" w:rsidP="000130A3">
            <w:pPr>
              <w:pStyle w:val="a3"/>
            </w:pPr>
            <w:r>
              <w:lastRenderedPageBreak/>
              <w:t>Решение вопроса о профессиональной пригодности принимается врачебной комиссией с учётом заключения врача невролога</w:t>
            </w:r>
          </w:p>
        </w:tc>
      </w:tr>
      <w:tr w:rsidR="00441340" w14:paraId="19BA94EF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33FC5241" w14:textId="77777777" w:rsidR="00441340" w:rsidRDefault="00441340" w:rsidP="000130A3">
            <w:pPr>
              <w:pStyle w:val="a3"/>
            </w:pPr>
            <w:r>
              <w:lastRenderedPageBreak/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71EC566F" w14:textId="77777777" w:rsidR="00441340" w:rsidRDefault="00441340" w:rsidP="000130A3">
            <w:pPr>
              <w:pStyle w:val="a3"/>
            </w:pPr>
            <w:r>
              <w:t xml:space="preserve">б) </w:t>
            </w:r>
            <w:proofErr w:type="spellStart"/>
            <w:r>
              <w:t>синкопальные</w:t>
            </w:r>
            <w:proofErr w:type="spellEnd"/>
            <w:r>
              <w:t xml:space="preserve"> состояния, спровоцированные внешними факторами (эмоции, стресс, интоксикации, боль, повышение температуры тела и пр.), при наличии рецидивов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12BCE3D4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737CE719" w14:textId="77777777" w:rsidR="00441340" w:rsidRDefault="00441340" w:rsidP="000130A3">
            <w:pPr>
              <w:pStyle w:val="a3"/>
            </w:pPr>
            <w:r>
              <w:t>1.47.2, 1.47.3, 1.52.6, 6.1, 6.13, 6.15</w:t>
            </w:r>
          </w:p>
        </w:tc>
      </w:tr>
      <w:tr w:rsidR="00441340" w14:paraId="7E4068FC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5F04933" w14:textId="77777777" w:rsidR="00441340" w:rsidRDefault="00441340" w:rsidP="000130A3">
            <w:pPr>
              <w:pStyle w:val="a3"/>
            </w:pPr>
            <w:r>
              <w:t>13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0E350219" w14:textId="77777777" w:rsidR="00441340" w:rsidRDefault="00441340" w:rsidP="000130A3">
            <w:pPr>
              <w:pStyle w:val="a3"/>
            </w:pPr>
            <w:r>
              <w:t>Поражения отдельных нервов, нервных корешков и сплетений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229E2105" w14:textId="77777777" w:rsidR="00441340" w:rsidRDefault="00441340" w:rsidP="000130A3">
            <w:pPr>
              <w:pStyle w:val="a3"/>
            </w:pPr>
            <w:r>
              <w:t>G50-G58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27658F8A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5D33E43B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0808932C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C02A9C5" w14:textId="77777777" w:rsidR="00441340" w:rsidRDefault="00441340" w:rsidP="000130A3">
            <w:pPr>
              <w:pStyle w:val="a3"/>
            </w:pPr>
            <w:r>
              <w:t xml:space="preserve">а) тяжелые и среднетяжелые формы </w:t>
            </w:r>
            <w:proofErr w:type="spellStart"/>
            <w:r>
              <w:t>заболеванийс</w:t>
            </w:r>
            <w:proofErr w:type="spellEnd"/>
            <w:r>
              <w:t xml:space="preserve"> прогрессирующим течением и/или с выраженным нарушением функции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1D37B98B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7DD5CE34" w14:textId="77777777" w:rsidR="00441340" w:rsidRDefault="00441340" w:rsidP="000130A3">
            <w:pPr>
              <w:pStyle w:val="a3"/>
            </w:pPr>
            <w:r>
              <w:t>1-6</w:t>
            </w:r>
          </w:p>
          <w:p w14:paraId="0E549063" w14:textId="77777777" w:rsidR="00441340" w:rsidRDefault="00441340" w:rsidP="000130A3">
            <w:pPr>
              <w:pStyle w:val="a3"/>
            </w:pPr>
            <w:r>
              <w:t>Решение вопроса о профессиональной пригодности принимается врачебной комиссией с учётом заключения врача невролога</w:t>
            </w:r>
          </w:p>
        </w:tc>
      </w:tr>
      <w:tr w:rsidR="00441340" w14:paraId="6F5EE125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AC7831A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2FD43DA" w14:textId="77777777" w:rsidR="00441340" w:rsidRDefault="00441340" w:rsidP="000130A3">
            <w:pPr>
              <w:pStyle w:val="a3"/>
            </w:pPr>
            <w:r>
              <w:t>б) рецидивирующие формы заболеваний с частотой обострения 4 и более раза за календарный год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0920E002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D3E7016" w14:textId="77777777" w:rsidR="00441340" w:rsidRDefault="00441340" w:rsidP="000130A3">
            <w:pPr>
              <w:pStyle w:val="a3"/>
            </w:pPr>
            <w:r>
              <w:t>1.15.1, 1.20, 1.24, 1.27, 1.30, 1.32, 1.34, 1.37-1.39, 1.47.2, 4.3, 4.7-4.9,5.1, 6.13, 6.15, 6.16</w:t>
            </w:r>
          </w:p>
        </w:tc>
      </w:tr>
      <w:tr w:rsidR="00441340" w14:paraId="0D5A28BE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5F02A86" w14:textId="77777777" w:rsidR="00441340" w:rsidRDefault="00441340" w:rsidP="000130A3">
            <w:pPr>
              <w:pStyle w:val="a3"/>
            </w:pPr>
            <w:r>
              <w:t>14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099C27AE" w14:textId="77777777" w:rsidR="00441340" w:rsidRDefault="00441340" w:rsidP="000130A3">
            <w:pPr>
              <w:pStyle w:val="a3"/>
            </w:pPr>
            <w:r>
              <w:t>Болезни нервно-мышечного синапса и мышц с прогрессирующим течением и/или с выраженным нарушением функции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46AAFF40" w14:textId="77777777" w:rsidR="00441340" w:rsidRDefault="00441340" w:rsidP="000130A3">
            <w:pPr>
              <w:pStyle w:val="a3"/>
            </w:pPr>
            <w:r>
              <w:t>G70-G73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290F0734" w14:textId="77777777" w:rsidR="00441340" w:rsidRDefault="00441340" w:rsidP="000130A3">
            <w:pPr>
              <w:pStyle w:val="a3"/>
            </w:pPr>
            <w:r>
              <w:t>1-6</w:t>
            </w:r>
          </w:p>
          <w:p w14:paraId="40941E46" w14:textId="77777777" w:rsidR="00441340" w:rsidRDefault="00441340" w:rsidP="000130A3">
            <w:pPr>
              <w:pStyle w:val="a3"/>
            </w:pPr>
            <w:r>
              <w:t>Решение вопроса о профессиональной пригодности принимается врачебной комиссией с учётом заключения врача невролога</w:t>
            </w:r>
          </w:p>
        </w:tc>
      </w:tr>
      <w:tr w:rsidR="00441340" w14:paraId="3C9B3D72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56D9B52C" w14:textId="77777777" w:rsidR="00441340" w:rsidRDefault="00441340" w:rsidP="000130A3">
            <w:pPr>
              <w:pStyle w:val="a3"/>
            </w:pPr>
            <w:r>
              <w:t>15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79084301" w14:textId="77777777" w:rsidR="00441340" w:rsidRDefault="00441340" w:rsidP="000130A3">
            <w:pPr>
              <w:pStyle w:val="a3"/>
            </w:pPr>
            <w:r>
              <w:t>Церебральный паралич и другие паралитические синдромы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4CFF7E64" w14:textId="77777777" w:rsidR="00441340" w:rsidRDefault="00441340" w:rsidP="000130A3">
            <w:pPr>
              <w:pStyle w:val="a3"/>
            </w:pPr>
            <w:r>
              <w:t>G70-G73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00A09414" w14:textId="77777777" w:rsidR="00441340" w:rsidRDefault="00441340" w:rsidP="000130A3">
            <w:pPr>
              <w:pStyle w:val="a3"/>
            </w:pPr>
            <w:r>
              <w:t>1-6</w:t>
            </w:r>
          </w:p>
          <w:p w14:paraId="2B5D7D43" w14:textId="77777777" w:rsidR="00441340" w:rsidRDefault="00441340" w:rsidP="000130A3">
            <w:pPr>
              <w:pStyle w:val="a3"/>
            </w:pPr>
            <w:r>
              <w:t xml:space="preserve">Решение вопроса о профессиональной пригодности принимается врачебной комиссией с учётом </w:t>
            </w:r>
            <w:r>
              <w:lastRenderedPageBreak/>
              <w:t>заключения врача невролога</w:t>
            </w:r>
          </w:p>
        </w:tc>
      </w:tr>
      <w:tr w:rsidR="00441340" w14:paraId="7CFC4946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A91160B" w14:textId="77777777" w:rsidR="00441340" w:rsidRDefault="00441340" w:rsidP="000130A3">
            <w:pPr>
              <w:pStyle w:val="a3"/>
            </w:pPr>
            <w:r>
              <w:lastRenderedPageBreak/>
              <w:t>16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1B077B11" w14:textId="77777777" w:rsidR="00441340" w:rsidRDefault="00441340" w:rsidP="000130A3">
            <w:pPr>
              <w:pStyle w:val="a3"/>
            </w:pPr>
            <w:r>
              <w:t>Выраженные расстройства вегетативной нервной системы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0908F134" w14:textId="77777777" w:rsidR="00441340" w:rsidRDefault="00441340" w:rsidP="000130A3">
            <w:pPr>
              <w:pStyle w:val="a3"/>
            </w:pPr>
            <w:r>
              <w:t>G90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371A09F2" w14:textId="77777777" w:rsidR="00441340" w:rsidRDefault="00441340" w:rsidP="000130A3">
            <w:pPr>
              <w:pStyle w:val="a3"/>
            </w:pPr>
            <w:r>
              <w:t>1.15.1, 1.20, 1.24, 1.27, 1.29.2, 1.29.3, 1.34, 1.37-1.39, 1.47.2, 6.13, 6.14, 6.15</w:t>
            </w:r>
          </w:p>
        </w:tc>
      </w:tr>
      <w:tr w:rsidR="00441340" w14:paraId="23F94785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759403C1" w14:textId="77777777" w:rsidR="00441340" w:rsidRDefault="00441340" w:rsidP="000130A3">
            <w:pPr>
              <w:pStyle w:val="a3"/>
            </w:pPr>
            <w:r>
              <w:t>17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A60F0BC" w14:textId="77777777" w:rsidR="00441340" w:rsidRDefault="00441340" w:rsidP="000130A3">
            <w:pPr>
              <w:pStyle w:val="a3"/>
            </w:pPr>
            <w:r>
              <w:t>Цереброваскулярные болезни и их последствия, энцефалопатия, другие поражения головного мозга с выраженным нарушением функции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04002C40" w14:textId="77777777" w:rsidR="00441340" w:rsidRDefault="00441340" w:rsidP="000130A3">
            <w:pPr>
              <w:pStyle w:val="a3"/>
            </w:pPr>
            <w:r>
              <w:t>I67-I69, G</w:t>
            </w:r>
            <w:proofErr w:type="gramStart"/>
            <w:r>
              <w:t>92,G</w:t>
            </w:r>
            <w:proofErr w:type="gramEnd"/>
            <w:r>
              <w:t>93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15AE3F76" w14:textId="77777777" w:rsidR="00441340" w:rsidRDefault="00441340" w:rsidP="000130A3">
            <w:pPr>
              <w:pStyle w:val="a3"/>
            </w:pPr>
            <w:r>
              <w:t>1-6</w:t>
            </w:r>
          </w:p>
          <w:p w14:paraId="58C54BC9" w14:textId="77777777" w:rsidR="00441340" w:rsidRDefault="00441340" w:rsidP="000130A3">
            <w:pPr>
              <w:pStyle w:val="a3"/>
            </w:pPr>
            <w:r>
              <w:t>После лечения решение вопроса о профессиональной пригодности принимается врачебной комиссией с учётом заключения врача невролога</w:t>
            </w:r>
          </w:p>
        </w:tc>
      </w:tr>
      <w:tr w:rsidR="00441340" w14:paraId="7DC91D02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D398991" w14:textId="77777777" w:rsidR="00441340" w:rsidRDefault="00441340" w:rsidP="000130A3">
            <w:pPr>
              <w:pStyle w:val="a3"/>
            </w:pPr>
            <w:r>
              <w:t>18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135F47C3" w14:textId="77777777" w:rsidR="00441340" w:rsidRDefault="00441340" w:rsidP="000130A3">
            <w:pPr>
              <w:pStyle w:val="a3"/>
            </w:pPr>
            <w:proofErr w:type="spellStart"/>
            <w:r>
              <w:t>Миелопатии</w:t>
            </w:r>
            <w:proofErr w:type="spellEnd"/>
            <w:r>
              <w:t>, другие болезни спинного мозга с прогрессирующим течением и/или с выраженным нарушением функции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4950AD46" w14:textId="77777777" w:rsidR="00441340" w:rsidRDefault="00441340" w:rsidP="000130A3">
            <w:pPr>
              <w:pStyle w:val="a3"/>
            </w:pPr>
            <w:r>
              <w:t>G90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3714416E" w14:textId="77777777" w:rsidR="00441340" w:rsidRDefault="00441340" w:rsidP="000130A3">
            <w:pPr>
              <w:pStyle w:val="a3"/>
            </w:pPr>
            <w:r>
              <w:t>1-6</w:t>
            </w:r>
          </w:p>
          <w:p w14:paraId="1F1EDB20" w14:textId="77777777" w:rsidR="00441340" w:rsidRDefault="00441340" w:rsidP="000130A3">
            <w:pPr>
              <w:pStyle w:val="a3"/>
            </w:pPr>
            <w:r>
              <w:t>Решение вопроса о профессиональной пригодности принимается врачебной комиссией с учётом заключения врача невролога</w:t>
            </w:r>
          </w:p>
        </w:tc>
      </w:tr>
      <w:tr w:rsidR="00441340" w14:paraId="0F2EBEE5" w14:textId="77777777" w:rsidTr="000130A3">
        <w:tc>
          <w:tcPr>
            <w:tcW w:w="15375" w:type="dxa"/>
            <w:gridSpan w:val="4"/>
            <w:tcBorders>
              <w:bottom w:val="single" w:sz="6" w:space="0" w:color="000000"/>
            </w:tcBorders>
            <w:hideMark/>
          </w:tcPr>
          <w:p w14:paraId="276AD362" w14:textId="77777777" w:rsidR="00441340" w:rsidRDefault="00441340" w:rsidP="000130A3">
            <w:pPr>
              <w:pStyle w:val="a3"/>
            </w:pPr>
            <w:r>
              <w:t> </w:t>
            </w:r>
          </w:p>
          <w:p w14:paraId="483C219B" w14:textId="77777777" w:rsidR="00441340" w:rsidRDefault="00441340" w:rsidP="000130A3">
            <w:pPr>
              <w:pStyle w:val="a3"/>
            </w:pPr>
            <w:r>
              <w:t> </w:t>
            </w:r>
          </w:p>
          <w:p w14:paraId="45E20A54" w14:textId="77777777" w:rsidR="00441340" w:rsidRDefault="00441340" w:rsidP="000130A3">
            <w:pPr>
              <w:pStyle w:val="a3"/>
            </w:pPr>
            <w:r>
              <w:t>Класс VII. Болезни глаза и его придаточного аппарата</w:t>
            </w:r>
          </w:p>
          <w:p w14:paraId="0BB31C40" w14:textId="77777777" w:rsidR="00441340" w:rsidRDefault="00441340" w:rsidP="000130A3">
            <w:pPr>
              <w:pStyle w:val="a3"/>
            </w:pPr>
            <w:r>
              <w:t> </w:t>
            </w:r>
          </w:p>
          <w:p w14:paraId="714F6DA8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2015D7E0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0F5E0A39" w14:textId="77777777" w:rsidR="00441340" w:rsidRDefault="00441340" w:rsidP="000130A3">
            <w:pPr>
              <w:pStyle w:val="a3"/>
            </w:pPr>
            <w:r>
              <w:t>19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25BAD492" w14:textId="77777777" w:rsidR="00441340" w:rsidRDefault="00441340" w:rsidP="000130A3">
            <w:pPr>
              <w:pStyle w:val="a3"/>
            </w:pPr>
            <w:r>
              <w:t>Болезни век, слезных путей, глазницы, конъюнктивы, склеры, роговицы, радужной оболочки, цилиарного тела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0B79B0CC" w14:textId="77777777" w:rsidR="00441340" w:rsidRDefault="00441340" w:rsidP="000130A3">
            <w:pPr>
              <w:pStyle w:val="a3"/>
            </w:pPr>
            <w:r>
              <w:t>H00-H05, H10-H12, H15-H21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568027B9" w14:textId="77777777" w:rsidR="00441340" w:rsidRDefault="00441340" w:rsidP="000130A3">
            <w:pPr>
              <w:pStyle w:val="a3"/>
            </w:pPr>
            <w:r>
              <w:t> </w:t>
            </w:r>
          </w:p>
          <w:p w14:paraId="0D80C518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1763220D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01078206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1813C4E6" w14:textId="77777777" w:rsidR="00441340" w:rsidRDefault="00441340" w:rsidP="000130A3">
            <w:pPr>
              <w:pStyle w:val="a3"/>
            </w:pPr>
            <w:r>
              <w:t xml:space="preserve">а) хронический </w:t>
            </w:r>
            <w:proofErr w:type="spellStart"/>
            <w:r>
              <w:t>коньюнктивит</w:t>
            </w:r>
            <w:proofErr w:type="spellEnd"/>
            <w:r>
              <w:t xml:space="preserve"> с частотой обострения 4 и более раза за календарный год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49755F2E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36D152D2" w14:textId="77777777" w:rsidR="00441340" w:rsidRDefault="00441340" w:rsidP="000130A3">
            <w:pPr>
              <w:pStyle w:val="a3"/>
            </w:pPr>
            <w:r>
              <w:t>1.1, 1.3, 1.5-1.9, 1.13-1.16, 1.19, 1.27.2, 1.29, 1.31, 1.32, 1.34-1.36, 1.37.1.2, 1.38, 1.40-1.52, 2, 3, 4.2.5, 4.9, 4.10, 4.13, 6.1-6.3, 6.6-6.8, 6.11, 6.13, 6.14</w:t>
            </w:r>
          </w:p>
        </w:tc>
      </w:tr>
      <w:tr w:rsidR="00441340" w14:paraId="23C1E151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511E0571" w14:textId="77777777" w:rsidR="00441340" w:rsidRDefault="00441340" w:rsidP="000130A3">
            <w:pPr>
              <w:pStyle w:val="a3"/>
            </w:pPr>
            <w:r>
              <w:lastRenderedPageBreak/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07C3AD26" w14:textId="77777777" w:rsidR="00441340" w:rsidRDefault="00441340" w:rsidP="000130A3">
            <w:pPr>
              <w:pStyle w:val="a3"/>
            </w:pPr>
            <w:r>
              <w:t>б) кератит с частотой обострения 4 и более раза за календарный год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78D65043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50D202CA" w14:textId="77777777" w:rsidR="00441340" w:rsidRDefault="00441340" w:rsidP="000130A3">
            <w:pPr>
              <w:pStyle w:val="a3"/>
            </w:pPr>
            <w:r>
              <w:t>1.7.1, 1.7.2, 1.8, 1.9, 1.13-1.16, 1.19, 1.27.2, 1.29, 1.31, 1.32, 1.34-1.36, 1.37.1.2, 1.38, 1.40-1.52, 2, 3, 4.7-4.10</w:t>
            </w:r>
          </w:p>
        </w:tc>
      </w:tr>
      <w:tr w:rsidR="00441340" w14:paraId="7C3A24AB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5FEDA369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3AA2DBD2" w14:textId="77777777" w:rsidR="00441340" w:rsidRDefault="00441340" w:rsidP="000130A3">
            <w:pPr>
              <w:pStyle w:val="a3"/>
            </w:pPr>
            <w:r>
              <w:t xml:space="preserve">в) </w:t>
            </w:r>
            <w:proofErr w:type="spellStart"/>
            <w:r>
              <w:t>иридоциклитс</w:t>
            </w:r>
            <w:proofErr w:type="spellEnd"/>
            <w:r>
              <w:t xml:space="preserve"> частотой обострения 4 и более раза за календарный год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14D7D79D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37777116" w14:textId="77777777" w:rsidR="00441340" w:rsidRDefault="00441340" w:rsidP="000130A3">
            <w:pPr>
              <w:pStyle w:val="a3"/>
            </w:pPr>
            <w:r>
              <w:t>1.31, 4.7, 4.8, 6.13, 6.14</w:t>
            </w:r>
          </w:p>
        </w:tc>
      </w:tr>
      <w:tr w:rsidR="00441340" w14:paraId="242AA8C1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5D9D9F7E" w14:textId="77777777" w:rsidR="00441340" w:rsidRDefault="00441340" w:rsidP="000130A3">
            <w:pPr>
              <w:pStyle w:val="a3"/>
            </w:pPr>
            <w:r>
              <w:t>20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02FC89DB" w14:textId="77777777" w:rsidR="00441340" w:rsidRDefault="00441340" w:rsidP="000130A3">
            <w:pPr>
              <w:pStyle w:val="a3"/>
            </w:pPr>
            <w:r>
              <w:t>Болезни хрусталика, сосудистой оболочки, сетчатки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2D414B4F" w14:textId="77777777" w:rsidR="00441340" w:rsidRDefault="00441340" w:rsidP="000130A3">
            <w:pPr>
              <w:pStyle w:val="a3"/>
            </w:pPr>
            <w:r>
              <w:t>H25-H26, H30-H34, Н35.3-Н36,</w:t>
            </w:r>
          </w:p>
          <w:p w14:paraId="3CF2EABF" w14:textId="77777777" w:rsidR="00441340" w:rsidRDefault="00441340" w:rsidP="000130A3">
            <w:pPr>
              <w:pStyle w:val="a3"/>
            </w:pPr>
            <w:r>
              <w:t>Н44.2-Н44.5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E247215" w14:textId="77777777" w:rsidR="00441340" w:rsidRDefault="00441340" w:rsidP="000130A3">
            <w:pPr>
              <w:pStyle w:val="a3"/>
            </w:pPr>
            <w:r>
              <w:t> </w:t>
            </w:r>
          </w:p>
          <w:p w14:paraId="67398185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267CC69F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1398BB00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654A9C08" w14:textId="77777777" w:rsidR="00441340" w:rsidRDefault="00441340" w:rsidP="000130A3">
            <w:pPr>
              <w:pStyle w:val="a3"/>
            </w:pPr>
            <w:r>
              <w:t>а) катаракта с нарушением зрительных функций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7A50BF1C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06C09E12" w14:textId="77777777" w:rsidR="00441340" w:rsidRDefault="00441340" w:rsidP="000130A3">
            <w:pPr>
              <w:pStyle w:val="a3"/>
            </w:pPr>
            <w:r>
              <w:t>1.47.3, 4.2.1, 4.2.2, 4.9, 4.10, 6.13.1, 6.14, 6.15</w:t>
            </w:r>
          </w:p>
        </w:tc>
      </w:tr>
      <w:tr w:rsidR="00441340" w14:paraId="76ACF384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1BDC9070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779DE7E2" w14:textId="77777777" w:rsidR="00441340" w:rsidRDefault="00441340" w:rsidP="000130A3">
            <w:pPr>
              <w:pStyle w:val="a3"/>
            </w:pPr>
            <w:r>
              <w:t>б) отслойки, разрывы, дегенеративные и дистрофические болезни сосудистой оболочки, сетчатки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7FD5C913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78FE765" w14:textId="77777777" w:rsidR="00441340" w:rsidRDefault="00441340" w:rsidP="000130A3">
            <w:pPr>
              <w:pStyle w:val="a3"/>
            </w:pPr>
            <w:r>
              <w:t>4.2.1, 4.2.2, 4.11, 5.2.1, 6.5, 6.10, 6.13, 6.14, 6.15</w:t>
            </w:r>
          </w:p>
        </w:tc>
      </w:tr>
      <w:tr w:rsidR="00441340" w14:paraId="3F42CB43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64070962" w14:textId="77777777" w:rsidR="00441340" w:rsidRDefault="00441340" w:rsidP="000130A3">
            <w:pPr>
              <w:pStyle w:val="a3"/>
            </w:pPr>
            <w:r>
              <w:t>21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7CFFED4F" w14:textId="77777777" w:rsidR="00441340" w:rsidRDefault="00441340" w:rsidP="000130A3">
            <w:pPr>
              <w:pStyle w:val="a3"/>
            </w:pPr>
            <w:r>
              <w:t>Глаукома: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013FE172" w14:textId="77777777" w:rsidR="00441340" w:rsidRDefault="00441340" w:rsidP="000130A3">
            <w:pPr>
              <w:pStyle w:val="a3"/>
            </w:pPr>
            <w:r>
              <w:t>H40.1-H42.8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0AB87BB4" w14:textId="77777777" w:rsidR="00441340" w:rsidRDefault="00441340" w:rsidP="000130A3">
            <w:pPr>
              <w:pStyle w:val="a3"/>
            </w:pPr>
            <w:r>
              <w:t> </w:t>
            </w:r>
          </w:p>
          <w:p w14:paraId="626E5F16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3069FD9B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007C99AB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71FDDCF" w14:textId="77777777" w:rsidR="00441340" w:rsidRDefault="00441340" w:rsidP="000130A3">
            <w:pPr>
              <w:pStyle w:val="a3"/>
            </w:pPr>
            <w:r>
              <w:t>а) глаукома декомпенсированная (</w:t>
            </w:r>
            <w:proofErr w:type="spellStart"/>
            <w:r>
              <w:t>вгд</w:t>
            </w:r>
            <w:proofErr w:type="spellEnd"/>
            <w:r>
              <w:t xml:space="preserve"> свыше 27 мм </w:t>
            </w:r>
            <w:proofErr w:type="spellStart"/>
            <w:r>
              <w:t>рт</w:t>
            </w:r>
            <w:proofErr w:type="spellEnd"/>
            <w:r>
              <w:t xml:space="preserve"> </w:t>
            </w:r>
            <w:proofErr w:type="spellStart"/>
            <w:r>
              <w:t>ст</w:t>
            </w:r>
            <w:proofErr w:type="spellEnd"/>
            <w:r>
              <w:t>)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2C8D19E1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3C269D36" w14:textId="77777777" w:rsidR="00441340" w:rsidRDefault="00441340" w:rsidP="000130A3">
            <w:pPr>
              <w:pStyle w:val="a3"/>
            </w:pPr>
            <w:r>
              <w:t>1-6</w:t>
            </w:r>
          </w:p>
        </w:tc>
      </w:tr>
      <w:tr w:rsidR="00441340" w14:paraId="42FA2348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6D32E6BE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54CAF325" w14:textId="77777777" w:rsidR="00441340" w:rsidRDefault="00441340" w:rsidP="000130A3">
            <w:pPr>
              <w:pStyle w:val="a3"/>
            </w:pPr>
            <w:r>
              <w:t xml:space="preserve">б) </w:t>
            </w:r>
            <w:proofErr w:type="spellStart"/>
            <w:r>
              <w:t>глаукомаIIIстадии</w:t>
            </w:r>
            <w:proofErr w:type="spellEnd"/>
            <w:r>
              <w:t xml:space="preserve"> и выше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08DEB07B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62251096" w14:textId="77777777" w:rsidR="00441340" w:rsidRDefault="00441340" w:rsidP="000130A3">
            <w:pPr>
              <w:pStyle w:val="a3"/>
            </w:pPr>
            <w:r>
              <w:t>1.47.3, 4.2.1, 4.2.2,5.1, 6.4, 6.10, 6.13, 6.15</w:t>
            </w:r>
          </w:p>
        </w:tc>
      </w:tr>
      <w:tr w:rsidR="00441340" w14:paraId="54CC2262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1128645D" w14:textId="77777777" w:rsidR="00441340" w:rsidRDefault="00441340" w:rsidP="000130A3">
            <w:pPr>
              <w:pStyle w:val="a3"/>
            </w:pPr>
            <w:r>
              <w:t>22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559F0A24" w14:textId="77777777" w:rsidR="00441340" w:rsidRDefault="00441340" w:rsidP="000130A3">
            <w:pPr>
              <w:pStyle w:val="a3"/>
            </w:pPr>
            <w:r>
              <w:t>Болезни зрительного нерва и зрительных путей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5154F66C" w14:textId="77777777" w:rsidR="00441340" w:rsidRDefault="00441340" w:rsidP="000130A3">
            <w:pPr>
              <w:pStyle w:val="a3"/>
            </w:pPr>
            <w:r>
              <w:t>H46-H47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37E63ED" w14:textId="77777777" w:rsidR="00441340" w:rsidRDefault="00441340" w:rsidP="000130A3">
            <w:pPr>
              <w:pStyle w:val="a3"/>
            </w:pPr>
            <w:r>
              <w:t> </w:t>
            </w:r>
          </w:p>
          <w:p w14:paraId="62CC5B01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290B2032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364FEE75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337BC4B6" w14:textId="77777777" w:rsidR="00441340" w:rsidRDefault="00441340" w:rsidP="000130A3">
            <w:pPr>
              <w:pStyle w:val="a3"/>
            </w:pPr>
            <w:r>
              <w:t>а) заболевания с выраженным нарушением зрительных функций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2E365B86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7662029C" w14:textId="77777777" w:rsidR="00441340" w:rsidRDefault="00441340" w:rsidP="000130A3">
            <w:pPr>
              <w:pStyle w:val="a3"/>
            </w:pPr>
            <w:r>
              <w:t>1-6</w:t>
            </w:r>
          </w:p>
        </w:tc>
      </w:tr>
      <w:tr w:rsidR="00441340" w14:paraId="4A3E937A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ADEEC04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51124BA" w14:textId="77777777" w:rsidR="00441340" w:rsidRDefault="00441340" w:rsidP="000130A3">
            <w:pPr>
              <w:pStyle w:val="a3"/>
            </w:pPr>
            <w:r>
              <w:t>б) заболевания с нарушением зрительных функций любой степени при неэффективности лечения или отказе от него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3DBAD427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369BB2D" w14:textId="77777777" w:rsidR="00441340" w:rsidRDefault="00441340" w:rsidP="000130A3">
            <w:pPr>
              <w:pStyle w:val="a3"/>
            </w:pPr>
            <w:r>
              <w:t>1.24, 1.27, 1.29.2, 1.29.3, 1.30, 1.32, 1.34, 1.37, 1.38, 1.47.2, 1.47.3, 1.52.6, 4.2.5, 5.2.1, 6.13, 6.14, 6.15</w:t>
            </w:r>
          </w:p>
        </w:tc>
      </w:tr>
      <w:tr w:rsidR="00441340" w14:paraId="0F033523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5DAC78E6" w14:textId="77777777" w:rsidR="00441340" w:rsidRDefault="00441340" w:rsidP="000130A3">
            <w:pPr>
              <w:pStyle w:val="a3"/>
            </w:pPr>
            <w:r>
              <w:lastRenderedPageBreak/>
              <w:t>23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3CA6F7A1" w14:textId="77777777" w:rsidR="00441340" w:rsidRDefault="00441340" w:rsidP="000130A3">
            <w:pPr>
              <w:pStyle w:val="a3"/>
            </w:pPr>
            <w:r>
              <w:t>Нарушение рефракции и аккомодации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6C76C0CA" w14:textId="77777777" w:rsidR="00441340" w:rsidRDefault="00441340" w:rsidP="000130A3">
            <w:pPr>
              <w:pStyle w:val="a3"/>
            </w:pPr>
            <w:r>
              <w:t>H52-Н53, Н44.2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22CEF567" w14:textId="77777777" w:rsidR="00441340" w:rsidRDefault="00441340" w:rsidP="000130A3">
            <w:pPr>
              <w:pStyle w:val="a3"/>
            </w:pPr>
            <w:r>
              <w:t> </w:t>
            </w:r>
          </w:p>
          <w:p w14:paraId="78A9392C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1BC17437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091A45C7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FF39066" w14:textId="77777777" w:rsidR="00441340" w:rsidRDefault="00441340" w:rsidP="000130A3">
            <w:pPr>
              <w:pStyle w:val="a3"/>
            </w:pPr>
            <w:proofErr w:type="gramStart"/>
            <w:r>
              <w:t>а)заболевания</w:t>
            </w:r>
            <w:proofErr w:type="gramEnd"/>
            <w:r>
              <w:t xml:space="preserve"> и нарушения, приводящие к </w:t>
            </w:r>
            <w:proofErr w:type="spellStart"/>
            <w:r>
              <w:t>снижениюостроты</w:t>
            </w:r>
            <w:proofErr w:type="spellEnd"/>
            <w:r>
              <w:t xml:space="preserve"> зрения с коррекцией менее 0,5 на лучшем </w:t>
            </w:r>
            <w:proofErr w:type="spellStart"/>
            <w:r>
              <w:t>глазу,менее</w:t>
            </w:r>
            <w:proofErr w:type="spellEnd"/>
            <w:r>
              <w:t xml:space="preserve"> 0,2 - на худшем глазу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4DF7803B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2AFF35D8" w14:textId="77777777" w:rsidR="00441340" w:rsidRDefault="00441340" w:rsidP="000130A3">
            <w:pPr>
              <w:pStyle w:val="a3"/>
            </w:pPr>
            <w:r>
              <w:t>4.1-4.3, 5.2.1, 6.2,6.3, 6.4, 6.6, 6.7, 6.9, 6.14, 6.16</w:t>
            </w:r>
          </w:p>
        </w:tc>
      </w:tr>
      <w:tr w:rsidR="00441340" w14:paraId="6C178180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6794262A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3988FE56" w14:textId="77777777" w:rsidR="00441340" w:rsidRDefault="00441340" w:rsidP="000130A3">
            <w:pPr>
              <w:pStyle w:val="a3"/>
            </w:pPr>
            <w:r>
              <w:t>б) заболевания и нарушения, приводящие к снижению остроты зрения без коррекции менее 0,5 на лучшем глазу, менее 0,3 - на худшем глазу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5792045B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17BDEC1B" w14:textId="77777777" w:rsidR="00441340" w:rsidRDefault="00441340" w:rsidP="000130A3">
            <w:pPr>
              <w:pStyle w:val="a3"/>
            </w:pPr>
            <w:r>
              <w:t>6.8, 6.10, 6.11, 6.13, 6.15</w:t>
            </w:r>
          </w:p>
        </w:tc>
      </w:tr>
      <w:tr w:rsidR="00441340" w14:paraId="7EB4B505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5CD00675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33949331" w14:textId="77777777" w:rsidR="00441340" w:rsidRDefault="00441340" w:rsidP="000130A3">
            <w:pPr>
              <w:pStyle w:val="a3"/>
            </w:pPr>
            <w:r>
              <w:t>в) заболевания и нарушения, приводящие к снижению остроты зрения без коррекции менее 0,3 на лучшем глазу, менее 0,2 - на худшем глазу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65DF8CB9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C2691D0" w14:textId="77777777" w:rsidR="00441340" w:rsidRDefault="00441340" w:rsidP="000130A3">
            <w:pPr>
              <w:pStyle w:val="a3"/>
            </w:pPr>
            <w:r>
              <w:t>6.1</w:t>
            </w:r>
          </w:p>
        </w:tc>
      </w:tr>
      <w:tr w:rsidR="00441340" w14:paraId="1E3B820D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7591868F" w14:textId="77777777" w:rsidR="00441340" w:rsidRDefault="00441340" w:rsidP="000130A3">
            <w:pPr>
              <w:pStyle w:val="a3"/>
            </w:pPr>
            <w:r>
              <w:t>24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6AE424FE" w14:textId="77777777" w:rsidR="00441340" w:rsidRDefault="00441340" w:rsidP="000130A3">
            <w:pPr>
              <w:pStyle w:val="a3"/>
            </w:pPr>
            <w:r>
              <w:t xml:space="preserve">Нарушения </w:t>
            </w:r>
            <w:proofErr w:type="spellStart"/>
            <w:r>
              <w:t>содружественного</w:t>
            </w:r>
            <w:proofErr w:type="spellEnd"/>
            <w:r>
              <w:t xml:space="preserve"> движения глаз (угол девиации более 15 градусов по </w:t>
            </w:r>
            <w:proofErr w:type="spellStart"/>
            <w:r>
              <w:t>Гиршбергу</w:t>
            </w:r>
            <w:proofErr w:type="spellEnd"/>
            <w:r>
              <w:t>)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4D6C06A7" w14:textId="77777777" w:rsidR="00441340" w:rsidRDefault="00441340" w:rsidP="000130A3">
            <w:pPr>
              <w:pStyle w:val="a3"/>
            </w:pPr>
            <w:r>
              <w:t>Н49-Н50.8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448218A" w14:textId="77777777" w:rsidR="00441340" w:rsidRDefault="00441340" w:rsidP="000130A3">
            <w:pPr>
              <w:pStyle w:val="a3"/>
            </w:pPr>
            <w:r>
              <w:t>6.1, 6.3, 6.4, 6.8 - 6.11</w:t>
            </w:r>
          </w:p>
        </w:tc>
      </w:tr>
      <w:tr w:rsidR="00441340" w14:paraId="7F538DF3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6BF8FB2C" w14:textId="77777777" w:rsidR="00441340" w:rsidRDefault="00441340" w:rsidP="000130A3">
            <w:pPr>
              <w:pStyle w:val="a3"/>
            </w:pPr>
            <w:r>
              <w:t>25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9C8A7A4" w14:textId="77777777" w:rsidR="00441340" w:rsidRDefault="00441340" w:rsidP="000130A3">
            <w:pPr>
              <w:pStyle w:val="a3"/>
            </w:pPr>
            <w:r>
              <w:t>Заболевания и нарушения с сужением границ полей зрения (более 20 градусов)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31D424B5" w14:textId="77777777" w:rsidR="00441340" w:rsidRDefault="00441340" w:rsidP="000130A3">
            <w:pPr>
              <w:pStyle w:val="a3"/>
            </w:pPr>
            <w:r>
              <w:t>Н40.1 –Н40.8, Н35.4, Н44.2, Н47-Н48.1, Н50.0, Н53.4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3290FD56" w14:textId="77777777" w:rsidR="00441340" w:rsidRDefault="00441340" w:rsidP="000130A3">
            <w:pPr>
              <w:pStyle w:val="a3"/>
            </w:pPr>
            <w:r>
              <w:t>6.1, 6.3, 6.4, 6.8 - 6.11</w:t>
            </w:r>
          </w:p>
        </w:tc>
      </w:tr>
      <w:tr w:rsidR="00441340" w14:paraId="5269FA92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4379AEF2" w14:textId="77777777" w:rsidR="00441340" w:rsidRDefault="00441340" w:rsidP="000130A3">
            <w:pPr>
              <w:pStyle w:val="a3"/>
            </w:pPr>
            <w:r>
              <w:t>26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2E394392" w14:textId="77777777" w:rsidR="00441340" w:rsidRDefault="00441340" w:rsidP="000130A3">
            <w:pPr>
              <w:pStyle w:val="a3"/>
            </w:pPr>
            <w:r>
              <w:t>Аномалии цветового зрения выраженной степени (</w:t>
            </w:r>
            <w:proofErr w:type="spellStart"/>
            <w:r>
              <w:t>дейтераномалия</w:t>
            </w:r>
            <w:proofErr w:type="spellEnd"/>
            <w:r>
              <w:t xml:space="preserve"> и/или </w:t>
            </w:r>
            <w:proofErr w:type="spellStart"/>
            <w:r>
              <w:t>протоаномалия</w:t>
            </w:r>
            <w:proofErr w:type="spellEnd"/>
            <w:r>
              <w:t xml:space="preserve"> типа А)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65E200B8" w14:textId="77777777" w:rsidR="00441340" w:rsidRDefault="00441340" w:rsidP="000130A3">
            <w:pPr>
              <w:pStyle w:val="a3"/>
            </w:pPr>
            <w:r>
              <w:t>Н53.5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2A427407" w14:textId="77777777" w:rsidR="00441340" w:rsidRDefault="00441340" w:rsidP="000130A3">
            <w:pPr>
              <w:pStyle w:val="a3"/>
            </w:pPr>
            <w:r>
              <w:t>6.12-6.15</w:t>
            </w:r>
          </w:p>
        </w:tc>
      </w:tr>
      <w:tr w:rsidR="00441340" w14:paraId="6B6D4B39" w14:textId="77777777" w:rsidTr="000130A3">
        <w:tc>
          <w:tcPr>
            <w:tcW w:w="15375" w:type="dxa"/>
            <w:gridSpan w:val="4"/>
            <w:tcBorders>
              <w:bottom w:val="single" w:sz="6" w:space="0" w:color="000000"/>
            </w:tcBorders>
            <w:hideMark/>
          </w:tcPr>
          <w:p w14:paraId="46BE9E90" w14:textId="77777777" w:rsidR="00441340" w:rsidRDefault="00441340" w:rsidP="000130A3">
            <w:pPr>
              <w:pStyle w:val="a3"/>
            </w:pPr>
            <w:r>
              <w:t> </w:t>
            </w:r>
          </w:p>
          <w:p w14:paraId="19D5C6E4" w14:textId="77777777" w:rsidR="00441340" w:rsidRDefault="00441340" w:rsidP="000130A3">
            <w:pPr>
              <w:pStyle w:val="a3"/>
            </w:pPr>
            <w:r>
              <w:t> </w:t>
            </w:r>
          </w:p>
          <w:p w14:paraId="393BE4BB" w14:textId="77777777" w:rsidR="00441340" w:rsidRDefault="00441340" w:rsidP="000130A3">
            <w:pPr>
              <w:pStyle w:val="a3"/>
            </w:pPr>
            <w:r>
              <w:t>Класс VIII Болезни уха и сосцевидного отростка</w:t>
            </w:r>
          </w:p>
          <w:p w14:paraId="49C2B3D9" w14:textId="77777777" w:rsidR="00441340" w:rsidRDefault="00441340" w:rsidP="000130A3">
            <w:pPr>
              <w:pStyle w:val="a3"/>
            </w:pPr>
            <w:r>
              <w:t> </w:t>
            </w:r>
          </w:p>
          <w:p w14:paraId="4D7A6479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63BF03C6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5AEBBEAB" w14:textId="77777777" w:rsidR="00441340" w:rsidRDefault="00441340" w:rsidP="000130A3">
            <w:pPr>
              <w:pStyle w:val="a3"/>
            </w:pPr>
            <w:r>
              <w:lastRenderedPageBreak/>
              <w:t>27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20FE94CB" w14:textId="77777777" w:rsidR="00441340" w:rsidRDefault="00441340" w:rsidP="000130A3">
            <w:pPr>
              <w:pStyle w:val="a3"/>
            </w:pPr>
            <w:r>
              <w:t>Нарушения вестибулярной функции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619EEE16" w14:textId="77777777" w:rsidR="00441340" w:rsidRDefault="00441340" w:rsidP="000130A3">
            <w:pPr>
              <w:pStyle w:val="a3"/>
            </w:pPr>
            <w:r>
              <w:t>H81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2920A0A1" w14:textId="77777777" w:rsidR="00441340" w:rsidRDefault="00441340" w:rsidP="000130A3">
            <w:pPr>
              <w:pStyle w:val="a3"/>
            </w:pPr>
            <w:r>
              <w:t>4.3, 4.4, 6.1, 6.2, 6.3, 6.6 – 6.11, 6.13 - 6.16</w:t>
            </w:r>
          </w:p>
        </w:tc>
      </w:tr>
      <w:tr w:rsidR="00441340" w14:paraId="151EEC09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3200A11E" w14:textId="77777777" w:rsidR="00441340" w:rsidRDefault="00441340" w:rsidP="000130A3">
            <w:pPr>
              <w:pStyle w:val="a3"/>
            </w:pPr>
            <w:r>
              <w:t>28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5D31BBBC" w14:textId="77777777" w:rsidR="00441340" w:rsidRDefault="00441340" w:rsidP="000130A3">
            <w:pPr>
              <w:pStyle w:val="a3"/>
            </w:pPr>
            <w:proofErr w:type="spellStart"/>
            <w:r>
              <w:t>Кондуктивная</w:t>
            </w:r>
            <w:proofErr w:type="spellEnd"/>
            <w:r>
              <w:t xml:space="preserve">, </w:t>
            </w:r>
            <w:proofErr w:type="spellStart"/>
            <w:r>
              <w:t>нейросенсорная</w:t>
            </w:r>
            <w:proofErr w:type="spellEnd"/>
            <w:r>
              <w:t>, другая потеря слуха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57FC1235" w14:textId="77777777" w:rsidR="00441340" w:rsidRDefault="00441340" w:rsidP="000130A3">
            <w:pPr>
              <w:pStyle w:val="a3"/>
            </w:pPr>
            <w:r>
              <w:t>H90, H91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7C535F34" w14:textId="77777777" w:rsidR="00441340" w:rsidRDefault="00441340" w:rsidP="000130A3">
            <w:pPr>
              <w:pStyle w:val="a3"/>
            </w:pPr>
            <w:r>
              <w:t> </w:t>
            </w:r>
          </w:p>
          <w:p w14:paraId="257859EF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48E8D620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5E51D050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03B16C00" w14:textId="77777777" w:rsidR="00441340" w:rsidRDefault="00441340" w:rsidP="000130A3">
            <w:pPr>
              <w:pStyle w:val="a3"/>
            </w:pPr>
            <w:r>
              <w:t>а) заболевания с одно- или двусторонним снижением остроты слуха:</w:t>
            </w:r>
          </w:p>
          <w:p w14:paraId="4888F4CC" w14:textId="77777777" w:rsidR="00441340" w:rsidRDefault="00441340" w:rsidP="000130A3">
            <w:pPr>
              <w:pStyle w:val="a3"/>
            </w:pPr>
            <w:r>
              <w:t>для поступающих на работу - шепотная речь менее 5 м (за исключением тугоухости III степени и выше);</w:t>
            </w:r>
          </w:p>
          <w:p w14:paraId="492403CF" w14:textId="77777777" w:rsidR="00441340" w:rsidRDefault="00441340" w:rsidP="000130A3">
            <w:pPr>
              <w:pStyle w:val="a3"/>
            </w:pPr>
            <w:r>
              <w:t>для работающих - шепотная речь менее 3 м, а также при наличии выраженной отрицательной динамики в течение года по данным исследования порогов слуха при тональной пороговой аудиометрии в расширенном диапазоне частот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05B303E7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3FA97761" w14:textId="77777777" w:rsidR="00441340" w:rsidRDefault="00441340" w:rsidP="000130A3">
            <w:pPr>
              <w:pStyle w:val="a3"/>
            </w:pPr>
            <w:r>
              <w:t>4.4</w:t>
            </w:r>
          </w:p>
          <w:p w14:paraId="6355A27F" w14:textId="77777777" w:rsidR="00441340" w:rsidRDefault="00441340" w:rsidP="000130A3">
            <w:pPr>
              <w:pStyle w:val="a3"/>
            </w:pPr>
            <w:r>
              <w:t> </w:t>
            </w:r>
          </w:p>
          <w:p w14:paraId="6747CF4E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765B2B82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76B6DF5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5F660BCC" w14:textId="77777777" w:rsidR="00441340" w:rsidRDefault="00441340" w:rsidP="000130A3">
            <w:pPr>
              <w:pStyle w:val="a3"/>
            </w:pPr>
            <w:r>
              <w:t>б) заболевания с одно- или двусторонним снижением остроты слуха: шепотная речь менее 3 м (за исключением тугоухости III степени и выше у работников, прошедших профессиональное обучение, в том числе обучение безопасным методам и приемам выполнения работ)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68DF6900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5DCC014F" w14:textId="77777777" w:rsidR="00441340" w:rsidRDefault="00441340" w:rsidP="000130A3">
            <w:pPr>
              <w:pStyle w:val="a3"/>
            </w:pPr>
            <w:r>
              <w:t>6.3, 6.9</w:t>
            </w:r>
          </w:p>
        </w:tc>
      </w:tr>
      <w:tr w:rsidR="00441340" w14:paraId="31C600BF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2A10514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164C84A5" w14:textId="77777777" w:rsidR="00441340" w:rsidRDefault="00441340" w:rsidP="000130A3">
            <w:pPr>
              <w:pStyle w:val="a3"/>
            </w:pPr>
            <w:r>
              <w:t>в) заболевания с одно- или двусторонним снижением остроты слуха: шепотная речь менее 3 м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10896026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013A39BF" w14:textId="77777777" w:rsidR="00441340" w:rsidRDefault="00441340" w:rsidP="000130A3">
            <w:pPr>
              <w:pStyle w:val="a3"/>
            </w:pPr>
            <w:r>
              <w:t>1.47.2, 6.1, 6.2, 6.4, 6.6-6.8, 6.10,6.13-6.16</w:t>
            </w:r>
          </w:p>
        </w:tc>
      </w:tr>
      <w:tr w:rsidR="00441340" w14:paraId="30FE3B8D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1417673F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60E0A248" w14:textId="77777777" w:rsidR="00441340" w:rsidRDefault="00441340" w:rsidP="000130A3">
            <w:pPr>
              <w:pStyle w:val="a3"/>
            </w:pPr>
            <w:r>
              <w:t>г) заболевания с одно- или двусторонним снижением остроты слуха: шепотная речь менее 5 м при стаже работы менее 10 лет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24BE83CE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3BD33753" w14:textId="77777777" w:rsidR="00441340" w:rsidRDefault="00441340" w:rsidP="000130A3">
            <w:pPr>
              <w:pStyle w:val="a3"/>
            </w:pPr>
            <w:r>
              <w:t>6.13, 6.14, 6.15</w:t>
            </w:r>
          </w:p>
        </w:tc>
      </w:tr>
      <w:tr w:rsidR="00441340" w14:paraId="38759197" w14:textId="77777777" w:rsidTr="000130A3">
        <w:tc>
          <w:tcPr>
            <w:tcW w:w="15375" w:type="dxa"/>
            <w:gridSpan w:val="4"/>
            <w:tcBorders>
              <w:bottom w:val="single" w:sz="6" w:space="0" w:color="000000"/>
            </w:tcBorders>
            <w:hideMark/>
          </w:tcPr>
          <w:p w14:paraId="243F663E" w14:textId="77777777" w:rsidR="00441340" w:rsidRDefault="00441340" w:rsidP="000130A3">
            <w:pPr>
              <w:pStyle w:val="a3"/>
            </w:pPr>
            <w:r>
              <w:t> </w:t>
            </w:r>
          </w:p>
          <w:p w14:paraId="2F422015" w14:textId="77777777" w:rsidR="00441340" w:rsidRDefault="00441340" w:rsidP="000130A3">
            <w:pPr>
              <w:pStyle w:val="a3"/>
            </w:pPr>
            <w:r>
              <w:t> </w:t>
            </w:r>
          </w:p>
          <w:p w14:paraId="16D58B04" w14:textId="77777777" w:rsidR="00441340" w:rsidRDefault="00441340" w:rsidP="000130A3">
            <w:pPr>
              <w:pStyle w:val="a3"/>
            </w:pPr>
            <w:r>
              <w:t>Класс IX. Болезни системы кровообращения</w:t>
            </w:r>
          </w:p>
          <w:p w14:paraId="1942D393" w14:textId="77777777" w:rsidR="00441340" w:rsidRDefault="00441340" w:rsidP="000130A3">
            <w:pPr>
              <w:pStyle w:val="a3"/>
            </w:pPr>
            <w:r>
              <w:t> </w:t>
            </w:r>
          </w:p>
          <w:p w14:paraId="33BB6DF1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19DF647C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115F1BEF" w14:textId="77777777" w:rsidR="00441340" w:rsidRDefault="00441340" w:rsidP="000130A3">
            <w:pPr>
              <w:pStyle w:val="a3"/>
            </w:pPr>
            <w:r>
              <w:lastRenderedPageBreak/>
              <w:t>29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08BF5DA5" w14:textId="77777777" w:rsidR="00441340" w:rsidRDefault="00441340" w:rsidP="000130A3">
            <w:pPr>
              <w:pStyle w:val="a3"/>
            </w:pPr>
            <w:r>
              <w:t xml:space="preserve">Хронические воспалительные болезни сердца, болезни перикарда, эндокарда, миокарда, клапанов сердца, легочной артерии, </w:t>
            </w:r>
            <w:proofErr w:type="spellStart"/>
            <w:r>
              <w:t>кардиомиопатии</w:t>
            </w:r>
            <w:proofErr w:type="spellEnd"/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307830CC" w14:textId="77777777" w:rsidR="00441340" w:rsidRDefault="00441340" w:rsidP="000130A3">
            <w:pPr>
              <w:pStyle w:val="a3"/>
            </w:pPr>
            <w:r>
              <w:t>I05-I09, I30-I42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0DF4E23F" w14:textId="77777777" w:rsidR="00441340" w:rsidRDefault="00441340" w:rsidP="000130A3">
            <w:pPr>
              <w:pStyle w:val="a3"/>
            </w:pPr>
            <w:r>
              <w:t> </w:t>
            </w:r>
          </w:p>
          <w:p w14:paraId="06984017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0E215B0D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A1EB061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76615014" w14:textId="77777777" w:rsidR="00441340" w:rsidRDefault="00441340" w:rsidP="000130A3">
            <w:pPr>
              <w:pStyle w:val="a3"/>
            </w:pPr>
            <w:r>
              <w:t xml:space="preserve">а) заболевания с выраженными нарушениями функции, осложненные хронической сердечной недостаточностью III- IV функционального класса по NYHA и/или </w:t>
            </w:r>
            <w:proofErr w:type="spellStart"/>
            <w:r>
              <w:t>жизнеугрожащими</w:t>
            </w:r>
            <w:proofErr w:type="spellEnd"/>
            <w:r>
              <w:t xml:space="preserve"> нарушениями ритма и проводимости сердца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0E49FD1D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780001A" w14:textId="77777777" w:rsidR="00441340" w:rsidRDefault="00441340" w:rsidP="000130A3">
            <w:pPr>
              <w:pStyle w:val="a3"/>
            </w:pPr>
            <w:r>
              <w:t>1-6</w:t>
            </w:r>
          </w:p>
          <w:p w14:paraId="1490B2A0" w14:textId="77777777" w:rsidR="00441340" w:rsidRDefault="00441340" w:rsidP="000130A3">
            <w:pPr>
              <w:pStyle w:val="a3"/>
            </w:pPr>
            <w:r>
              <w:t>После лечения решение вопроса о профессиональной пригодности принимается врачебной комиссией с учётом степени функциональных нарушений, наличия осложнений, заключения врача кардиолога</w:t>
            </w:r>
          </w:p>
        </w:tc>
      </w:tr>
      <w:tr w:rsidR="00441340" w14:paraId="159B2C46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30AEBAAB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3A3C0DC2" w14:textId="77777777" w:rsidR="00441340" w:rsidRDefault="00441340" w:rsidP="000130A3">
            <w:pPr>
              <w:pStyle w:val="a3"/>
            </w:pPr>
            <w:r>
              <w:t>б) заболевания, осложненные хронической сердечной недостаточностью любой степени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2CE8AAF0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74F27C65" w14:textId="77777777" w:rsidR="00441340" w:rsidRDefault="00441340" w:rsidP="000130A3">
            <w:pPr>
              <w:pStyle w:val="a3"/>
            </w:pPr>
            <w:r>
              <w:t>6.13, 6.14, 6.15</w:t>
            </w:r>
          </w:p>
        </w:tc>
      </w:tr>
      <w:tr w:rsidR="00441340" w14:paraId="69D5C759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7CFE3D63" w14:textId="77777777" w:rsidR="00441340" w:rsidRDefault="00441340" w:rsidP="000130A3">
            <w:pPr>
              <w:pStyle w:val="a3"/>
            </w:pPr>
            <w:r>
              <w:t>30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085F580" w14:textId="77777777" w:rsidR="00441340" w:rsidRDefault="00441340" w:rsidP="000130A3">
            <w:pPr>
              <w:pStyle w:val="a3"/>
            </w:pPr>
            <w:r>
              <w:t>Болезни, характеризующиеся повышенным кровяным давлением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6E281720" w14:textId="77777777" w:rsidR="00441340" w:rsidRDefault="00441340" w:rsidP="000130A3">
            <w:pPr>
              <w:pStyle w:val="a3"/>
            </w:pPr>
            <w:r>
              <w:t>I10-I15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130C087C" w14:textId="77777777" w:rsidR="00441340" w:rsidRDefault="00441340" w:rsidP="000130A3">
            <w:pPr>
              <w:pStyle w:val="a3"/>
            </w:pPr>
            <w:r>
              <w:t> </w:t>
            </w:r>
          </w:p>
          <w:p w14:paraId="4FAE3937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604DDD7A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494D8F67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3F8335BD" w14:textId="77777777" w:rsidR="00441340" w:rsidRDefault="00441340" w:rsidP="000130A3">
            <w:pPr>
              <w:pStyle w:val="a3"/>
            </w:pPr>
            <w:r>
              <w:t xml:space="preserve">а) заболевания с выраженными нарушениями функции, осложненные хронической сердечной недостаточностью III- IV функционального класса по NYHA и/или </w:t>
            </w:r>
            <w:proofErr w:type="spellStart"/>
            <w:r>
              <w:t>жизнеугрожащими</w:t>
            </w:r>
            <w:proofErr w:type="spellEnd"/>
            <w:r>
              <w:t xml:space="preserve"> нарушениями ритма и проводимости сердца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27B16CE7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5CAB9A34" w14:textId="77777777" w:rsidR="00441340" w:rsidRDefault="00441340" w:rsidP="000130A3">
            <w:pPr>
              <w:pStyle w:val="a3"/>
            </w:pPr>
            <w:r>
              <w:t>1-6</w:t>
            </w:r>
          </w:p>
          <w:p w14:paraId="3E47B740" w14:textId="77777777" w:rsidR="00441340" w:rsidRDefault="00441340" w:rsidP="000130A3">
            <w:pPr>
              <w:pStyle w:val="a3"/>
            </w:pPr>
            <w:r>
              <w:t>После лечения решение вопроса о профессиональной пригодности принимается врачебной комиссией с учётом степени функциональных нарушений, наличия осложнений, заключения врача кардиолога</w:t>
            </w:r>
          </w:p>
        </w:tc>
      </w:tr>
      <w:tr w:rsidR="00441340" w14:paraId="679D738A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636793F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12D63D42" w14:textId="77777777" w:rsidR="00441340" w:rsidRDefault="00441340" w:rsidP="000130A3">
            <w:pPr>
              <w:pStyle w:val="a3"/>
            </w:pPr>
            <w:r>
              <w:t xml:space="preserve">б) артериальная гипертензия </w:t>
            </w:r>
            <w:proofErr w:type="spellStart"/>
            <w:r>
              <w:t>IIстадии</w:t>
            </w:r>
            <w:proofErr w:type="spellEnd"/>
            <w:r>
              <w:t xml:space="preserve"> и выше, 2 степени и выше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3FF8B883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3CB4185" w14:textId="77777777" w:rsidR="00441340" w:rsidRDefault="00441340" w:rsidP="000130A3">
            <w:pPr>
              <w:pStyle w:val="a3"/>
            </w:pPr>
            <w:r>
              <w:t>1.29.2, 1.29.3, 6.10, 6.13, 6.15</w:t>
            </w:r>
          </w:p>
        </w:tc>
      </w:tr>
      <w:tr w:rsidR="00441340" w14:paraId="163E2913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1E666860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59BEEC49" w14:textId="77777777" w:rsidR="00441340" w:rsidRDefault="00441340" w:rsidP="000130A3">
            <w:pPr>
              <w:pStyle w:val="a3"/>
            </w:pPr>
            <w:r>
              <w:t>в) артериальная гипертензия I стадии и выше, 1 степени и выше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0C7B9C51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7D288333" w14:textId="77777777" w:rsidR="00441340" w:rsidRDefault="00441340" w:rsidP="000130A3">
            <w:pPr>
              <w:pStyle w:val="a3"/>
            </w:pPr>
            <w:r>
              <w:t>6.13.2, 6.13.3</w:t>
            </w:r>
          </w:p>
        </w:tc>
      </w:tr>
      <w:tr w:rsidR="00441340" w14:paraId="4E336CDC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69BA86F5" w14:textId="77777777" w:rsidR="00441340" w:rsidRDefault="00441340" w:rsidP="000130A3">
            <w:pPr>
              <w:pStyle w:val="a3"/>
            </w:pPr>
            <w:r>
              <w:lastRenderedPageBreak/>
              <w:t>31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33D842AA" w14:textId="77777777" w:rsidR="00441340" w:rsidRDefault="00441340" w:rsidP="000130A3">
            <w:pPr>
              <w:pStyle w:val="a3"/>
            </w:pPr>
            <w:r>
              <w:t>Ишемическая болезнь сердца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0A824F8C" w14:textId="77777777" w:rsidR="00441340" w:rsidRDefault="00441340" w:rsidP="000130A3">
            <w:pPr>
              <w:pStyle w:val="a3"/>
            </w:pPr>
            <w:r>
              <w:t>I20-I25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43274E4" w14:textId="77777777" w:rsidR="00441340" w:rsidRDefault="00441340" w:rsidP="000130A3">
            <w:pPr>
              <w:pStyle w:val="a3"/>
            </w:pPr>
            <w:r>
              <w:t> </w:t>
            </w:r>
          </w:p>
          <w:p w14:paraId="5EBB3029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6B76D4BE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5E41734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3A5AF338" w14:textId="77777777" w:rsidR="00441340" w:rsidRDefault="00441340" w:rsidP="000130A3">
            <w:pPr>
              <w:pStyle w:val="a3"/>
            </w:pPr>
            <w:r>
              <w:t xml:space="preserve">а) ишемическая болезнь </w:t>
            </w:r>
            <w:proofErr w:type="spellStart"/>
            <w:r>
              <w:t>сердцас</w:t>
            </w:r>
            <w:proofErr w:type="spellEnd"/>
            <w:r>
              <w:t xml:space="preserve"> выраженными нарушениями функции, осложненные хронической сердечной недостаточностью III-IV функционального класса по NYHA и/или </w:t>
            </w:r>
            <w:proofErr w:type="spellStart"/>
            <w:r>
              <w:t>жизнеугрожащими</w:t>
            </w:r>
            <w:proofErr w:type="spellEnd"/>
            <w:r>
              <w:t xml:space="preserve"> нарушениями ритма и проводимости сердца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4E317034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59AA51F5" w14:textId="77777777" w:rsidR="00441340" w:rsidRDefault="00441340" w:rsidP="000130A3">
            <w:pPr>
              <w:pStyle w:val="a3"/>
            </w:pPr>
            <w:r>
              <w:t>1-6</w:t>
            </w:r>
          </w:p>
          <w:p w14:paraId="76170063" w14:textId="77777777" w:rsidR="00441340" w:rsidRDefault="00441340" w:rsidP="000130A3">
            <w:pPr>
              <w:pStyle w:val="a3"/>
            </w:pPr>
            <w:r>
              <w:t>После лечения решение вопроса о профессиональной пригодности принимается врачебной комиссией с учётом степени функциональных нарушений, наличия осложнений, заключения врача кардиолога</w:t>
            </w:r>
          </w:p>
        </w:tc>
      </w:tr>
      <w:tr w:rsidR="00441340" w14:paraId="3F9727CB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48CC63C0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641B97C9" w14:textId="77777777" w:rsidR="00441340" w:rsidRDefault="00441340" w:rsidP="000130A3">
            <w:pPr>
              <w:pStyle w:val="a3"/>
            </w:pPr>
            <w:r>
              <w:t xml:space="preserve">б) ишемическая болезнь </w:t>
            </w:r>
            <w:proofErr w:type="spellStart"/>
            <w:r>
              <w:t>сердцаIIфункционального</w:t>
            </w:r>
            <w:proofErr w:type="spellEnd"/>
            <w:r>
              <w:t xml:space="preserve"> класса по </w:t>
            </w:r>
            <w:proofErr w:type="spellStart"/>
            <w:r>
              <w:t>NYHAи</w:t>
            </w:r>
            <w:proofErr w:type="spellEnd"/>
            <w:r>
              <w:t xml:space="preserve"> выше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119AEE76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7FBAE2AE" w14:textId="77777777" w:rsidR="00441340" w:rsidRDefault="00441340" w:rsidP="000130A3">
            <w:pPr>
              <w:pStyle w:val="a3"/>
            </w:pPr>
            <w:r>
              <w:t>6.10, 6.15</w:t>
            </w:r>
          </w:p>
        </w:tc>
      </w:tr>
      <w:tr w:rsidR="00441340" w14:paraId="53C13E27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4DE76E2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0583714E" w14:textId="77777777" w:rsidR="00441340" w:rsidRDefault="00441340" w:rsidP="000130A3">
            <w:pPr>
              <w:pStyle w:val="a3"/>
            </w:pPr>
            <w:r>
              <w:t xml:space="preserve">в) ишемическая болезнь </w:t>
            </w:r>
            <w:proofErr w:type="spellStart"/>
            <w:r>
              <w:t>сердцаIфункционального</w:t>
            </w:r>
            <w:proofErr w:type="spellEnd"/>
            <w:r>
              <w:t xml:space="preserve"> класса по </w:t>
            </w:r>
            <w:proofErr w:type="spellStart"/>
            <w:r>
              <w:t>NYHAи</w:t>
            </w:r>
            <w:proofErr w:type="spellEnd"/>
            <w:r>
              <w:t xml:space="preserve"> выше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1E9E6F77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3F26EF90" w14:textId="77777777" w:rsidR="00441340" w:rsidRDefault="00441340" w:rsidP="000130A3">
            <w:pPr>
              <w:pStyle w:val="a3"/>
            </w:pPr>
            <w:r>
              <w:t>6.5.5, 6.13.1, 6.13.3</w:t>
            </w:r>
          </w:p>
        </w:tc>
      </w:tr>
      <w:tr w:rsidR="00441340" w14:paraId="6238F392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377A4C04" w14:textId="77777777" w:rsidR="00441340" w:rsidRDefault="00441340" w:rsidP="000130A3">
            <w:pPr>
              <w:pStyle w:val="a3"/>
            </w:pPr>
            <w:r>
              <w:t>32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69C2F3DE" w14:textId="77777777" w:rsidR="00441340" w:rsidRDefault="00441340" w:rsidP="000130A3">
            <w:pPr>
              <w:pStyle w:val="a3"/>
            </w:pPr>
            <w:r>
              <w:t>Болезни артерий, артериол, капилляров, вен, лимфатических сосудов, лимфатических узлов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77127140" w14:textId="77777777" w:rsidR="00441340" w:rsidRDefault="00441340" w:rsidP="000130A3">
            <w:pPr>
              <w:pStyle w:val="a3"/>
            </w:pPr>
            <w:r>
              <w:t>I70-I78</w:t>
            </w:r>
          </w:p>
          <w:p w14:paraId="198F89C8" w14:textId="77777777" w:rsidR="00441340" w:rsidRDefault="00441340" w:rsidP="000130A3">
            <w:pPr>
              <w:pStyle w:val="a3"/>
            </w:pPr>
            <w:r>
              <w:t>I80-I89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32A575EE" w14:textId="77777777" w:rsidR="00441340" w:rsidRDefault="00441340" w:rsidP="000130A3">
            <w:pPr>
              <w:pStyle w:val="a3"/>
            </w:pPr>
            <w:r>
              <w:t> </w:t>
            </w:r>
          </w:p>
          <w:p w14:paraId="10A9EEC0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56572E46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3DE50E3E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17603113" w14:textId="77777777" w:rsidR="00441340" w:rsidRDefault="00441340" w:rsidP="000130A3">
            <w:pPr>
              <w:pStyle w:val="a3"/>
            </w:pPr>
            <w:r>
              <w:t>а) аневризма и расслоение аорты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6047637E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2DC0BE74" w14:textId="77777777" w:rsidR="00441340" w:rsidRDefault="00441340" w:rsidP="000130A3">
            <w:pPr>
              <w:pStyle w:val="a3"/>
            </w:pPr>
            <w:r>
              <w:t>1-6</w:t>
            </w:r>
          </w:p>
        </w:tc>
      </w:tr>
      <w:tr w:rsidR="00441340" w14:paraId="1323A1FC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69970DDE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62FBE0B4" w14:textId="77777777" w:rsidR="00441340" w:rsidRDefault="00441340" w:rsidP="000130A3">
            <w:pPr>
              <w:pStyle w:val="a3"/>
            </w:pPr>
            <w:r>
              <w:t xml:space="preserve">б) заболевания </w:t>
            </w:r>
            <w:proofErr w:type="spellStart"/>
            <w:r>
              <w:t>свыраженными</w:t>
            </w:r>
            <w:proofErr w:type="spellEnd"/>
            <w:r>
              <w:t xml:space="preserve"> </w:t>
            </w:r>
            <w:proofErr w:type="spellStart"/>
            <w:r>
              <w:t>нарушениеми</w:t>
            </w:r>
            <w:proofErr w:type="spellEnd"/>
            <w:r>
              <w:t xml:space="preserve"> кровообращения и </w:t>
            </w:r>
            <w:proofErr w:type="spellStart"/>
            <w:r>
              <w:t>лимфоотттока</w:t>
            </w:r>
            <w:proofErr w:type="spellEnd"/>
            <w:r>
              <w:t xml:space="preserve"> (3 степени и выше)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73E8382C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2EBFE792" w14:textId="77777777" w:rsidR="00441340" w:rsidRDefault="00441340" w:rsidP="000130A3">
            <w:pPr>
              <w:pStyle w:val="a3"/>
            </w:pPr>
            <w:r>
              <w:t>1-6</w:t>
            </w:r>
          </w:p>
        </w:tc>
      </w:tr>
      <w:tr w:rsidR="00441340" w14:paraId="6E562B2B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590A0122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6FDA6538" w14:textId="77777777" w:rsidR="00441340" w:rsidRDefault="00441340" w:rsidP="000130A3">
            <w:pPr>
              <w:pStyle w:val="a3"/>
            </w:pPr>
            <w:r>
              <w:t>в) флебит и тромбофлебит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2869F674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04208335" w14:textId="77777777" w:rsidR="00441340" w:rsidRDefault="00441340" w:rsidP="000130A3">
            <w:pPr>
              <w:pStyle w:val="a3"/>
            </w:pPr>
            <w:r>
              <w:t>5.1, 6.4, 6.5, 6.10, 6.13-6.16</w:t>
            </w:r>
          </w:p>
        </w:tc>
      </w:tr>
      <w:tr w:rsidR="00441340" w14:paraId="5C738CE6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7AC3032F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265E17F0" w14:textId="77777777" w:rsidR="00441340" w:rsidRDefault="00441340" w:rsidP="000130A3">
            <w:pPr>
              <w:pStyle w:val="a3"/>
            </w:pPr>
            <w:r>
              <w:t>г) заболевания с хронической периферической сосудистой недостаточностью любой степени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02C92164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7912AC93" w14:textId="77777777" w:rsidR="00441340" w:rsidRDefault="00441340" w:rsidP="000130A3">
            <w:pPr>
              <w:pStyle w:val="a3"/>
            </w:pPr>
            <w:r>
              <w:t>5.1, 6.10, 6.13-6.16</w:t>
            </w:r>
          </w:p>
        </w:tc>
      </w:tr>
      <w:tr w:rsidR="00441340" w14:paraId="1BB74E55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57F129F2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59E31350" w14:textId="77777777" w:rsidR="00441340" w:rsidRDefault="00441340" w:rsidP="000130A3">
            <w:pPr>
              <w:pStyle w:val="a3"/>
            </w:pPr>
            <w:r>
              <w:t xml:space="preserve">д) </w:t>
            </w:r>
            <w:proofErr w:type="spellStart"/>
            <w:r>
              <w:t>oблитерирующие</w:t>
            </w:r>
            <w:proofErr w:type="spellEnd"/>
            <w:r>
              <w:t xml:space="preserve"> заболевания сосудов вне зависимости от степени компенсации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7768BB33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07E29D40" w14:textId="77777777" w:rsidR="00441340" w:rsidRDefault="00441340" w:rsidP="000130A3">
            <w:pPr>
              <w:pStyle w:val="a3"/>
            </w:pPr>
            <w:r>
              <w:t>4.3, 4.7, 5.1, 6.5.4, 6.13-6.15</w:t>
            </w:r>
          </w:p>
        </w:tc>
      </w:tr>
      <w:tr w:rsidR="00441340" w14:paraId="6E8D4A49" w14:textId="77777777" w:rsidTr="000130A3">
        <w:tc>
          <w:tcPr>
            <w:tcW w:w="15375" w:type="dxa"/>
            <w:gridSpan w:val="4"/>
            <w:tcBorders>
              <w:bottom w:val="single" w:sz="6" w:space="0" w:color="000000"/>
            </w:tcBorders>
            <w:hideMark/>
          </w:tcPr>
          <w:p w14:paraId="6244E18D" w14:textId="77777777" w:rsidR="00441340" w:rsidRDefault="00441340" w:rsidP="000130A3">
            <w:pPr>
              <w:pStyle w:val="a3"/>
            </w:pPr>
            <w:r>
              <w:lastRenderedPageBreak/>
              <w:t> </w:t>
            </w:r>
          </w:p>
          <w:p w14:paraId="078DD3CA" w14:textId="77777777" w:rsidR="00441340" w:rsidRDefault="00441340" w:rsidP="000130A3">
            <w:pPr>
              <w:pStyle w:val="a3"/>
            </w:pPr>
            <w:r>
              <w:t> </w:t>
            </w:r>
          </w:p>
          <w:p w14:paraId="67029FA2" w14:textId="77777777" w:rsidR="00441340" w:rsidRDefault="00441340" w:rsidP="000130A3">
            <w:pPr>
              <w:pStyle w:val="a3"/>
            </w:pPr>
            <w:r>
              <w:t>Класс X. Болезни органов дыхания</w:t>
            </w:r>
          </w:p>
          <w:p w14:paraId="6AB2ECFB" w14:textId="77777777" w:rsidR="00441340" w:rsidRDefault="00441340" w:rsidP="000130A3">
            <w:pPr>
              <w:pStyle w:val="a3"/>
            </w:pPr>
            <w:r>
              <w:t> </w:t>
            </w:r>
          </w:p>
          <w:p w14:paraId="6D3A3EEF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2C38B7F3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3D67CF47" w14:textId="77777777" w:rsidR="00441340" w:rsidRDefault="00441340" w:rsidP="000130A3">
            <w:pPr>
              <w:pStyle w:val="a3"/>
            </w:pPr>
            <w:r>
              <w:t>33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52879AE7" w14:textId="77777777" w:rsidR="00441340" w:rsidRDefault="00441340" w:rsidP="000130A3">
            <w:pPr>
              <w:pStyle w:val="a3"/>
            </w:pPr>
            <w:r>
              <w:t>Болезни верхних дыхательных путей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374E6E07" w14:textId="77777777" w:rsidR="00441340" w:rsidRDefault="00441340" w:rsidP="000130A3">
            <w:pPr>
              <w:pStyle w:val="a3"/>
            </w:pPr>
            <w:r>
              <w:t>J30- J38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56DFE1C7" w14:textId="77777777" w:rsidR="00441340" w:rsidRDefault="00441340" w:rsidP="000130A3">
            <w:pPr>
              <w:pStyle w:val="a3"/>
            </w:pPr>
            <w:r>
              <w:t> </w:t>
            </w:r>
          </w:p>
          <w:p w14:paraId="65E563F6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0EB821E9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16F5A81E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693F3B45" w14:textId="77777777" w:rsidR="00441340" w:rsidRDefault="00441340" w:rsidP="000130A3">
            <w:pPr>
              <w:pStyle w:val="a3"/>
            </w:pPr>
            <w:r>
              <w:t>а) вазомоторный, аллергический ринит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39D1C4FF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3F7F38F0" w14:textId="77777777" w:rsidR="00441340" w:rsidRDefault="00441340" w:rsidP="000130A3">
            <w:pPr>
              <w:pStyle w:val="a3"/>
            </w:pPr>
            <w:r>
              <w:t>1.1, 1.2, 1.5, 1.6, 1.8.1-1.8.3, 1.13-1.17, 1.22 - 1.26, 1.29.5, 1.31, 1.35, 1.36.1, 1.36.2, 1.37.1.2, 1.38-1.47, 1.49-1.51, 1.52.1-1.52.5, 1.52.7, 2.1-2.4. 2.5.1, 2.6, 2.7, 3.1.7-3.1.10, 6.11, 6.13-6.15</w:t>
            </w:r>
          </w:p>
        </w:tc>
      </w:tr>
      <w:tr w:rsidR="00441340" w14:paraId="07CA4061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48F9AF80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2DCEA2C2" w14:textId="77777777" w:rsidR="00441340" w:rsidRDefault="00441340" w:rsidP="000130A3">
            <w:pPr>
              <w:pStyle w:val="a3"/>
            </w:pPr>
            <w:r>
              <w:t>б) заболевания со стойким нарушением носового дыхания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6B46BD79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13DFB25C" w14:textId="77777777" w:rsidR="00441340" w:rsidRDefault="00441340" w:rsidP="000130A3">
            <w:pPr>
              <w:pStyle w:val="a3"/>
            </w:pPr>
            <w:r>
              <w:t>1.1, 1.2, 1.5, 1.7-1.9, 1.13-1.18, 1.19.1, 1.24 - 1.26, 1.27.2, 1.28, 1.29, 1.31, 1.34, 1.35, 1.36.3, 1.37.1.2, 1.40-1.51, 1.52.1-1.52.5, 1.52.7, 2.1-2.3, 2.6, 2.7, 3.1.7-3.1.10, 3.2, 6.8, 6.10, 6.11, 6.13-6.15</w:t>
            </w:r>
          </w:p>
        </w:tc>
      </w:tr>
      <w:tr w:rsidR="00441340" w14:paraId="747E2603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75146B41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2B638849" w14:textId="77777777" w:rsidR="00441340" w:rsidRDefault="00441340" w:rsidP="000130A3">
            <w:pPr>
              <w:pStyle w:val="a3"/>
            </w:pPr>
            <w:r>
              <w:t>в) полип носа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2470331C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7F6583CC" w14:textId="77777777" w:rsidR="00441340" w:rsidRDefault="00441340" w:rsidP="000130A3">
            <w:pPr>
              <w:pStyle w:val="a3"/>
            </w:pPr>
            <w:r>
              <w:t>1.1, 1.2, 1.5, 1.7-1.9, 1.13-1.19, 1.26, 1.27.2, 1.28, 1.29, 1.31, 1.33-1.35, 1.36.3, 1.37.1.2, 1.40-1.51, 1.52.1-1.52.5, 1.52.7, 2.1-2.3, 2.6, 2.7, 3.1.7-3.1.10, 3.2, 6.8, 6.10, 6.11, 6.13-6.15</w:t>
            </w:r>
          </w:p>
        </w:tc>
      </w:tr>
      <w:tr w:rsidR="00441340" w14:paraId="59389BC1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6853980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5FFBB971" w14:textId="77777777" w:rsidR="00441340" w:rsidRDefault="00441340" w:rsidP="000130A3">
            <w:pPr>
              <w:pStyle w:val="a3"/>
            </w:pPr>
            <w:r>
              <w:t>г) рецидивирующие формы заболеваний с частотой обострения 4 и более раза за календарный год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57060B00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1DE0EEDF" w14:textId="77777777" w:rsidR="00441340" w:rsidRDefault="00441340" w:rsidP="000130A3">
            <w:pPr>
              <w:pStyle w:val="a3"/>
            </w:pPr>
            <w:r>
              <w:t>1.1, 1.2, 1.4, 1.5, 1.7-1.9, 1.13-1.19, 1.23, 1.23 - 1.26, 1.27.2, 1.28, 1.29, 1.31, 1.33-1.35, 1.36.3, 1.37.1.2, 1.40-1.51, 1.52.1-1.52.5, 1.52.7, 2.1-2.3, 2.6, 2.7, 3.1.7-3.1.10, 3.2, 6.11, 6.13-6.15</w:t>
            </w:r>
          </w:p>
        </w:tc>
      </w:tr>
      <w:tr w:rsidR="00441340" w14:paraId="790B666E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6BBC2489" w14:textId="77777777" w:rsidR="00441340" w:rsidRDefault="00441340" w:rsidP="000130A3">
            <w:pPr>
              <w:pStyle w:val="a3"/>
            </w:pPr>
            <w:r>
              <w:lastRenderedPageBreak/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2BD28B6A" w14:textId="77777777" w:rsidR="00441340" w:rsidRDefault="00441340" w:rsidP="000130A3">
            <w:pPr>
              <w:pStyle w:val="a3"/>
            </w:pPr>
            <w:proofErr w:type="gramStart"/>
            <w:r>
              <w:t>д)заболевания</w:t>
            </w:r>
            <w:proofErr w:type="gramEnd"/>
            <w:r>
              <w:t xml:space="preserve"> с нарушением дыхательной, обонятельной, речевой функций и/или стойким расстройством </w:t>
            </w:r>
            <w:proofErr w:type="spellStart"/>
            <w:r>
              <w:t>барофункции</w:t>
            </w:r>
            <w:proofErr w:type="spellEnd"/>
            <w:r>
              <w:t xml:space="preserve"> придаточных пазух носа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473B2DDC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45B2E48" w14:textId="77777777" w:rsidR="00441340" w:rsidRDefault="00441340" w:rsidP="000130A3">
            <w:pPr>
              <w:pStyle w:val="a3"/>
            </w:pPr>
            <w:r>
              <w:t>6.13-6.15</w:t>
            </w:r>
          </w:p>
        </w:tc>
      </w:tr>
      <w:tr w:rsidR="00441340" w14:paraId="4B4E618F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456587D7" w14:textId="77777777" w:rsidR="00441340" w:rsidRDefault="00441340" w:rsidP="000130A3">
            <w:pPr>
              <w:pStyle w:val="a3"/>
            </w:pPr>
            <w:r>
              <w:t>34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631922F0" w14:textId="77777777" w:rsidR="00441340" w:rsidRDefault="00441340" w:rsidP="000130A3">
            <w:pPr>
              <w:pStyle w:val="a3"/>
            </w:pPr>
            <w:r>
              <w:t>Болезни нижних дыхательных путей, болезни легкого, вызванные внешними агентами, другие болезни легкого, плевры, диафрагмы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565E373D" w14:textId="77777777" w:rsidR="00441340" w:rsidRDefault="00441340" w:rsidP="000130A3">
            <w:pPr>
              <w:pStyle w:val="a3"/>
            </w:pPr>
            <w:r>
              <w:t>J43- J98</w:t>
            </w:r>
          </w:p>
          <w:p w14:paraId="777A0822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1F96EC8D" w14:textId="77777777" w:rsidR="00441340" w:rsidRDefault="00441340" w:rsidP="000130A3">
            <w:pPr>
              <w:pStyle w:val="a3"/>
            </w:pPr>
            <w:r>
              <w:t> </w:t>
            </w:r>
          </w:p>
          <w:p w14:paraId="7BFD9BC9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536A3F32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19018863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6ADA04D8" w14:textId="77777777" w:rsidR="00441340" w:rsidRDefault="00441340" w:rsidP="000130A3">
            <w:pPr>
              <w:pStyle w:val="a3"/>
            </w:pPr>
            <w:r>
              <w:t>а) заболевания с дыхательной недостаточностью III степени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48F8CC3A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0BBFAD5B" w14:textId="77777777" w:rsidR="00441340" w:rsidRDefault="00441340" w:rsidP="000130A3">
            <w:pPr>
              <w:pStyle w:val="a3"/>
            </w:pPr>
            <w:r>
              <w:t>1-6</w:t>
            </w:r>
          </w:p>
        </w:tc>
      </w:tr>
      <w:tr w:rsidR="00441340" w14:paraId="452D3248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E07316A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64FF7796" w14:textId="77777777" w:rsidR="00441340" w:rsidRDefault="00441340" w:rsidP="000130A3">
            <w:pPr>
              <w:pStyle w:val="a3"/>
            </w:pPr>
            <w:r>
              <w:t>б) астма с преобладанием аллергического компонента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379BABA8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6A1510AA" w14:textId="77777777" w:rsidR="00441340" w:rsidRDefault="00441340" w:rsidP="000130A3">
            <w:pPr>
              <w:pStyle w:val="a3"/>
            </w:pPr>
            <w:r>
              <w:t>1.1, 1.2, 1.6, 1.8.1-1.8.3, 1.13-1.17, 1.22, 1.26, 1.29.5, 1.35, 1.36.1, 1.36.2, 1.37.1.2, 1.38-1.42. 1.43.1, 1.44, 1.45.1, 1.45.2, 1.46, 1.47.1, 1.47.2, 1.49-1.51, 1.52.1-1.52.5, 1.52.7, 2.1-2.4, 2.5.1, 3.1.7, 3.1.8.2, 3.1.8.3, 3.1.9, 3.1.10, 6.5, 6.6.2, 6.6.3, 6.7, 6.8, 6.10, 6.11, 6.13, 6.15</w:t>
            </w:r>
          </w:p>
        </w:tc>
      </w:tr>
      <w:tr w:rsidR="00441340" w14:paraId="75DCC925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71EEDCE7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739D8792" w14:textId="77777777" w:rsidR="00441340" w:rsidRDefault="00441340" w:rsidP="000130A3">
            <w:pPr>
              <w:pStyle w:val="a3"/>
            </w:pPr>
            <w:r>
              <w:t>в) рецидивирующие формы заболеваний с частотой обострения 4 и более раза за календарный год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7D66DD67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6E48B1E0" w14:textId="77777777" w:rsidR="00441340" w:rsidRDefault="00441340" w:rsidP="000130A3">
            <w:pPr>
              <w:pStyle w:val="a3"/>
            </w:pPr>
            <w:r>
              <w:t>1.4, 1.5, 1.7-1.9, 1.19, 1.23, 1.26, 1.29, 1.31, 1.33, 1.40.2, 1.43.1, 1.44-1.46, 2.7, 3.1.7-3.1.10, 6.8, 6.10, 6.11, 6.13, 6.15</w:t>
            </w:r>
          </w:p>
        </w:tc>
      </w:tr>
      <w:tr w:rsidR="00441340" w14:paraId="03F972CE" w14:textId="77777777" w:rsidTr="000130A3">
        <w:tc>
          <w:tcPr>
            <w:tcW w:w="15375" w:type="dxa"/>
            <w:gridSpan w:val="4"/>
            <w:tcBorders>
              <w:bottom w:val="single" w:sz="6" w:space="0" w:color="000000"/>
            </w:tcBorders>
            <w:hideMark/>
          </w:tcPr>
          <w:p w14:paraId="321D8A80" w14:textId="77777777" w:rsidR="00441340" w:rsidRDefault="00441340" w:rsidP="000130A3">
            <w:pPr>
              <w:pStyle w:val="a3"/>
            </w:pPr>
            <w:r>
              <w:t> </w:t>
            </w:r>
          </w:p>
          <w:p w14:paraId="3257264B" w14:textId="77777777" w:rsidR="00441340" w:rsidRDefault="00441340" w:rsidP="000130A3">
            <w:pPr>
              <w:pStyle w:val="a3"/>
            </w:pPr>
            <w:r>
              <w:t> </w:t>
            </w:r>
          </w:p>
          <w:p w14:paraId="5464E443" w14:textId="77777777" w:rsidR="00441340" w:rsidRDefault="00441340" w:rsidP="000130A3">
            <w:pPr>
              <w:pStyle w:val="a3"/>
            </w:pPr>
            <w:r>
              <w:t>Класс XI. Болезни органов пищеварения</w:t>
            </w:r>
          </w:p>
          <w:p w14:paraId="3D95B016" w14:textId="77777777" w:rsidR="00441340" w:rsidRDefault="00441340" w:rsidP="000130A3">
            <w:pPr>
              <w:pStyle w:val="a3"/>
            </w:pPr>
            <w:r>
              <w:t> </w:t>
            </w:r>
          </w:p>
          <w:p w14:paraId="32911C5A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6571877B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13B5EE9A" w14:textId="77777777" w:rsidR="00441340" w:rsidRDefault="00441340" w:rsidP="000130A3">
            <w:pPr>
              <w:pStyle w:val="a3"/>
            </w:pPr>
            <w:r>
              <w:t>35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58F5267" w14:textId="77777777" w:rsidR="00441340" w:rsidRDefault="00441340" w:rsidP="000130A3">
            <w:pPr>
              <w:pStyle w:val="a3"/>
            </w:pPr>
            <w:r>
              <w:t>Болезни полости рта, слюнных желез, челюстей с нарушением дыхательной, обонятельной, жевательной, глотательной, речевой функций, а также препятствующие захватыванию загубника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265905B2" w14:textId="77777777" w:rsidR="00441340" w:rsidRDefault="00441340" w:rsidP="000130A3">
            <w:pPr>
              <w:pStyle w:val="a3"/>
            </w:pPr>
            <w:r>
              <w:t>K00-K14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03C540F" w14:textId="77777777" w:rsidR="00441340" w:rsidRDefault="00441340" w:rsidP="000130A3">
            <w:pPr>
              <w:pStyle w:val="a3"/>
            </w:pPr>
            <w:r>
              <w:t>6.13.1, 6.13.3, 6.14</w:t>
            </w:r>
          </w:p>
        </w:tc>
      </w:tr>
      <w:tr w:rsidR="00441340" w14:paraId="2A931787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4F677730" w14:textId="77777777" w:rsidR="00441340" w:rsidRDefault="00441340" w:rsidP="000130A3">
            <w:pPr>
              <w:pStyle w:val="a3"/>
            </w:pPr>
            <w:r>
              <w:lastRenderedPageBreak/>
              <w:t>36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F544FCB" w14:textId="77777777" w:rsidR="00441340" w:rsidRDefault="00441340" w:rsidP="000130A3">
            <w:pPr>
              <w:pStyle w:val="a3"/>
            </w:pPr>
            <w:r>
              <w:t>Болезни пищевода, желудка и двенадцатиперстной кишки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7085F30A" w14:textId="77777777" w:rsidR="00441340" w:rsidRDefault="00441340" w:rsidP="000130A3">
            <w:pPr>
              <w:pStyle w:val="a3"/>
            </w:pPr>
            <w:r>
              <w:t>K20-K31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5DC9ADBC" w14:textId="77777777" w:rsidR="00441340" w:rsidRDefault="00441340" w:rsidP="000130A3">
            <w:pPr>
              <w:pStyle w:val="a3"/>
            </w:pPr>
            <w:r>
              <w:t> </w:t>
            </w:r>
          </w:p>
          <w:p w14:paraId="1D1ADCBE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47563DB9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67FA59DA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0A55E8CC" w14:textId="77777777" w:rsidR="00441340" w:rsidRDefault="00441340" w:rsidP="000130A3">
            <w:pPr>
              <w:pStyle w:val="a3"/>
            </w:pPr>
            <w:r>
              <w:t>а) заболевания с выраженным нарушением функции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1CD0A377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0B1BDF68" w14:textId="77777777" w:rsidR="00441340" w:rsidRDefault="00441340" w:rsidP="000130A3">
            <w:pPr>
              <w:pStyle w:val="a3"/>
            </w:pPr>
            <w:r>
              <w:t>1-6</w:t>
            </w:r>
          </w:p>
        </w:tc>
      </w:tr>
      <w:tr w:rsidR="00441340" w14:paraId="019E5243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528AAABD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2CC4E7E8" w14:textId="77777777" w:rsidR="00441340" w:rsidRDefault="00441340" w:rsidP="000130A3">
            <w:pPr>
              <w:pStyle w:val="a3"/>
            </w:pPr>
            <w:r>
              <w:t xml:space="preserve">б) заболевания </w:t>
            </w:r>
            <w:proofErr w:type="spellStart"/>
            <w:r>
              <w:t>сумеренным</w:t>
            </w:r>
            <w:proofErr w:type="spellEnd"/>
            <w:r>
              <w:t xml:space="preserve"> нарушением функции и/или рецидивирующие формы заболеваний с частотой обострения 2 и более раза за календарный год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1901818E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69D3E8FE" w14:textId="77777777" w:rsidR="00441340" w:rsidRDefault="00441340" w:rsidP="000130A3">
            <w:pPr>
              <w:pStyle w:val="a3"/>
            </w:pPr>
            <w:r>
              <w:t>6.13.1, 6.13.3, 6.14</w:t>
            </w:r>
          </w:p>
        </w:tc>
      </w:tr>
      <w:tr w:rsidR="00441340" w14:paraId="68EA42EE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31C67CBA" w14:textId="77777777" w:rsidR="00441340" w:rsidRDefault="00441340" w:rsidP="000130A3">
            <w:pPr>
              <w:pStyle w:val="a3"/>
            </w:pPr>
            <w:r>
              <w:t>37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26ABC1BE" w14:textId="77777777" w:rsidR="00441340" w:rsidRDefault="00441340" w:rsidP="000130A3">
            <w:pPr>
              <w:pStyle w:val="a3"/>
            </w:pPr>
            <w:r>
              <w:t>Грыжи при неэффективности лечения или отказе от него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263450A8" w14:textId="77777777" w:rsidR="00441340" w:rsidRDefault="00441340" w:rsidP="000130A3">
            <w:pPr>
              <w:pStyle w:val="a3"/>
            </w:pPr>
            <w:r>
              <w:t>K40-K46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00708D2" w14:textId="77777777" w:rsidR="00441340" w:rsidRDefault="00441340" w:rsidP="000130A3">
            <w:pPr>
              <w:pStyle w:val="a3"/>
            </w:pPr>
            <w:r>
              <w:t>5.1, 6.1, 6.2, 6.4, 6.8, 6.13, 6.15</w:t>
            </w:r>
          </w:p>
        </w:tc>
      </w:tr>
      <w:tr w:rsidR="00441340" w14:paraId="0E743707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7E169680" w14:textId="77777777" w:rsidR="00441340" w:rsidRDefault="00441340" w:rsidP="000130A3">
            <w:pPr>
              <w:pStyle w:val="a3"/>
            </w:pPr>
            <w:r>
              <w:t>38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39897DF" w14:textId="77777777" w:rsidR="00441340" w:rsidRDefault="00441340" w:rsidP="000130A3">
            <w:pPr>
              <w:pStyle w:val="a3"/>
            </w:pPr>
            <w:r>
              <w:t>Неинфекционные энтериты, колиты, другие болезни кишечника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50072B17" w14:textId="77777777" w:rsidR="00441340" w:rsidRDefault="00441340" w:rsidP="000130A3">
            <w:pPr>
              <w:pStyle w:val="a3"/>
            </w:pPr>
            <w:r>
              <w:t>K50-K52</w:t>
            </w:r>
          </w:p>
          <w:p w14:paraId="3E0CEC78" w14:textId="77777777" w:rsidR="00441340" w:rsidRDefault="00441340" w:rsidP="000130A3">
            <w:pPr>
              <w:pStyle w:val="a3"/>
            </w:pPr>
            <w:r>
              <w:t>K55-K63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10D88CA4" w14:textId="77777777" w:rsidR="00441340" w:rsidRDefault="00441340" w:rsidP="000130A3">
            <w:pPr>
              <w:pStyle w:val="a3"/>
            </w:pPr>
            <w:r>
              <w:t> </w:t>
            </w:r>
          </w:p>
          <w:p w14:paraId="5E982945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4B2A2182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1B6FBDCB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28D0DBB4" w14:textId="77777777" w:rsidR="00441340" w:rsidRDefault="00441340" w:rsidP="000130A3">
            <w:pPr>
              <w:pStyle w:val="a3"/>
            </w:pPr>
            <w:r>
              <w:t>а) заболевания с выраженным нарушением функции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6F8962C0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049E6234" w14:textId="77777777" w:rsidR="00441340" w:rsidRDefault="00441340" w:rsidP="000130A3">
            <w:pPr>
              <w:pStyle w:val="a3"/>
            </w:pPr>
            <w:r>
              <w:t>1-6</w:t>
            </w:r>
          </w:p>
        </w:tc>
      </w:tr>
      <w:tr w:rsidR="00441340" w14:paraId="4BDF2E5B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A54500B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7F8F8B56" w14:textId="77777777" w:rsidR="00441340" w:rsidRDefault="00441340" w:rsidP="000130A3">
            <w:pPr>
              <w:pStyle w:val="a3"/>
            </w:pPr>
            <w:r>
              <w:t>б) выпадение прямой кишки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40E15E2D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20E6A89C" w14:textId="77777777" w:rsidR="00441340" w:rsidRDefault="00441340" w:rsidP="000130A3">
            <w:pPr>
              <w:pStyle w:val="a3"/>
            </w:pPr>
            <w:r>
              <w:t>5.1, 6.4, 6.5</w:t>
            </w:r>
          </w:p>
        </w:tc>
      </w:tr>
      <w:tr w:rsidR="00441340" w14:paraId="747A6E72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4C02300D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0AFA3825" w14:textId="77777777" w:rsidR="00441340" w:rsidRDefault="00441340" w:rsidP="000130A3">
            <w:pPr>
              <w:pStyle w:val="a3"/>
            </w:pPr>
            <w:r>
              <w:t>в) аллергический, алиментарный гастроэнтерит, колит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3C48999D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83A0263" w14:textId="77777777" w:rsidR="00441340" w:rsidRDefault="00441340" w:rsidP="000130A3">
            <w:pPr>
              <w:pStyle w:val="a3"/>
            </w:pPr>
            <w:r>
              <w:t>1.5.2</w:t>
            </w:r>
          </w:p>
        </w:tc>
      </w:tr>
      <w:tr w:rsidR="00441340" w14:paraId="70CB46F0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17EC0D7E" w14:textId="77777777" w:rsidR="00441340" w:rsidRDefault="00441340" w:rsidP="000130A3">
            <w:pPr>
              <w:pStyle w:val="a3"/>
            </w:pPr>
            <w:r>
              <w:t>39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55CE5AD6" w14:textId="77777777" w:rsidR="00441340" w:rsidRDefault="00441340" w:rsidP="000130A3">
            <w:pPr>
              <w:pStyle w:val="a3"/>
            </w:pPr>
            <w:r>
              <w:t>Геморрой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687FA931" w14:textId="77777777" w:rsidR="00441340" w:rsidRDefault="00441340" w:rsidP="000130A3">
            <w:pPr>
              <w:pStyle w:val="a3"/>
            </w:pPr>
            <w:r>
              <w:t>К64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048ABAC2" w14:textId="77777777" w:rsidR="00441340" w:rsidRDefault="00441340" w:rsidP="000130A3">
            <w:pPr>
              <w:pStyle w:val="a3"/>
            </w:pPr>
            <w:r>
              <w:t> </w:t>
            </w:r>
          </w:p>
          <w:p w14:paraId="592B64EA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5F7C3ADB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416D4E89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196AC699" w14:textId="77777777" w:rsidR="00441340" w:rsidRDefault="00441340" w:rsidP="000130A3">
            <w:pPr>
              <w:pStyle w:val="a3"/>
            </w:pPr>
            <w:r>
              <w:t>а) осложненные формы геморроя с обострениями, при неэффективности лечения или отказе от него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3051937B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4939C7E" w14:textId="77777777" w:rsidR="00441340" w:rsidRDefault="00441340" w:rsidP="000130A3">
            <w:pPr>
              <w:pStyle w:val="a3"/>
            </w:pPr>
            <w:r>
              <w:t>1-6</w:t>
            </w:r>
          </w:p>
          <w:p w14:paraId="6DE75A33" w14:textId="77777777" w:rsidR="00441340" w:rsidRDefault="00441340" w:rsidP="000130A3">
            <w:pPr>
              <w:pStyle w:val="a3"/>
            </w:pPr>
            <w:r>
              <w:t>Решение вопроса о профессиональной пригодности принимается врачебной комиссией с учётом заключения врача проктолога</w:t>
            </w:r>
          </w:p>
        </w:tc>
      </w:tr>
      <w:tr w:rsidR="00441340" w14:paraId="534B324C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3BEAC5CA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38B2B53E" w14:textId="77777777" w:rsidR="00441340" w:rsidRDefault="00441340" w:rsidP="000130A3">
            <w:pPr>
              <w:pStyle w:val="a3"/>
            </w:pPr>
            <w:proofErr w:type="gramStart"/>
            <w:r>
              <w:t>б)рецидивирующие</w:t>
            </w:r>
            <w:proofErr w:type="gramEnd"/>
            <w:r>
              <w:t xml:space="preserve"> формы </w:t>
            </w:r>
            <w:proofErr w:type="spellStart"/>
            <w:r>
              <w:t>геморрояс</w:t>
            </w:r>
            <w:proofErr w:type="spellEnd"/>
            <w:r>
              <w:t xml:space="preserve"> частотой обострения 2 и более раза за календарный год и/или вторичной анемией и /или с выпадением узлов II-III стадии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3ADFE3B7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3A2FB54E" w14:textId="77777777" w:rsidR="00441340" w:rsidRDefault="00441340" w:rsidP="000130A3">
            <w:pPr>
              <w:pStyle w:val="a3"/>
            </w:pPr>
            <w:r>
              <w:t>5.1, 6.13-6.15</w:t>
            </w:r>
          </w:p>
        </w:tc>
      </w:tr>
      <w:tr w:rsidR="00441340" w14:paraId="5E7BF8A0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06D579F6" w14:textId="77777777" w:rsidR="00441340" w:rsidRDefault="00441340" w:rsidP="000130A3">
            <w:pPr>
              <w:pStyle w:val="a3"/>
            </w:pPr>
            <w:r>
              <w:lastRenderedPageBreak/>
              <w:t>40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6B47881" w14:textId="77777777" w:rsidR="00441340" w:rsidRDefault="00441340" w:rsidP="000130A3">
            <w:pPr>
              <w:pStyle w:val="a3"/>
            </w:pPr>
            <w:r>
              <w:t>Болезни печени, желчного пузыря, желчевыводящих путей, поджелудочной железы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147FD82A" w14:textId="77777777" w:rsidR="00441340" w:rsidRDefault="00441340" w:rsidP="000130A3">
            <w:pPr>
              <w:pStyle w:val="a3"/>
            </w:pPr>
            <w:r>
              <w:t>K70-K76</w:t>
            </w:r>
          </w:p>
          <w:p w14:paraId="07947AEF" w14:textId="77777777" w:rsidR="00441340" w:rsidRDefault="00441340" w:rsidP="000130A3">
            <w:pPr>
              <w:pStyle w:val="a3"/>
            </w:pPr>
            <w:r>
              <w:t>K80-K86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663CD4B9" w14:textId="77777777" w:rsidR="00441340" w:rsidRDefault="00441340" w:rsidP="000130A3">
            <w:pPr>
              <w:pStyle w:val="a3"/>
            </w:pPr>
            <w:r>
              <w:t> </w:t>
            </w:r>
          </w:p>
          <w:p w14:paraId="46B9BC5C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56465556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54FDFED8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2F2693D0" w14:textId="77777777" w:rsidR="00441340" w:rsidRDefault="00441340" w:rsidP="000130A3">
            <w:pPr>
              <w:pStyle w:val="a3"/>
            </w:pPr>
            <w:r>
              <w:t>а) заболевания с выраженным нарушением функции, при неэффективности лечения или отказе от него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76016940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2F2FC286" w14:textId="77777777" w:rsidR="00441340" w:rsidRDefault="00441340" w:rsidP="000130A3">
            <w:pPr>
              <w:pStyle w:val="a3"/>
            </w:pPr>
            <w:r>
              <w:t>1-6</w:t>
            </w:r>
          </w:p>
        </w:tc>
      </w:tr>
      <w:tr w:rsidR="00441340" w14:paraId="5A6F7C15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6344A918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5C17EA4A" w14:textId="77777777" w:rsidR="00441340" w:rsidRDefault="00441340" w:rsidP="000130A3">
            <w:pPr>
              <w:pStyle w:val="a3"/>
            </w:pPr>
            <w:r>
              <w:t xml:space="preserve">б) </w:t>
            </w:r>
            <w:proofErr w:type="spellStart"/>
            <w:r>
              <w:t>заболеванияс</w:t>
            </w:r>
            <w:proofErr w:type="spellEnd"/>
            <w:r>
              <w:t xml:space="preserve"> умеренным нарушением функции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1C83FA4B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0E25C7D2" w14:textId="77777777" w:rsidR="00441340" w:rsidRDefault="00441340" w:rsidP="000130A3">
            <w:pPr>
              <w:pStyle w:val="a3"/>
            </w:pPr>
            <w:r>
              <w:t>6.13.1, 6.14</w:t>
            </w:r>
          </w:p>
        </w:tc>
      </w:tr>
      <w:tr w:rsidR="00441340" w14:paraId="563B28C9" w14:textId="77777777" w:rsidTr="000130A3">
        <w:tc>
          <w:tcPr>
            <w:tcW w:w="15375" w:type="dxa"/>
            <w:gridSpan w:val="4"/>
            <w:tcBorders>
              <w:bottom w:val="single" w:sz="6" w:space="0" w:color="000000"/>
            </w:tcBorders>
            <w:hideMark/>
          </w:tcPr>
          <w:p w14:paraId="01F825B2" w14:textId="77777777" w:rsidR="00441340" w:rsidRDefault="00441340" w:rsidP="000130A3">
            <w:pPr>
              <w:pStyle w:val="a3"/>
            </w:pPr>
            <w:r>
              <w:t> </w:t>
            </w:r>
          </w:p>
          <w:p w14:paraId="27CADF01" w14:textId="77777777" w:rsidR="00441340" w:rsidRDefault="00441340" w:rsidP="000130A3">
            <w:pPr>
              <w:pStyle w:val="a3"/>
            </w:pPr>
            <w:r>
              <w:t> </w:t>
            </w:r>
          </w:p>
          <w:p w14:paraId="2CD9EBD4" w14:textId="77777777" w:rsidR="00441340" w:rsidRDefault="00441340" w:rsidP="000130A3">
            <w:pPr>
              <w:pStyle w:val="a3"/>
            </w:pPr>
            <w:r>
              <w:t>Класс XII. Болезни кожи и подкожной клетчатки</w:t>
            </w:r>
          </w:p>
          <w:p w14:paraId="3F38F2EA" w14:textId="77777777" w:rsidR="00441340" w:rsidRDefault="00441340" w:rsidP="000130A3">
            <w:pPr>
              <w:pStyle w:val="a3"/>
            </w:pPr>
            <w:r>
              <w:t> </w:t>
            </w:r>
          </w:p>
          <w:p w14:paraId="06CBDF1E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283B24AC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36988B46" w14:textId="77777777" w:rsidR="00441340" w:rsidRDefault="00441340" w:rsidP="000130A3">
            <w:pPr>
              <w:pStyle w:val="a3"/>
            </w:pPr>
            <w:r>
              <w:t>41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1523D79F" w14:textId="77777777" w:rsidR="00441340" w:rsidRDefault="00441340" w:rsidP="000130A3">
            <w:pPr>
              <w:pStyle w:val="a3"/>
            </w:pPr>
            <w:r>
              <w:t>Хронические болезни кожи и подкожной клетчатки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1B13A46A" w14:textId="77777777" w:rsidR="00441340" w:rsidRDefault="00441340" w:rsidP="000130A3">
            <w:pPr>
              <w:pStyle w:val="a3"/>
            </w:pPr>
            <w:r>
              <w:t>L00-L98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5B972C15" w14:textId="77777777" w:rsidR="00441340" w:rsidRDefault="00441340" w:rsidP="000130A3">
            <w:pPr>
              <w:pStyle w:val="a3"/>
            </w:pPr>
            <w:r>
              <w:t> </w:t>
            </w:r>
          </w:p>
          <w:p w14:paraId="5182F699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0148B6D2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7FFAB332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FB987C3" w14:textId="77777777" w:rsidR="00441340" w:rsidRDefault="00441340" w:rsidP="000130A3">
            <w:pPr>
              <w:pStyle w:val="a3"/>
            </w:pPr>
            <w:r>
              <w:t>а) тяжелые формы заболеваний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1B9A34C2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05E6C60E" w14:textId="77777777" w:rsidR="00441340" w:rsidRDefault="00441340" w:rsidP="000130A3">
            <w:pPr>
              <w:pStyle w:val="a3"/>
            </w:pPr>
            <w:r>
              <w:t>1-6</w:t>
            </w:r>
          </w:p>
        </w:tc>
      </w:tr>
      <w:tr w:rsidR="00441340" w14:paraId="18AEAFC5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5D9A3E73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015AA969" w14:textId="77777777" w:rsidR="00441340" w:rsidRDefault="00441340" w:rsidP="000130A3">
            <w:pPr>
              <w:pStyle w:val="a3"/>
            </w:pPr>
            <w:r>
              <w:t>б) рецидивирующие формы заболеваний с частотой обострения 4 и более раза за календарный год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0E21C1BE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0124A06" w14:textId="77777777" w:rsidR="00441340" w:rsidRDefault="00441340" w:rsidP="000130A3">
            <w:pPr>
              <w:pStyle w:val="a3"/>
            </w:pPr>
            <w:r>
              <w:t>1.1-1.4, 1.6, 1.7, 1.8.1, 1.8.2, 1.8.4, 1.9, 1.14, 1.15, 1.21, 1.22, 1.24, 1.31, 1.32, 1.34-1.36, 1.40-1.46, 1.47.1, 1.47.2, 1.47.4-1.47.16, 1.48-1.52, 2.1-2.4, 2.5.1, 2.6, 2.7, 3.1.3, 3.1.4, 4.2, 4.9, 4.10, 6.13-6.15</w:t>
            </w:r>
          </w:p>
        </w:tc>
      </w:tr>
      <w:tr w:rsidR="00441340" w14:paraId="44C03CD6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0099E3CC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2AC4CAAC" w14:textId="77777777" w:rsidR="00441340" w:rsidRDefault="00441340" w:rsidP="000130A3">
            <w:pPr>
              <w:pStyle w:val="a3"/>
            </w:pPr>
            <w:r>
              <w:t>в) аллергический контактный дерматит, крапивница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5A9FFFDA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7272B98" w14:textId="77777777" w:rsidR="00441340" w:rsidRDefault="00441340" w:rsidP="000130A3">
            <w:pPr>
              <w:pStyle w:val="a3"/>
            </w:pPr>
            <w:r>
              <w:t>1.1, 1.2, 1.4, 1.5.2, 1.6-1.9, 1.13-1.16, 1.18.2, 1.19.2, 1.21, 1.22, 1.24 - 1.26, 1.29.4, 1.29.5, 1.31, 1.32, 1.34-1.36, 1.37.1.2, 1.38-1.46, 1.47.1, 1.47.2, 1.47.4-1.47.16, 1.48-1.52, 2.1-2.4, 2.5.1, 2.6, 2.7, 3.1.1-3.1.7, 3.1.8.2, 3.1.8.3, 3.1.9, 3.1.10, 4.2, 4.9, 4.10</w:t>
            </w:r>
          </w:p>
        </w:tc>
      </w:tr>
      <w:tr w:rsidR="00441340" w14:paraId="626709EA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1DEAB6AF" w14:textId="77777777" w:rsidR="00441340" w:rsidRDefault="00441340" w:rsidP="000130A3">
            <w:pPr>
              <w:pStyle w:val="a3"/>
            </w:pPr>
            <w:r>
              <w:lastRenderedPageBreak/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506F225A" w14:textId="77777777" w:rsidR="00441340" w:rsidRDefault="00441340" w:rsidP="000130A3">
            <w:pPr>
              <w:pStyle w:val="a3"/>
            </w:pPr>
            <w:r>
              <w:t>г) радиационный дерматит лучевой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5285BB2C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6F6A7713" w14:textId="77777777" w:rsidR="00441340" w:rsidRDefault="00441340" w:rsidP="000130A3">
            <w:pPr>
              <w:pStyle w:val="a3"/>
            </w:pPr>
            <w:r>
              <w:t>4.1</w:t>
            </w:r>
          </w:p>
        </w:tc>
      </w:tr>
      <w:tr w:rsidR="00441340" w14:paraId="63A11CC8" w14:textId="77777777" w:rsidTr="000130A3">
        <w:tc>
          <w:tcPr>
            <w:tcW w:w="15375" w:type="dxa"/>
            <w:gridSpan w:val="4"/>
            <w:tcBorders>
              <w:bottom w:val="single" w:sz="6" w:space="0" w:color="000000"/>
            </w:tcBorders>
            <w:hideMark/>
          </w:tcPr>
          <w:p w14:paraId="25F43325" w14:textId="77777777" w:rsidR="00441340" w:rsidRDefault="00441340" w:rsidP="000130A3">
            <w:pPr>
              <w:pStyle w:val="a3"/>
            </w:pPr>
            <w:r>
              <w:t> </w:t>
            </w:r>
          </w:p>
          <w:p w14:paraId="245AE3D1" w14:textId="77777777" w:rsidR="00441340" w:rsidRDefault="00441340" w:rsidP="000130A3">
            <w:pPr>
              <w:pStyle w:val="a3"/>
            </w:pPr>
            <w:r>
              <w:t> </w:t>
            </w:r>
          </w:p>
          <w:p w14:paraId="4DE28671" w14:textId="77777777" w:rsidR="00441340" w:rsidRDefault="00441340" w:rsidP="000130A3">
            <w:pPr>
              <w:pStyle w:val="a3"/>
            </w:pPr>
            <w:r>
              <w:t>Класс XIII. Болезни костно-мышечной системы и соединительной ткани</w:t>
            </w:r>
          </w:p>
          <w:p w14:paraId="064C7BC4" w14:textId="77777777" w:rsidR="00441340" w:rsidRDefault="00441340" w:rsidP="000130A3">
            <w:pPr>
              <w:pStyle w:val="a3"/>
            </w:pPr>
            <w:r>
              <w:t> </w:t>
            </w:r>
          </w:p>
          <w:p w14:paraId="3F34B218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0952026B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36DA0B3C" w14:textId="77777777" w:rsidR="00441340" w:rsidRDefault="00441340" w:rsidP="000130A3">
            <w:pPr>
              <w:pStyle w:val="a3"/>
            </w:pPr>
            <w:r>
              <w:t>42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65EDC9D2" w14:textId="77777777" w:rsidR="00441340" w:rsidRDefault="00441340" w:rsidP="000130A3">
            <w:pPr>
              <w:pStyle w:val="a3"/>
            </w:pPr>
            <w:proofErr w:type="spellStart"/>
            <w:r>
              <w:t>Артропатии</w:t>
            </w:r>
            <w:proofErr w:type="spellEnd"/>
            <w:r>
              <w:t>, системные поражения соединительной ткани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6E647300" w14:textId="77777777" w:rsidR="00441340" w:rsidRDefault="00441340" w:rsidP="000130A3">
            <w:pPr>
              <w:pStyle w:val="a3"/>
            </w:pPr>
            <w:r>
              <w:t>M00-M25, М30-М35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1E9CAE8E" w14:textId="77777777" w:rsidR="00441340" w:rsidRDefault="00441340" w:rsidP="000130A3">
            <w:pPr>
              <w:pStyle w:val="a3"/>
            </w:pPr>
            <w:r>
              <w:t> </w:t>
            </w:r>
          </w:p>
          <w:p w14:paraId="7BE13242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388B8405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A3380D7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14E273E7" w14:textId="77777777" w:rsidR="00441340" w:rsidRDefault="00441340" w:rsidP="000130A3">
            <w:pPr>
              <w:pStyle w:val="a3"/>
            </w:pPr>
            <w:r>
              <w:t>а) заболевания с выраженным нарушением функции органов и систем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4E851672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62BAEFB9" w14:textId="77777777" w:rsidR="00441340" w:rsidRDefault="00441340" w:rsidP="000130A3">
            <w:pPr>
              <w:pStyle w:val="a3"/>
            </w:pPr>
            <w:r>
              <w:t>1-6</w:t>
            </w:r>
          </w:p>
        </w:tc>
      </w:tr>
      <w:tr w:rsidR="00441340" w14:paraId="1D4AC8B1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5B54784D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5297FC8F" w14:textId="77777777" w:rsidR="00441340" w:rsidRDefault="00441340" w:rsidP="000130A3">
            <w:pPr>
              <w:pStyle w:val="a3"/>
            </w:pPr>
            <w:r>
              <w:t>б) заболевания с нарушением функции и/или затрудняющие ношение одежды или обуви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2BC0EAF1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2301F618" w14:textId="77777777" w:rsidR="00441340" w:rsidRDefault="00441340" w:rsidP="000130A3">
            <w:pPr>
              <w:pStyle w:val="a3"/>
            </w:pPr>
            <w:r>
              <w:t>6.13</w:t>
            </w:r>
          </w:p>
        </w:tc>
      </w:tr>
      <w:tr w:rsidR="00441340" w14:paraId="4B089C37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5901FD33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3C5B71A2" w14:textId="77777777" w:rsidR="00441340" w:rsidRDefault="00441340" w:rsidP="000130A3">
            <w:pPr>
              <w:pStyle w:val="a3"/>
            </w:pPr>
            <w:r>
              <w:t>в) анкилозы, контрактура нижней челюсти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1B23211B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2DB9C6B3" w14:textId="77777777" w:rsidR="00441340" w:rsidRDefault="00441340" w:rsidP="000130A3">
            <w:pPr>
              <w:pStyle w:val="a3"/>
            </w:pPr>
            <w:r>
              <w:t>6.13, 6.15</w:t>
            </w:r>
          </w:p>
        </w:tc>
      </w:tr>
      <w:tr w:rsidR="00441340" w14:paraId="5E2310D8" w14:textId="77777777" w:rsidTr="000130A3">
        <w:tc>
          <w:tcPr>
            <w:tcW w:w="15375" w:type="dxa"/>
            <w:gridSpan w:val="4"/>
            <w:tcBorders>
              <w:bottom w:val="single" w:sz="6" w:space="0" w:color="000000"/>
            </w:tcBorders>
            <w:hideMark/>
          </w:tcPr>
          <w:p w14:paraId="245DC5FF" w14:textId="77777777" w:rsidR="00441340" w:rsidRDefault="00441340" w:rsidP="000130A3">
            <w:pPr>
              <w:pStyle w:val="a3"/>
            </w:pPr>
            <w:r>
              <w:t> </w:t>
            </w:r>
          </w:p>
          <w:p w14:paraId="3C817D36" w14:textId="77777777" w:rsidR="00441340" w:rsidRDefault="00441340" w:rsidP="000130A3">
            <w:pPr>
              <w:pStyle w:val="a3"/>
            </w:pPr>
            <w:r>
              <w:t> </w:t>
            </w:r>
          </w:p>
          <w:p w14:paraId="4EAD5596" w14:textId="77777777" w:rsidR="00441340" w:rsidRDefault="00441340" w:rsidP="000130A3">
            <w:pPr>
              <w:pStyle w:val="a3"/>
            </w:pPr>
            <w:r>
              <w:t>Класс XIV. Болезни мочеполовой системы</w:t>
            </w:r>
          </w:p>
          <w:p w14:paraId="6AB93494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59EB0394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024A0AB6" w14:textId="77777777" w:rsidR="00441340" w:rsidRDefault="00441340" w:rsidP="000130A3">
            <w:pPr>
              <w:pStyle w:val="a3"/>
            </w:pPr>
            <w:r>
              <w:t>43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6D898C3B" w14:textId="77777777" w:rsidR="00441340" w:rsidRDefault="00441340" w:rsidP="000130A3">
            <w:pPr>
              <w:pStyle w:val="a3"/>
            </w:pPr>
            <w:r>
              <w:t xml:space="preserve">Болезни мочеполовой системы с хронической почечной недостаточностью </w:t>
            </w:r>
            <w:proofErr w:type="spellStart"/>
            <w:r>
              <w:t>IIстепени</w:t>
            </w:r>
            <w:proofErr w:type="spellEnd"/>
            <w:r>
              <w:t xml:space="preserve"> и выше, требующие экстракорпоральной детоксикации; со значительным нарушением функций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50D5A267" w14:textId="77777777" w:rsidR="00441340" w:rsidRDefault="00441340" w:rsidP="000130A3">
            <w:pPr>
              <w:pStyle w:val="a3"/>
            </w:pPr>
            <w:r>
              <w:t>N00-N99</w:t>
            </w:r>
          </w:p>
          <w:p w14:paraId="2EC43AA3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390A444D" w14:textId="77777777" w:rsidR="00441340" w:rsidRDefault="00441340" w:rsidP="000130A3">
            <w:pPr>
              <w:pStyle w:val="a3"/>
            </w:pPr>
            <w:r>
              <w:t>1-6</w:t>
            </w:r>
          </w:p>
        </w:tc>
      </w:tr>
      <w:tr w:rsidR="00441340" w14:paraId="464EB1DB" w14:textId="77777777" w:rsidTr="000130A3">
        <w:tc>
          <w:tcPr>
            <w:tcW w:w="15375" w:type="dxa"/>
            <w:gridSpan w:val="4"/>
            <w:tcBorders>
              <w:bottom w:val="single" w:sz="6" w:space="0" w:color="000000"/>
            </w:tcBorders>
            <w:hideMark/>
          </w:tcPr>
          <w:p w14:paraId="27F53B27" w14:textId="77777777" w:rsidR="00441340" w:rsidRDefault="00441340" w:rsidP="000130A3">
            <w:pPr>
              <w:pStyle w:val="a3"/>
            </w:pPr>
            <w:r>
              <w:t> </w:t>
            </w:r>
          </w:p>
          <w:p w14:paraId="05EB20B6" w14:textId="77777777" w:rsidR="00441340" w:rsidRDefault="00441340" w:rsidP="000130A3">
            <w:pPr>
              <w:pStyle w:val="a3"/>
            </w:pPr>
            <w:r>
              <w:t> </w:t>
            </w:r>
          </w:p>
          <w:p w14:paraId="28529BEB" w14:textId="77777777" w:rsidR="00441340" w:rsidRDefault="00441340" w:rsidP="000130A3">
            <w:pPr>
              <w:pStyle w:val="a3"/>
            </w:pPr>
            <w:r>
              <w:t>Класс ХV. Беременность, роды и послеродовой период</w:t>
            </w:r>
          </w:p>
          <w:p w14:paraId="043449E3" w14:textId="77777777" w:rsidR="00441340" w:rsidRDefault="00441340" w:rsidP="000130A3">
            <w:pPr>
              <w:pStyle w:val="a3"/>
            </w:pPr>
            <w:r>
              <w:t> </w:t>
            </w:r>
          </w:p>
          <w:p w14:paraId="65032FD4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64CB56A1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5409F03B" w14:textId="77777777" w:rsidR="00441340" w:rsidRDefault="00441340" w:rsidP="000130A3">
            <w:pPr>
              <w:pStyle w:val="a3"/>
            </w:pPr>
            <w:r>
              <w:lastRenderedPageBreak/>
              <w:t>44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1C51E0D3" w14:textId="77777777" w:rsidR="00441340" w:rsidRDefault="00441340" w:rsidP="000130A3">
            <w:pPr>
              <w:pStyle w:val="a3"/>
            </w:pPr>
            <w:r>
              <w:t xml:space="preserve">Беременность и период лактации; привычное </w:t>
            </w:r>
            <w:proofErr w:type="spellStart"/>
            <w:r>
              <w:t>невынашивание</w:t>
            </w:r>
            <w:proofErr w:type="spellEnd"/>
            <w:r>
              <w:t>, аномалии плода в анамнезе у женщин детородного возраста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0C2ACCE2" w14:textId="77777777" w:rsidR="00441340" w:rsidRDefault="00441340" w:rsidP="000130A3">
            <w:pPr>
              <w:pStyle w:val="a3"/>
            </w:pPr>
            <w:r>
              <w:t>O00-O99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61029F7D" w14:textId="77777777" w:rsidR="00441340" w:rsidRDefault="00441340" w:rsidP="000130A3">
            <w:pPr>
              <w:pStyle w:val="a3"/>
            </w:pPr>
            <w:r>
              <w:t> </w:t>
            </w:r>
          </w:p>
          <w:p w14:paraId="3CAD70C0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136A0C83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67C7595E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65BC6727" w14:textId="77777777" w:rsidR="00441340" w:rsidRDefault="00441340" w:rsidP="000130A3">
            <w:pPr>
              <w:pStyle w:val="a3"/>
            </w:pPr>
            <w:r>
              <w:t>а) беременность и период лактации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07CE349D" w14:textId="77777777" w:rsidR="00441340" w:rsidRDefault="00441340" w:rsidP="000130A3">
            <w:pPr>
              <w:pStyle w:val="a3"/>
            </w:pPr>
            <w:r>
              <w:t> </w:t>
            </w:r>
          </w:p>
          <w:p w14:paraId="0CC51EAA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01361902" w14:textId="77777777" w:rsidR="00441340" w:rsidRDefault="00441340" w:rsidP="000130A3">
            <w:pPr>
              <w:pStyle w:val="a3"/>
            </w:pPr>
            <w:r>
              <w:t>1-5, 6.1 – 6.9, 6.11, 6.13-6.16</w:t>
            </w:r>
          </w:p>
        </w:tc>
      </w:tr>
      <w:tr w:rsidR="00441340" w14:paraId="2C1D93A7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666ECC90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3AAA6E3" w14:textId="77777777" w:rsidR="00441340" w:rsidRDefault="00441340" w:rsidP="000130A3">
            <w:pPr>
              <w:pStyle w:val="a3"/>
            </w:pPr>
            <w:r>
              <w:t xml:space="preserve">б) привычное </w:t>
            </w:r>
            <w:proofErr w:type="spellStart"/>
            <w:r>
              <w:t>невынашивание</w:t>
            </w:r>
            <w:proofErr w:type="spellEnd"/>
            <w:r>
              <w:t>, аномалии плода в анамнезе у женщин детородного возраста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04D12A49" w14:textId="77777777" w:rsidR="00441340" w:rsidRDefault="00441340" w:rsidP="000130A3">
            <w:pPr>
              <w:pStyle w:val="a3"/>
            </w:pPr>
            <w:r>
              <w:t> </w:t>
            </w:r>
          </w:p>
          <w:p w14:paraId="674FE17F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7E8AC111" w14:textId="77777777" w:rsidR="00441340" w:rsidRDefault="00441340" w:rsidP="000130A3">
            <w:pPr>
              <w:pStyle w:val="a3"/>
            </w:pPr>
            <w:r>
              <w:t>1-5</w:t>
            </w:r>
          </w:p>
        </w:tc>
      </w:tr>
      <w:tr w:rsidR="00441340" w14:paraId="3AA0F8D5" w14:textId="77777777" w:rsidTr="000130A3">
        <w:tc>
          <w:tcPr>
            <w:tcW w:w="15375" w:type="dxa"/>
            <w:gridSpan w:val="4"/>
            <w:tcBorders>
              <w:bottom w:val="single" w:sz="6" w:space="0" w:color="000000"/>
            </w:tcBorders>
            <w:hideMark/>
          </w:tcPr>
          <w:p w14:paraId="05B6257E" w14:textId="77777777" w:rsidR="00441340" w:rsidRDefault="00441340" w:rsidP="000130A3">
            <w:pPr>
              <w:pStyle w:val="a3"/>
            </w:pPr>
            <w:r>
              <w:t> </w:t>
            </w:r>
          </w:p>
          <w:p w14:paraId="37C9129D" w14:textId="77777777" w:rsidR="00441340" w:rsidRDefault="00441340" w:rsidP="000130A3">
            <w:pPr>
              <w:pStyle w:val="a3"/>
            </w:pPr>
            <w:r>
              <w:t> </w:t>
            </w:r>
          </w:p>
          <w:p w14:paraId="37DBE195" w14:textId="77777777" w:rsidR="00441340" w:rsidRDefault="00441340" w:rsidP="000130A3">
            <w:pPr>
              <w:pStyle w:val="a3"/>
            </w:pPr>
            <w:r>
              <w:t>Класс XVII. Врождённые аномалии, деформации и хромосомные нарушения</w:t>
            </w:r>
          </w:p>
          <w:p w14:paraId="0969F516" w14:textId="77777777" w:rsidR="00441340" w:rsidRDefault="00441340" w:rsidP="000130A3">
            <w:pPr>
              <w:pStyle w:val="a3"/>
            </w:pPr>
            <w:r>
              <w:t> </w:t>
            </w:r>
          </w:p>
          <w:p w14:paraId="40EC0C4F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491DF91A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4C76DDD1" w14:textId="77777777" w:rsidR="00441340" w:rsidRDefault="00441340" w:rsidP="000130A3">
            <w:pPr>
              <w:pStyle w:val="a3"/>
            </w:pPr>
            <w:r>
              <w:t>45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07287DFC" w14:textId="77777777" w:rsidR="00441340" w:rsidRDefault="00441340" w:rsidP="000130A3">
            <w:pPr>
              <w:pStyle w:val="a3"/>
            </w:pPr>
            <w:r>
              <w:t>Врождённые аномалии, деформации, хромосомные нарушения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3775E4F8" w14:textId="77777777" w:rsidR="00441340" w:rsidRDefault="00441340" w:rsidP="000130A3">
            <w:pPr>
              <w:pStyle w:val="a3"/>
            </w:pPr>
            <w:r>
              <w:t>Q00-Q99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0DDCF51" w14:textId="77777777" w:rsidR="00441340" w:rsidRDefault="00441340" w:rsidP="000130A3">
            <w:pPr>
              <w:pStyle w:val="a3"/>
            </w:pPr>
            <w:r>
              <w:t> </w:t>
            </w:r>
          </w:p>
          <w:p w14:paraId="18672C5F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283AF6DB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1DEA23F4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3A720263" w14:textId="77777777" w:rsidR="00441340" w:rsidRDefault="00441340" w:rsidP="000130A3">
            <w:pPr>
              <w:pStyle w:val="a3"/>
            </w:pPr>
            <w:r>
              <w:t>а) аномалии, деформации, хромосомные нарушения с выраженным нарушением функции органов и систем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42D25307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19C7FCD3" w14:textId="77777777" w:rsidR="00441340" w:rsidRDefault="00441340" w:rsidP="000130A3">
            <w:pPr>
              <w:pStyle w:val="a3"/>
            </w:pPr>
            <w:r>
              <w:t>1-6</w:t>
            </w:r>
          </w:p>
        </w:tc>
      </w:tr>
      <w:tr w:rsidR="00441340" w14:paraId="74827EB8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791CFEFB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686ED1B3" w14:textId="77777777" w:rsidR="00441340" w:rsidRDefault="00441340" w:rsidP="000130A3">
            <w:pPr>
              <w:pStyle w:val="a3"/>
            </w:pPr>
            <w:r>
              <w:t>б) врожденный ихтиоз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7E6FBD3B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1FBB6E48" w14:textId="77777777" w:rsidR="00441340" w:rsidRDefault="00441340" w:rsidP="000130A3">
            <w:pPr>
              <w:pStyle w:val="a3"/>
            </w:pPr>
            <w:r>
              <w:t>1.1-1.4, 1.6, 1.7, 1.8.1, 1.8.2, 1.8.4, 1.9, 1.14, 1.15, 1.22-1.24, 1.31, 1.32, 1.34-1.36, 1.40-1.46, 1.47.1, 1.47.2, 1.47.4-1.47.16, 1.49-1.51, 1.52.1-1.52.5, 1.52.7, 2.1-2.4, 2.5.1, 2.6, 2.7, 3.1.3, 3.1.4, 4.2, 4.9, 4.10</w:t>
            </w:r>
          </w:p>
        </w:tc>
      </w:tr>
      <w:tr w:rsidR="00441340" w14:paraId="22DF488B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4D444C62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50332909" w14:textId="77777777" w:rsidR="00441340" w:rsidRDefault="00441340" w:rsidP="000130A3">
            <w:pPr>
              <w:pStyle w:val="a3"/>
            </w:pPr>
            <w:r>
              <w:t xml:space="preserve">в) аномалии, деформации, хромосомные нарушения с нарушением функции органов и </w:t>
            </w:r>
            <w:proofErr w:type="spellStart"/>
            <w:r>
              <w:t>системлюбой</w:t>
            </w:r>
            <w:proofErr w:type="spellEnd"/>
            <w:r>
              <w:t xml:space="preserve"> степени и/или затрудняющие ношение одежды или обуви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55BA2B84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62243A59" w14:textId="77777777" w:rsidR="00441340" w:rsidRDefault="00441340" w:rsidP="000130A3">
            <w:pPr>
              <w:pStyle w:val="a3"/>
            </w:pPr>
            <w:r>
              <w:t>6.13-6.15</w:t>
            </w:r>
          </w:p>
        </w:tc>
      </w:tr>
      <w:tr w:rsidR="00441340" w14:paraId="632F2620" w14:textId="77777777" w:rsidTr="000130A3">
        <w:tc>
          <w:tcPr>
            <w:tcW w:w="15375" w:type="dxa"/>
            <w:gridSpan w:val="4"/>
            <w:tcBorders>
              <w:bottom w:val="single" w:sz="6" w:space="0" w:color="000000"/>
            </w:tcBorders>
            <w:hideMark/>
          </w:tcPr>
          <w:p w14:paraId="6AEEB8A9" w14:textId="77777777" w:rsidR="00441340" w:rsidRDefault="00441340" w:rsidP="000130A3">
            <w:pPr>
              <w:pStyle w:val="a3"/>
            </w:pPr>
            <w:r>
              <w:lastRenderedPageBreak/>
              <w:t>Класс XIX. Травмы, отравления и некоторые другие последствия воздействий внешних причин</w:t>
            </w:r>
          </w:p>
        </w:tc>
      </w:tr>
      <w:tr w:rsidR="00441340" w14:paraId="37224838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22D687D9" w14:textId="77777777" w:rsidR="00441340" w:rsidRDefault="00441340" w:rsidP="000130A3">
            <w:pPr>
              <w:pStyle w:val="a3"/>
            </w:pPr>
            <w:r>
              <w:t>46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1B264ABA" w14:textId="77777777" w:rsidR="00441340" w:rsidRDefault="00441340" w:rsidP="000130A3">
            <w:pPr>
              <w:pStyle w:val="a3"/>
            </w:pPr>
            <w:r>
              <w:t>Хронические интоксикации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270D9292" w14:textId="77777777" w:rsidR="00441340" w:rsidRDefault="00441340" w:rsidP="000130A3">
            <w:pPr>
              <w:pStyle w:val="a3"/>
            </w:pPr>
            <w:r>
              <w:t>Т51-Т54, Т56-Т60, Т65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EBCAC14" w14:textId="77777777" w:rsidR="00441340" w:rsidRDefault="00441340" w:rsidP="000130A3">
            <w:pPr>
              <w:pStyle w:val="a3"/>
            </w:pPr>
            <w:r>
              <w:t>1</w:t>
            </w:r>
          </w:p>
        </w:tc>
      </w:tr>
      <w:tr w:rsidR="00441340" w14:paraId="7C6C0D2F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393954BA" w14:textId="77777777" w:rsidR="00441340" w:rsidRDefault="00441340" w:rsidP="000130A3">
            <w:pPr>
              <w:pStyle w:val="a3"/>
            </w:pPr>
            <w:r>
              <w:t>47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677428E0" w14:textId="77777777" w:rsidR="00441340" w:rsidRDefault="00441340" w:rsidP="000130A3">
            <w:pPr>
              <w:pStyle w:val="a3"/>
            </w:pPr>
            <w:r>
              <w:t>Болезни, связанные с воздействием физических факторов, неблагоприятного микроклимата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6E511A40" w14:textId="77777777" w:rsidR="00441340" w:rsidRDefault="00441340" w:rsidP="000130A3">
            <w:pPr>
              <w:pStyle w:val="a3"/>
            </w:pPr>
            <w:r>
              <w:t>Т66-Т70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3868F346" w14:textId="77777777" w:rsidR="00441340" w:rsidRDefault="00441340" w:rsidP="000130A3">
            <w:pPr>
              <w:pStyle w:val="a3"/>
            </w:pPr>
            <w:r>
              <w:t> </w:t>
            </w:r>
          </w:p>
          <w:p w14:paraId="2D499F2B" w14:textId="77777777" w:rsidR="00441340" w:rsidRDefault="00441340" w:rsidP="000130A3">
            <w:pPr>
              <w:pStyle w:val="a3"/>
            </w:pPr>
            <w:r>
              <w:t> </w:t>
            </w:r>
          </w:p>
        </w:tc>
      </w:tr>
      <w:tr w:rsidR="00441340" w14:paraId="66B9DF1D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5842B8BD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12B5FD76" w14:textId="77777777" w:rsidR="00441340" w:rsidRDefault="00441340" w:rsidP="000130A3">
            <w:pPr>
              <w:pStyle w:val="a3"/>
            </w:pPr>
            <w:r>
              <w:t>а) лучевая болезнь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6AC94054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5B5B3A7" w14:textId="77777777" w:rsidR="00441340" w:rsidRDefault="00441340" w:rsidP="000130A3">
            <w:pPr>
              <w:pStyle w:val="a3"/>
            </w:pPr>
            <w:r>
              <w:t>1-6</w:t>
            </w:r>
          </w:p>
        </w:tc>
      </w:tr>
      <w:tr w:rsidR="00441340" w14:paraId="2D197AD6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03B14663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42E5F831" w14:textId="77777777" w:rsidR="00441340" w:rsidRDefault="00441340" w:rsidP="000130A3">
            <w:pPr>
              <w:pStyle w:val="a3"/>
            </w:pPr>
            <w:r>
              <w:t>б) вибрационная болезнь, стойкие и выраженные эффекты воздействия высокой или низкой температуры, изменений атмосферного давления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0B6F3A6F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45216481" w14:textId="77777777" w:rsidR="00441340" w:rsidRDefault="00441340" w:rsidP="000130A3">
            <w:pPr>
              <w:pStyle w:val="a3"/>
            </w:pPr>
            <w:r>
              <w:t>1, 4</w:t>
            </w:r>
          </w:p>
        </w:tc>
      </w:tr>
      <w:tr w:rsidR="00441340" w14:paraId="2989FB59" w14:textId="77777777" w:rsidTr="000130A3">
        <w:tc>
          <w:tcPr>
            <w:tcW w:w="705" w:type="dxa"/>
            <w:tcBorders>
              <w:bottom w:val="single" w:sz="6" w:space="0" w:color="000000"/>
            </w:tcBorders>
            <w:hideMark/>
          </w:tcPr>
          <w:p w14:paraId="458A32A4" w14:textId="77777777" w:rsidR="00441340" w:rsidRDefault="00441340" w:rsidP="000130A3">
            <w:pPr>
              <w:pStyle w:val="a3"/>
            </w:pPr>
            <w:r>
              <w:t>48</w:t>
            </w:r>
          </w:p>
        </w:tc>
        <w:tc>
          <w:tcPr>
            <w:tcW w:w="6780" w:type="dxa"/>
            <w:tcBorders>
              <w:bottom w:val="single" w:sz="6" w:space="0" w:color="000000"/>
            </w:tcBorders>
            <w:hideMark/>
          </w:tcPr>
          <w:p w14:paraId="61C5A1AE" w14:textId="77777777" w:rsidR="00441340" w:rsidRDefault="00441340" w:rsidP="000130A3">
            <w:pPr>
              <w:pStyle w:val="a3"/>
            </w:pPr>
            <w:r>
              <w:t>Последствия травм, отравлений, других воздействий внешних причин с выраженным нарушением функции органов и систем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  <w:hideMark/>
          </w:tcPr>
          <w:p w14:paraId="75D883D3" w14:textId="77777777" w:rsidR="00441340" w:rsidRDefault="00441340" w:rsidP="000130A3">
            <w:pPr>
              <w:pStyle w:val="a3"/>
            </w:pPr>
            <w:r>
              <w:t>T90-T98</w:t>
            </w:r>
          </w:p>
          <w:p w14:paraId="0E4619E9" w14:textId="77777777" w:rsidR="00441340" w:rsidRDefault="00441340" w:rsidP="000130A3">
            <w:pPr>
              <w:pStyle w:val="a3"/>
            </w:pPr>
            <w:r>
              <w:t> </w:t>
            </w:r>
          </w:p>
        </w:tc>
        <w:tc>
          <w:tcPr>
            <w:tcW w:w="5910" w:type="dxa"/>
            <w:tcBorders>
              <w:bottom w:val="single" w:sz="6" w:space="0" w:color="000000"/>
            </w:tcBorders>
            <w:hideMark/>
          </w:tcPr>
          <w:p w14:paraId="325CB49F" w14:textId="77777777" w:rsidR="00441340" w:rsidRDefault="00441340" w:rsidP="000130A3">
            <w:pPr>
              <w:pStyle w:val="a3"/>
            </w:pPr>
            <w:r>
              <w:t>1-6</w:t>
            </w:r>
          </w:p>
        </w:tc>
      </w:tr>
    </w:tbl>
    <w:p w14:paraId="2D7C5907" w14:textId="77777777" w:rsidR="00441340" w:rsidRDefault="00441340" w:rsidP="00441340">
      <w:pPr>
        <w:pStyle w:val="a3"/>
        <w:rPr>
          <w:rFonts w:ascii="Georgia" w:hAnsi="Georgia"/>
        </w:rPr>
      </w:pPr>
      <w:r>
        <w:rPr>
          <w:rFonts w:ascii="Georgia" w:hAnsi="Georgia"/>
        </w:rPr>
        <w:t>____________________________</w:t>
      </w:r>
      <w:r>
        <w:rPr>
          <w:rFonts w:ascii="Georgia" w:hAnsi="Georgia"/>
        </w:rPr>
        <w:br/>
      </w:r>
      <w:r>
        <w:rPr>
          <w:rFonts w:ascii="Georgia" w:hAnsi="Georgia"/>
          <w:vertAlign w:val="superscript"/>
        </w:rPr>
        <w:t>1</w:t>
      </w:r>
      <w:r>
        <w:rPr>
          <w:rFonts w:ascii="Georgia" w:hAnsi="Georgia"/>
        </w:rPr>
        <w:t xml:space="preserve"> - в соответствии </w:t>
      </w:r>
      <w:proofErr w:type="spellStart"/>
      <w:r>
        <w:rPr>
          <w:rFonts w:ascii="Georgia" w:hAnsi="Georgia"/>
        </w:rPr>
        <w:t>сприложением</w:t>
      </w:r>
      <w:proofErr w:type="spellEnd"/>
      <w:r>
        <w:rPr>
          <w:rFonts w:ascii="Georgia" w:hAnsi="Georgia"/>
        </w:rPr>
        <w:t xml:space="preserve"> к Порядку проведения обязательных предварительных и периодических медицинских осмотров работников, занятых на работах с вредными и (или) опасными производственными факторами, а также работах, при выполнении которых проводятся обязательные предварительные и периодические медицинские осмотры (</w:t>
      </w:r>
      <w:r w:rsidRPr="00CB3E3A">
        <w:rPr>
          <w:rFonts w:ascii="Georgia" w:hAnsi="Georgia"/>
        </w:rPr>
        <w:t>Приложение № 1 к настоящему приказу</w:t>
      </w:r>
      <w:r>
        <w:rPr>
          <w:rFonts w:ascii="Georgia" w:hAnsi="Georgia"/>
        </w:rPr>
        <w:t>), Перечнем вредных и (или) опасных производственных факторов, при наличии которых проводятся обязательные предварительные медицинские осмотры при поступлении на работу и периодические медицинские осмотры и Перечнем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 (утверждены приказом Минздрава России и Минтруда России от ….. ).</w:t>
      </w:r>
    </w:p>
    <w:p w14:paraId="16703744" w14:textId="77777777" w:rsidR="00441340" w:rsidRDefault="00441340" w:rsidP="00441340">
      <w:pPr>
        <w:pStyle w:val="a3"/>
        <w:rPr>
          <w:rFonts w:ascii="Georgia" w:hAnsi="Georgia"/>
        </w:rPr>
      </w:pPr>
      <w:r>
        <w:rPr>
          <w:rFonts w:ascii="Georgia" w:hAnsi="Georgia"/>
          <w:vertAlign w:val="superscript"/>
        </w:rPr>
        <w:t>2</w:t>
      </w:r>
      <w:r>
        <w:rPr>
          <w:rFonts w:ascii="Georgia" w:hAnsi="Georgia"/>
        </w:rPr>
        <w:t xml:space="preserve"> - последствия инфекционных и паразитарных болезней в зависимости от степени нарушения функции органов и систем организма рассматриваются в соответствующих пунктах Перечня.</w:t>
      </w:r>
    </w:p>
    <w:sectPr w:rsidR="00441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77C"/>
    <w:rsid w:val="001C5D96"/>
    <w:rsid w:val="00441340"/>
    <w:rsid w:val="0047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7758DA-3FAE-43BC-AA0B-7E200A7AA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134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4134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4134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134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41340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4134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1340"/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msonormal0">
    <w:name w:val="msonormal"/>
    <w:basedOn w:val="a"/>
    <w:rsid w:val="00441340"/>
    <w:pPr>
      <w:spacing w:after="223"/>
      <w:jc w:val="both"/>
    </w:pPr>
  </w:style>
  <w:style w:type="paragraph" w:customStyle="1" w:styleId="contentblock">
    <w:name w:val="content_block"/>
    <w:basedOn w:val="a"/>
    <w:rsid w:val="00441340"/>
    <w:pPr>
      <w:spacing w:before="100" w:beforeAutospacing="1" w:after="100" w:afterAutospacing="1"/>
      <w:ind w:right="357"/>
    </w:pPr>
    <w:rPr>
      <w:rFonts w:ascii="Georgia" w:hAnsi="Georgia"/>
    </w:rPr>
  </w:style>
  <w:style w:type="paragraph" w:customStyle="1" w:styleId="references">
    <w:name w:val="references"/>
    <w:basedOn w:val="a"/>
    <w:rsid w:val="00441340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rsid w:val="00441340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rsid w:val="00441340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sid w:val="00441340"/>
    <w:rPr>
      <w:vanish/>
      <w:webHidden w:val="0"/>
      <w:specVanish w:val="0"/>
    </w:rPr>
  </w:style>
  <w:style w:type="paragraph" w:customStyle="1" w:styleId="content1">
    <w:name w:val="content1"/>
    <w:basedOn w:val="a"/>
    <w:rsid w:val="00441340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unhideWhenUsed/>
    <w:rsid w:val="00441340"/>
    <w:pPr>
      <w:spacing w:after="223"/>
      <w:jc w:val="both"/>
    </w:pPr>
  </w:style>
  <w:style w:type="paragraph" w:customStyle="1" w:styleId="align-center">
    <w:name w:val="align-center"/>
    <w:basedOn w:val="a"/>
    <w:rsid w:val="00441340"/>
    <w:pPr>
      <w:spacing w:after="223"/>
      <w:jc w:val="center"/>
    </w:pPr>
  </w:style>
  <w:style w:type="paragraph" w:customStyle="1" w:styleId="align-right">
    <w:name w:val="align-right"/>
    <w:basedOn w:val="a"/>
    <w:rsid w:val="00441340"/>
    <w:pPr>
      <w:spacing w:after="223"/>
      <w:jc w:val="right"/>
    </w:pPr>
  </w:style>
  <w:style w:type="paragraph" w:customStyle="1" w:styleId="align-left">
    <w:name w:val="align-left"/>
    <w:basedOn w:val="a"/>
    <w:rsid w:val="00441340"/>
    <w:pPr>
      <w:spacing w:after="223"/>
    </w:pPr>
  </w:style>
  <w:style w:type="paragraph" w:customStyle="1" w:styleId="doc-parttypetitle">
    <w:name w:val="doc-part_type_title"/>
    <w:basedOn w:val="a"/>
    <w:rsid w:val="00441340"/>
    <w:pPr>
      <w:pBdr>
        <w:bottom w:val="single" w:sz="6" w:space="29" w:color="E5E5E5"/>
      </w:pBdr>
      <w:spacing w:before="100" w:beforeAutospacing="1" w:after="195"/>
    </w:pPr>
  </w:style>
  <w:style w:type="paragraph" w:customStyle="1" w:styleId="docprops">
    <w:name w:val="doc__props"/>
    <w:basedOn w:val="a"/>
    <w:rsid w:val="00441340"/>
    <w:pPr>
      <w:spacing w:before="100" w:beforeAutospacing="1" w:after="100" w:afterAutospacing="1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rsid w:val="00441340"/>
    <w:pPr>
      <w:spacing w:before="96" w:after="120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rsid w:val="00441340"/>
    <w:pPr>
      <w:spacing w:before="1228" w:after="997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rsid w:val="00441340"/>
    <w:pPr>
      <w:spacing w:before="1140" w:after="797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rsid w:val="00441340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rsid w:val="00441340"/>
    <w:pPr>
      <w:spacing w:before="1070" w:after="420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rsid w:val="00441340"/>
    <w:pPr>
      <w:spacing w:before="438" w:after="219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rsid w:val="00441340"/>
    <w:pPr>
      <w:spacing w:before="300" w:after="30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rsid w:val="00441340"/>
    <w:pPr>
      <w:spacing w:before="240" w:after="42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rsid w:val="00441340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rsid w:val="00441340"/>
    <w:pPr>
      <w:spacing w:before="341" w:after="76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rsid w:val="00441340"/>
    <w:pPr>
      <w:spacing w:before="320" w:after="240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rsid w:val="00441340"/>
    <w:pPr>
      <w:spacing w:after="611"/>
      <w:ind w:left="873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rsid w:val="00441340"/>
    <w:pPr>
      <w:spacing w:before="100" w:beforeAutospacing="1" w:after="100" w:afterAutospacing="1"/>
    </w:pPr>
    <w:rPr>
      <w:vanish/>
    </w:rPr>
  </w:style>
  <w:style w:type="paragraph" w:customStyle="1" w:styleId="docsignature">
    <w:name w:val="doc__signature"/>
    <w:basedOn w:val="a"/>
    <w:rsid w:val="00441340"/>
    <w:pPr>
      <w:spacing w:before="223" w:after="223"/>
    </w:pPr>
  </w:style>
  <w:style w:type="paragraph" w:customStyle="1" w:styleId="docquestion">
    <w:name w:val="doc__question"/>
    <w:basedOn w:val="a"/>
    <w:rsid w:val="00441340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rsid w:val="00441340"/>
    <w:pPr>
      <w:spacing w:before="100" w:beforeAutospacing="1" w:after="30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rsid w:val="00441340"/>
    <w:pPr>
      <w:spacing w:after="100" w:afterAutospacing="1"/>
    </w:pPr>
  </w:style>
  <w:style w:type="paragraph" w:customStyle="1" w:styleId="docexpired">
    <w:name w:val="doc__expired"/>
    <w:basedOn w:val="a"/>
    <w:rsid w:val="00441340"/>
    <w:pPr>
      <w:spacing w:before="100" w:beforeAutospacing="1" w:after="100" w:afterAutospacing="1"/>
    </w:pPr>
    <w:rPr>
      <w:color w:val="CCCCCC"/>
    </w:rPr>
  </w:style>
  <w:style w:type="paragraph" w:customStyle="1" w:styleId="content2">
    <w:name w:val="content2"/>
    <w:basedOn w:val="a"/>
    <w:rsid w:val="00441340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rsid w:val="00441340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rsid w:val="00441340"/>
    <w:pPr>
      <w:spacing w:after="223"/>
      <w:jc w:val="both"/>
    </w:pPr>
  </w:style>
  <w:style w:type="character" w:customStyle="1" w:styleId="in-future">
    <w:name w:val="in-future"/>
    <w:basedOn w:val="a0"/>
    <w:rsid w:val="00441340"/>
  </w:style>
  <w:style w:type="character" w:styleId="a4">
    <w:name w:val="Strong"/>
    <w:basedOn w:val="a0"/>
    <w:uiPriority w:val="22"/>
    <w:qFormat/>
    <w:rsid w:val="00441340"/>
    <w:rPr>
      <w:b/>
      <w:bCs/>
    </w:rPr>
  </w:style>
  <w:style w:type="character" w:styleId="a5">
    <w:name w:val="Hyperlink"/>
    <w:basedOn w:val="a0"/>
    <w:uiPriority w:val="99"/>
    <w:semiHidden/>
    <w:unhideWhenUsed/>
    <w:rsid w:val="00441340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4134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3160</Words>
  <Characters>18012</Characters>
  <Application>Microsoft Office Word</Application>
  <DocSecurity>0</DocSecurity>
  <Lines>150</Lines>
  <Paragraphs>42</Paragraphs>
  <ScaleCrop>false</ScaleCrop>
  <Company/>
  <LinksUpToDate>false</LinksUpToDate>
  <CharactersWithSpaces>21130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2</cp:revision>
  <dcterms:created xsi:type="dcterms:W3CDTF">2020-08-06T08:07:00Z</dcterms:created>
  <dcterms:modified xsi:type="dcterms:W3CDTF">2020-08-06T08:07:00Z</dcterms:modified>
</cp:coreProperties>
</file>